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79" w:rsidRPr="009C0C79" w:rsidRDefault="009C0C79" w:rsidP="009C0C79">
      <w:pPr>
        <w:pStyle w:val="a3"/>
        <w:shd w:val="clear" w:color="auto" w:fill="FFFFFF" w:themeFill="background1"/>
        <w:spacing w:before="47" w:beforeAutospacing="0" w:after="78" w:afterAutospacing="0" w:line="360" w:lineRule="atLeast"/>
        <w:jc w:val="center"/>
        <w:rPr>
          <w:rFonts w:ascii="Tahoma" w:hAnsi="Tahoma" w:cs="Tahoma"/>
          <w:color w:val="000000"/>
          <w:sz w:val="28"/>
          <w:szCs w:val="28"/>
        </w:rPr>
      </w:pPr>
      <w:r w:rsidRPr="009C0C79">
        <w:rPr>
          <w:rStyle w:val="a4"/>
          <w:rFonts w:ascii="Tahoma" w:hAnsi="Tahoma" w:cs="Tahoma"/>
          <w:color w:val="000000"/>
          <w:sz w:val="28"/>
          <w:szCs w:val="28"/>
        </w:rPr>
        <w:t>НОВОКУЗНЕЦКИЙ ГОРОДСКОЙ СОВЕТ НАРОДНЫХ ДЕПУТАТОВ</w:t>
      </w:r>
    </w:p>
    <w:p w:rsidR="009C0C79" w:rsidRPr="009C0C79" w:rsidRDefault="009C0C79" w:rsidP="009C0C79">
      <w:pPr>
        <w:pStyle w:val="a3"/>
        <w:shd w:val="clear" w:color="auto" w:fill="FFFFFF" w:themeFill="background1"/>
        <w:spacing w:before="47" w:beforeAutospacing="0" w:after="78" w:afterAutospacing="0" w:line="360" w:lineRule="atLeast"/>
        <w:jc w:val="center"/>
        <w:rPr>
          <w:rFonts w:ascii="Tahoma" w:hAnsi="Tahoma" w:cs="Tahoma"/>
          <w:color w:val="000000"/>
          <w:sz w:val="28"/>
          <w:szCs w:val="28"/>
        </w:rPr>
      </w:pPr>
      <w:r w:rsidRPr="009C0C79">
        <w:rPr>
          <w:rStyle w:val="a4"/>
          <w:rFonts w:ascii="Tahoma" w:hAnsi="Tahoma" w:cs="Tahoma"/>
          <w:color w:val="000000"/>
          <w:sz w:val="28"/>
          <w:szCs w:val="28"/>
        </w:rPr>
        <w:t> </w:t>
      </w:r>
    </w:p>
    <w:p w:rsidR="009C0C79" w:rsidRPr="009C0C79" w:rsidRDefault="009C0C79" w:rsidP="009C0C79">
      <w:pPr>
        <w:pStyle w:val="a3"/>
        <w:shd w:val="clear" w:color="auto" w:fill="FFFFFF" w:themeFill="background1"/>
        <w:spacing w:before="47" w:beforeAutospacing="0" w:after="78" w:afterAutospacing="0" w:line="360" w:lineRule="atLeast"/>
        <w:jc w:val="center"/>
        <w:rPr>
          <w:rFonts w:ascii="Tahoma" w:hAnsi="Tahoma" w:cs="Tahoma"/>
          <w:color w:val="000000"/>
          <w:sz w:val="28"/>
          <w:szCs w:val="28"/>
        </w:rPr>
      </w:pPr>
      <w:r w:rsidRPr="009C0C79">
        <w:rPr>
          <w:rStyle w:val="a4"/>
          <w:rFonts w:ascii="Tahoma" w:hAnsi="Tahoma" w:cs="Tahoma"/>
          <w:color w:val="000000"/>
          <w:sz w:val="28"/>
          <w:szCs w:val="28"/>
        </w:rPr>
        <w:t>РЕШЕНИЕ</w:t>
      </w:r>
    </w:p>
    <w:p w:rsidR="009C0C79" w:rsidRPr="009C0C79" w:rsidRDefault="009C0C79" w:rsidP="009C0C79">
      <w:pPr>
        <w:pStyle w:val="a3"/>
        <w:shd w:val="clear" w:color="auto" w:fill="FFFFFF" w:themeFill="background1"/>
        <w:spacing w:before="47" w:beforeAutospacing="0" w:after="78" w:afterAutospacing="0" w:line="360" w:lineRule="atLeast"/>
        <w:jc w:val="center"/>
        <w:rPr>
          <w:rFonts w:ascii="Tahoma" w:hAnsi="Tahoma" w:cs="Tahoma"/>
          <w:color w:val="000000"/>
          <w:sz w:val="28"/>
          <w:szCs w:val="28"/>
        </w:rPr>
      </w:pPr>
      <w:r w:rsidRPr="009C0C79">
        <w:rPr>
          <w:rStyle w:val="a4"/>
          <w:rFonts w:ascii="Tahoma" w:hAnsi="Tahoma" w:cs="Tahoma"/>
          <w:color w:val="000000"/>
          <w:sz w:val="28"/>
          <w:szCs w:val="28"/>
        </w:rPr>
        <w:t>от 23 июня 2011 г. N 6/103</w:t>
      </w:r>
    </w:p>
    <w:p w:rsidR="009C0C79" w:rsidRPr="009C0C79" w:rsidRDefault="009C0C79" w:rsidP="009C0C79">
      <w:pPr>
        <w:pStyle w:val="a3"/>
        <w:shd w:val="clear" w:color="auto" w:fill="FFFFFF" w:themeFill="background1"/>
        <w:spacing w:before="47" w:beforeAutospacing="0" w:after="78" w:afterAutospacing="0" w:line="360" w:lineRule="atLeast"/>
        <w:jc w:val="center"/>
        <w:rPr>
          <w:rFonts w:ascii="Tahoma" w:hAnsi="Tahoma" w:cs="Tahoma"/>
          <w:color w:val="000000"/>
          <w:sz w:val="28"/>
          <w:szCs w:val="28"/>
        </w:rPr>
      </w:pPr>
      <w:r w:rsidRPr="009C0C79">
        <w:rPr>
          <w:rStyle w:val="a4"/>
          <w:rFonts w:ascii="Tahoma" w:hAnsi="Tahoma" w:cs="Tahoma"/>
          <w:color w:val="000000"/>
          <w:sz w:val="28"/>
          <w:szCs w:val="28"/>
        </w:rPr>
        <w:t> </w:t>
      </w:r>
    </w:p>
    <w:p w:rsidR="009C0C79" w:rsidRPr="009C0C79" w:rsidRDefault="009C0C79" w:rsidP="009C0C79">
      <w:pPr>
        <w:pStyle w:val="a3"/>
        <w:shd w:val="clear" w:color="auto" w:fill="FFFFFF" w:themeFill="background1"/>
        <w:spacing w:before="47" w:beforeAutospacing="0" w:after="78" w:afterAutospacing="0" w:line="360" w:lineRule="atLeast"/>
        <w:jc w:val="center"/>
        <w:rPr>
          <w:rFonts w:ascii="Tahoma" w:hAnsi="Tahoma" w:cs="Tahoma"/>
          <w:color w:val="000000"/>
          <w:sz w:val="28"/>
          <w:szCs w:val="28"/>
        </w:rPr>
      </w:pPr>
      <w:r w:rsidRPr="009C0C79">
        <w:rPr>
          <w:rStyle w:val="a4"/>
          <w:rFonts w:ascii="Tahoma" w:hAnsi="Tahoma" w:cs="Tahoma"/>
          <w:color w:val="000000"/>
          <w:sz w:val="28"/>
          <w:szCs w:val="28"/>
        </w:rPr>
        <w:t>ОБ УТВЕРЖДЕНИИ ПОЛОЖЕНИЯ О КОМИТЕТЕ ОБРАЗОВАНИЯ И НАУКИ</w:t>
      </w:r>
    </w:p>
    <w:p w:rsidR="009C0C79" w:rsidRPr="009C0C79" w:rsidRDefault="009C0C79" w:rsidP="009C0C79">
      <w:pPr>
        <w:pStyle w:val="a3"/>
        <w:shd w:val="clear" w:color="auto" w:fill="FFFFFF" w:themeFill="background1"/>
        <w:spacing w:before="47" w:beforeAutospacing="0" w:after="78" w:afterAutospacing="0" w:line="360" w:lineRule="atLeast"/>
        <w:jc w:val="center"/>
        <w:rPr>
          <w:rFonts w:ascii="Tahoma" w:hAnsi="Tahoma" w:cs="Tahoma"/>
          <w:color w:val="000000"/>
          <w:sz w:val="28"/>
          <w:szCs w:val="28"/>
        </w:rPr>
      </w:pPr>
      <w:r w:rsidRPr="009C0C79">
        <w:rPr>
          <w:rStyle w:val="a4"/>
          <w:rFonts w:ascii="Tahoma" w:hAnsi="Tahoma" w:cs="Tahoma"/>
          <w:color w:val="000000"/>
          <w:sz w:val="28"/>
          <w:szCs w:val="28"/>
        </w:rPr>
        <w:t>АДМИНИСТРАЦИИ ГОРОДА НОВОКУЗНЕЦКА</w:t>
      </w:r>
    </w:p>
    <w:p w:rsidR="009C0C79" w:rsidRPr="009C0C79" w:rsidRDefault="009C0C79" w:rsidP="009C0C79">
      <w:pPr>
        <w:pStyle w:val="a3"/>
        <w:shd w:val="clear" w:color="auto" w:fill="FFFFFF" w:themeFill="background1"/>
        <w:spacing w:before="47" w:beforeAutospacing="0" w:after="78" w:afterAutospacing="0" w:line="360" w:lineRule="atLeast"/>
        <w:jc w:val="right"/>
        <w:rPr>
          <w:rFonts w:ascii="Tahoma" w:hAnsi="Tahoma" w:cs="Tahoma"/>
          <w:color w:val="000000"/>
          <w:sz w:val="28"/>
          <w:szCs w:val="28"/>
        </w:rPr>
      </w:pPr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Принято</w:t>
      </w:r>
    </w:p>
    <w:p w:rsidR="009C0C79" w:rsidRPr="009C0C79" w:rsidRDefault="009C0C79" w:rsidP="009C0C79">
      <w:pPr>
        <w:pStyle w:val="a3"/>
        <w:shd w:val="clear" w:color="auto" w:fill="FFFFFF" w:themeFill="background1"/>
        <w:spacing w:before="47" w:beforeAutospacing="0" w:after="78" w:afterAutospacing="0" w:line="360" w:lineRule="atLeast"/>
        <w:jc w:val="right"/>
        <w:rPr>
          <w:rFonts w:ascii="Tahoma" w:hAnsi="Tahoma" w:cs="Tahoma"/>
          <w:color w:val="000000"/>
          <w:sz w:val="28"/>
          <w:szCs w:val="28"/>
        </w:rPr>
      </w:pPr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городским Советом народных депутатов</w:t>
      </w:r>
    </w:p>
    <w:p w:rsidR="009C0C79" w:rsidRPr="009C0C79" w:rsidRDefault="009C0C79" w:rsidP="009C0C79">
      <w:pPr>
        <w:pStyle w:val="a3"/>
        <w:shd w:val="clear" w:color="auto" w:fill="FFFFFF" w:themeFill="background1"/>
        <w:spacing w:before="47" w:beforeAutospacing="0" w:after="78" w:afterAutospacing="0" w:line="360" w:lineRule="atLeast"/>
        <w:jc w:val="right"/>
        <w:rPr>
          <w:rFonts w:ascii="Tahoma" w:hAnsi="Tahoma" w:cs="Tahoma"/>
          <w:color w:val="000000"/>
          <w:sz w:val="28"/>
          <w:szCs w:val="28"/>
        </w:rPr>
      </w:pPr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21 июня 2011 года</w:t>
      </w:r>
    </w:p>
    <w:p w:rsidR="009C0C79" w:rsidRPr="009C0C79" w:rsidRDefault="009C0C79" w:rsidP="009C0C79">
      <w:pPr>
        <w:pStyle w:val="a3"/>
        <w:shd w:val="clear" w:color="auto" w:fill="FFFFFF" w:themeFill="background1"/>
        <w:spacing w:before="47" w:beforeAutospacing="0" w:after="78" w:afterAutospacing="0" w:line="360" w:lineRule="atLeast"/>
        <w:jc w:val="center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(в ред. Решений Новокузнецкого городского Совета народных</w:t>
      </w:r>
      <w:proofErr w:type="gramEnd"/>
    </w:p>
    <w:p w:rsidR="009C0C79" w:rsidRPr="009C0C79" w:rsidRDefault="009C0C79" w:rsidP="009C0C79">
      <w:pPr>
        <w:pStyle w:val="a3"/>
        <w:shd w:val="clear" w:color="auto" w:fill="FFFFFF" w:themeFill="background1"/>
        <w:spacing w:before="47" w:beforeAutospacing="0" w:after="78" w:afterAutospacing="0" w:line="360" w:lineRule="atLeast"/>
        <w:jc w:val="center"/>
        <w:rPr>
          <w:rFonts w:ascii="Tahoma" w:hAnsi="Tahoma" w:cs="Tahoma"/>
          <w:color w:val="000000"/>
          <w:sz w:val="28"/>
          <w:szCs w:val="28"/>
        </w:rPr>
      </w:pPr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депутатов от 07.12.2011</w:t>
      </w:r>
      <w:r w:rsidRPr="009C0C79">
        <w:rPr>
          <w:rStyle w:val="apple-converted-space"/>
          <w:rFonts w:ascii="Tahoma" w:hAnsi="Tahoma" w:cs="Tahoma"/>
          <w:color w:val="000000"/>
          <w:sz w:val="28"/>
          <w:szCs w:val="28"/>
          <w:vertAlign w:val="superscript"/>
        </w:rPr>
        <w:t> </w:t>
      </w:r>
      <w:hyperlink r:id="rId4" w:history="1">
        <w:r w:rsidRPr="009C0C79">
          <w:rPr>
            <w:rStyle w:val="a5"/>
            <w:rFonts w:ascii="Tahoma" w:hAnsi="Tahoma" w:cs="Tahoma"/>
            <w:color w:val="008000"/>
            <w:sz w:val="28"/>
            <w:szCs w:val="28"/>
            <w:u w:val="none"/>
            <w:vertAlign w:val="superscript"/>
          </w:rPr>
          <w:t>N 13/182</w:t>
        </w:r>
      </w:hyperlink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, от 29.02.2012</w:t>
      </w:r>
      <w:r w:rsidRPr="009C0C79">
        <w:rPr>
          <w:rStyle w:val="apple-converted-space"/>
          <w:rFonts w:ascii="Tahoma" w:hAnsi="Tahoma" w:cs="Tahoma"/>
          <w:color w:val="000000"/>
          <w:sz w:val="28"/>
          <w:szCs w:val="28"/>
          <w:vertAlign w:val="superscript"/>
        </w:rPr>
        <w:t> </w:t>
      </w:r>
      <w:hyperlink r:id="rId5" w:history="1">
        <w:r w:rsidRPr="009C0C79">
          <w:rPr>
            <w:rStyle w:val="a5"/>
            <w:rFonts w:ascii="Tahoma" w:hAnsi="Tahoma" w:cs="Tahoma"/>
            <w:color w:val="008000"/>
            <w:sz w:val="28"/>
            <w:szCs w:val="28"/>
            <w:u w:val="none"/>
            <w:vertAlign w:val="superscript"/>
          </w:rPr>
          <w:t>N 2/42</w:t>
        </w:r>
      </w:hyperlink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)</w:t>
      </w:r>
    </w:p>
    <w:p w:rsidR="009C0C79" w:rsidRPr="009C0C79" w:rsidRDefault="009C0C79" w:rsidP="009C0C79">
      <w:pPr>
        <w:pStyle w:val="a3"/>
        <w:shd w:val="clear" w:color="auto" w:fill="FFFFFF" w:themeFill="background1"/>
        <w:spacing w:before="47" w:beforeAutospacing="0" w:after="78" w:afterAutospacing="0" w:line="360" w:lineRule="atLeast"/>
        <w:rPr>
          <w:rFonts w:ascii="Tahoma" w:hAnsi="Tahoma" w:cs="Tahoma"/>
          <w:color w:val="000000"/>
          <w:sz w:val="28"/>
          <w:szCs w:val="28"/>
        </w:rPr>
      </w:pPr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В соответствии со</w:t>
      </w:r>
      <w:r w:rsidRPr="009C0C79">
        <w:rPr>
          <w:rStyle w:val="apple-converted-space"/>
          <w:rFonts w:ascii="Tahoma" w:hAnsi="Tahoma" w:cs="Tahoma"/>
          <w:color w:val="000000"/>
          <w:sz w:val="28"/>
          <w:szCs w:val="28"/>
          <w:vertAlign w:val="superscript"/>
        </w:rPr>
        <w:t> </w:t>
      </w:r>
      <w:hyperlink r:id="rId6" w:history="1">
        <w:r w:rsidRPr="009C0C79">
          <w:rPr>
            <w:rStyle w:val="a5"/>
            <w:rFonts w:ascii="Tahoma" w:hAnsi="Tahoma" w:cs="Tahoma"/>
            <w:color w:val="008000"/>
            <w:sz w:val="28"/>
            <w:szCs w:val="28"/>
            <w:u w:val="none"/>
            <w:vertAlign w:val="superscript"/>
          </w:rPr>
          <w:t>ст. 37</w:t>
        </w:r>
      </w:hyperlink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,</w:t>
      </w:r>
      <w:r w:rsidRPr="009C0C79">
        <w:rPr>
          <w:rStyle w:val="apple-converted-space"/>
          <w:rFonts w:ascii="Tahoma" w:hAnsi="Tahoma" w:cs="Tahoma"/>
          <w:color w:val="000000"/>
          <w:sz w:val="28"/>
          <w:szCs w:val="28"/>
          <w:vertAlign w:val="superscript"/>
        </w:rPr>
        <w:t> </w:t>
      </w:r>
      <w:hyperlink r:id="rId7" w:history="1">
        <w:r w:rsidRPr="009C0C79">
          <w:rPr>
            <w:rStyle w:val="a5"/>
            <w:rFonts w:ascii="Tahoma" w:hAnsi="Tahoma" w:cs="Tahoma"/>
            <w:color w:val="008000"/>
            <w:sz w:val="28"/>
            <w:szCs w:val="28"/>
            <w:u w:val="none"/>
            <w:vertAlign w:val="superscript"/>
          </w:rPr>
          <w:t>ст. 41</w:t>
        </w:r>
      </w:hyperlink>
      <w:r w:rsidRPr="009C0C79">
        <w:rPr>
          <w:rStyle w:val="apple-converted-space"/>
          <w:rFonts w:ascii="Tahoma" w:hAnsi="Tahoma" w:cs="Tahoma"/>
          <w:color w:val="000000"/>
          <w:sz w:val="28"/>
          <w:szCs w:val="28"/>
          <w:vertAlign w:val="superscript"/>
        </w:rPr>
        <w:t> </w:t>
      </w:r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Федерального закона от 6 октября 2003 года N 131-ФЗ "Об общих принципах организации местного самоуправления в РФ", руководствуясь</w:t>
      </w:r>
      <w:r w:rsidRPr="009C0C79">
        <w:rPr>
          <w:rStyle w:val="apple-converted-space"/>
          <w:rFonts w:ascii="Tahoma" w:hAnsi="Tahoma" w:cs="Tahoma"/>
          <w:color w:val="000000"/>
          <w:sz w:val="28"/>
          <w:szCs w:val="28"/>
          <w:vertAlign w:val="superscript"/>
        </w:rPr>
        <w:t> </w:t>
      </w:r>
      <w:hyperlink r:id="rId8" w:history="1">
        <w:r w:rsidRPr="009C0C79">
          <w:rPr>
            <w:rStyle w:val="a5"/>
            <w:rFonts w:ascii="Tahoma" w:hAnsi="Tahoma" w:cs="Tahoma"/>
            <w:color w:val="008000"/>
            <w:sz w:val="28"/>
            <w:szCs w:val="28"/>
            <w:u w:val="none"/>
            <w:vertAlign w:val="superscript"/>
          </w:rPr>
          <w:t>ст. 28</w:t>
        </w:r>
      </w:hyperlink>
      <w:r w:rsidRPr="009C0C79">
        <w:rPr>
          <w:rStyle w:val="apple-converted-space"/>
          <w:rFonts w:ascii="Tahoma" w:hAnsi="Tahoma" w:cs="Tahoma"/>
          <w:color w:val="000000"/>
          <w:sz w:val="28"/>
          <w:szCs w:val="28"/>
          <w:vertAlign w:val="superscript"/>
        </w:rPr>
        <w:t> </w:t>
      </w:r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Устава города Новокузнецка, Новокузнецкий городской Совет народных депутатов решил:</w:t>
      </w:r>
    </w:p>
    <w:p w:rsidR="009C0C79" w:rsidRPr="009C0C79" w:rsidRDefault="009C0C79" w:rsidP="009C0C79">
      <w:pPr>
        <w:pStyle w:val="a3"/>
        <w:shd w:val="clear" w:color="auto" w:fill="FFFFFF" w:themeFill="background1"/>
        <w:spacing w:before="47" w:beforeAutospacing="0" w:after="78" w:afterAutospacing="0" w:line="360" w:lineRule="atLeast"/>
        <w:rPr>
          <w:rFonts w:ascii="Tahoma" w:hAnsi="Tahoma" w:cs="Tahoma"/>
          <w:color w:val="000000"/>
          <w:sz w:val="28"/>
          <w:szCs w:val="28"/>
        </w:rPr>
      </w:pPr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1. Утвердить</w:t>
      </w:r>
      <w:r w:rsidRPr="009C0C79">
        <w:rPr>
          <w:rStyle w:val="apple-converted-space"/>
          <w:rFonts w:ascii="Tahoma" w:hAnsi="Tahoma" w:cs="Tahoma"/>
          <w:color w:val="000000"/>
          <w:sz w:val="28"/>
          <w:szCs w:val="28"/>
          <w:vertAlign w:val="superscript"/>
        </w:rPr>
        <w:t> </w:t>
      </w:r>
      <w:hyperlink r:id="rId9" w:anchor="Par42" w:history="1">
        <w:r w:rsidRPr="009C0C79">
          <w:rPr>
            <w:rStyle w:val="a5"/>
            <w:rFonts w:ascii="Tahoma" w:hAnsi="Tahoma" w:cs="Tahoma"/>
            <w:color w:val="008000"/>
            <w:sz w:val="28"/>
            <w:szCs w:val="28"/>
            <w:u w:val="none"/>
            <w:vertAlign w:val="superscript"/>
          </w:rPr>
          <w:t>Положение</w:t>
        </w:r>
      </w:hyperlink>
      <w:r w:rsidRPr="009C0C79">
        <w:rPr>
          <w:rStyle w:val="apple-converted-space"/>
          <w:rFonts w:ascii="Tahoma" w:hAnsi="Tahoma" w:cs="Tahoma"/>
          <w:color w:val="000000"/>
          <w:sz w:val="28"/>
          <w:szCs w:val="28"/>
          <w:vertAlign w:val="superscript"/>
        </w:rPr>
        <w:t> </w:t>
      </w:r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о Комитете образования и науки администрации города Новокузнецка согласно приложению к настоящему Решению.</w:t>
      </w:r>
    </w:p>
    <w:p w:rsidR="009C0C79" w:rsidRPr="009C0C79" w:rsidRDefault="009C0C79" w:rsidP="009C0C79">
      <w:pPr>
        <w:pStyle w:val="a3"/>
        <w:shd w:val="clear" w:color="auto" w:fill="FFFFFF" w:themeFill="background1"/>
        <w:spacing w:before="47" w:beforeAutospacing="0" w:after="78" w:afterAutospacing="0" w:line="360" w:lineRule="atLeast"/>
        <w:rPr>
          <w:rFonts w:ascii="Tahoma" w:hAnsi="Tahoma" w:cs="Tahoma"/>
          <w:color w:val="000000"/>
          <w:sz w:val="28"/>
          <w:szCs w:val="28"/>
        </w:rPr>
      </w:pPr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(</w:t>
      </w:r>
      <w:proofErr w:type="gramStart"/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в</w:t>
      </w:r>
      <w:proofErr w:type="gramEnd"/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 xml:space="preserve"> ред.</w:t>
      </w:r>
      <w:r w:rsidRPr="009C0C79">
        <w:rPr>
          <w:rStyle w:val="apple-converted-space"/>
          <w:rFonts w:ascii="Tahoma" w:hAnsi="Tahoma" w:cs="Tahoma"/>
          <w:color w:val="000000"/>
          <w:sz w:val="28"/>
          <w:szCs w:val="28"/>
          <w:vertAlign w:val="superscript"/>
        </w:rPr>
        <w:t> </w:t>
      </w:r>
      <w:hyperlink r:id="rId10" w:history="1">
        <w:r w:rsidRPr="009C0C79">
          <w:rPr>
            <w:rStyle w:val="a5"/>
            <w:rFonts w:ascii="Tahoma" w:hAnsi="Tahoma" w:cs="Tahoma"/>
            <w:color w:val="008000"/>
            <w:sz w:val="28"/>
            <w:szCs w:val="28"/>
            <w:u w:val="none"/>
            <w:vertAlign w:val="superscript"/>
          </w:rPr>
          <w:t>Решения</w:t>
        </w:r>
      </w:hyperlink>
      <w:r w:rsidRPr="009C0C79">
        <w:rPr>
          <w:rStyle w:val="apple-converted-space"/>
          <w:rFonts w:ascii="Tahoma" w:hAnsi="Tahoma" w:cs="Tahoma"/>
          <w:color w:val="000000"/>
          <w:sz w:val="28"/>
          <w:szCs w:val="28"/>
          <w:vertAlign w:val="superscript"/>
        </w:rPr>
        <w:t> </w:t>
      </w:r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Новокузнецкого городского Совета народных депутатов от 29.02.2012 N 2/42)</w:t>
      </w:r>
    </w:p>
    <w:p w:rsidR="009C0C79" w:rsidRPr="009C0C79" w:rsidRDefault="009C0C79" w:rsidP="009C0C79">
      <w:pPr>
        <w:pStyle w:val="a3"/>
        <w:shd w:val="clear" w:color="auto" w:fill="FFFFFF" w:themeFill="background1"/>
        <w:spacing w:before="47" w:beforeAutospacing="0" w:after="78" w:afterAutospacing="0" w:line="360" w:lineRule="atLeast"/>
        <w:rPr>
          <w:rFonts w:ascii="Tahoma" w:hAnsi="Tahoma" w:cs="Tahoma"/>
          <w:color w:val="000000"/>
          <w:sz w:val="28"/>
          <w:szCs w:val="28"/>
        </w:rPr>
      </w:pPr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2. Признать утратившими силу:</w:t>
      </w:r>
    </w:p>
    <w:p w:rsidR="009C0C79" w:rsidRPr="009C0C79" w:rsidRDefault="009C0C79" w:rsidP="009C0C79">
      <w:pPr>
        <w:pStyle w:val="a3"/>
        <w:shd w:val="clear" w:color="auto" w:fill="FFFFFF" w:themeFill="background1"/>
        <w:spacing w:before="47" w:beforeAutospacing="0" w:after="78" w:afterAutospacing="0" w:line="360" w:lineRule="atLeast"/>
        <w:rPr>
          <w:rFonts w:ascii="Tahoma" w:hAnsi="Tahoma" w:cs="Tahoma"/>
          <w:color w:val="000000"/>
          <w:sz w:val="28"/>
          <w:szCs w:val="28"/>
        </w:rPr>
      </w:pPr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2.1.</w:t>
      </w:r>
      <w:r w:rsidRPr="009C0C79">
        <w:rPr>
          <w:rStyle w:val="apple-converted-space"/>
          <w:rFonts w:ascii="Tahoma" w:hAnsi="Tahoma" w:cs="Tahoma"/>
          <w:color w:val="000000"/>
          <w:sz w:val="28"/>
          <w:szCs w:val="28"/>
          <w:vertAlign w:val="superscript"/>
        </w:rPr>
        <w:t> </w:t>
      </w:r>
      <w:hyperlink r:id="rId11" w:history="1">
        <w:r w:rsidRPr="009C0C79">
          <w:rPr>
            <w:rStyle w:val="a5"/>
            <w:rFonts w:ascii="Tahoma" w:hAnsi="Tahoma" w:cs="Tahoma"/>
            <w:color w:val="008000"/>
            <w:sz w:val="28"/>
            <w:szCs w:val="28"/>
            <w:u w:val="none"/>
            <w:vertAlign w:val="superscript"/>
          </w:rPr>
          <w:t>Решение</w:t>
        </w:r>
      </w:hyperlink>
      <w:r w:rsidRPr="009C0C79">
        <w:rPr>
          <w:rStyle w:val="apple-converted-space"/>
          <w:rFonts w:ascii="Tahoma" w:hAnsi="Tahoma" w:cs="Tahoma"/>
          <w:color w:val="000000"/>
          <w:sz w:val="28"/>
          <w:szCs w:val="28"/>
          <w:vertAlign w:val="superscript"/>
        </w:rPr>
        <w:t> </w:t>
      </w:r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Новокузнецкого городского Совета народных депутатов от 29.09.2008 N 26 "Об утверждении новой редакции Положения о комитете образования и науки администрации города Новокузнецка".</w:t>
      </w:r>
    </w:p>
    <w:p w:rsidR="009C0C79" w:rsidRPr="009C0C79" w:rsidRDefault="009C0C79" w:rsidP="009C0C79">
      <w:pPr>
        <w:pStyle w:val="a3"/>
        <w:shd w:val="clear" w:color="auto" w:fill="FFFFFF" w:themeFill="background1"/>
        <w:spacing w:before="47" w:beforeAutospacing="0" w:after="78" w:afterAutospacing="0" w:line="360" w:lineRule="atLeast"/>
        <w:rPr>
          <w:rFonts w:ascii="Tahoma" w:hAnsi="Tahoma" w:cs="Tahoma"/>
          <w:color w:val="000000"/>
          <w:sz w:val="28"/>
          <w:szCs w:val="28"/>
        </w:rPr>
      </w:pPr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(</w:t>
      </w:r>
      <w:proofErr w:type="gramStart"/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п</w:t>
      </w:r>
      <w:proofErr w:type="gramEnd"/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. 2.1 в ред.</w:t>
      </w:r>
      <w:r w:rsidRPr="009C0C79">
        <w:rPr>
          <w:rStyle w:val="apple-converted-space"/>
          <w:rFonts w:ascii="Tahoma" w:hAnsi="Tahoma" w:cs="Tahoma"/>
          <w:color w:val="000000"/>
          <w:sz w:val="28"/>
          <w:szCs w:val="28"/>
          <w:vertAlign w:val="superscript"/>
        </w:rPr>
        <w:t> </w:t>
      </w:r>
      <w:hyperlink r:id="rId12" w:history="1">
        <w:r w:rsidRPr="009C0C79">
          <w:rPr>
            <w:rStyle w:val="a5"/>
            <w:rFonts w:ascii="Tahoma" w:hAnsi="Tahoma" w:cs="Tahoma"/>
            <w:color w:val="008000"/>
            <w:sz w:val="28"/>
            <w:szCs w:val="28"/>
            <w:u w:val="none"/>
            <w:vertAlign w:val="superscript"/>
          </w:rPr>
          <w:t>Решения</w:t>
        </w:r>
      </w:hyperlink>
      <w:r w:rsidRPr="009C0C79">
        <w:rPr>
          <w:rStyle w:val="apple-converted-space"/>
          <w:rFonts w:ascii="Tahoma" w:hAnsi="Tahoma" w:cs="Tahoma"/>
          <w:color w:val="000000"/>
          <w:sz w:val="28"/>
          <w:szCs w:val="28"/>
          <w:vertAlign w:val="superscript"/>
        </w:rPr>
        <w:t> </w:t>
      </w:r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Новокузнецкого городского Совета народных депутатов от 07.12.2011 N 13/182)</w:t>
      </w:r>
    </w:p>
    <w:p w:rsidR="009C0C79" w:rsidRPr="009C0C79" w:rsidRDefault="009C0C79" w:rsidP="009C0C79">
      <w:pPr>
        <w:pStyle w:val="a3"/>
        <w:shd w:val="clear" w:color="auto" w:fill="FFFFFF" w:themeFill="background1"/>
        <w:spacing w:before="47" w:beforeAutospacing="0" w:after="78" w:afterAutospacing="0" w:line="360" w:lineRule="atLeast"/>
        <w:rPr>
          <w:rFonts w:ascii="Tahoma" w:hAnsi="Tahoma" w:cs="Tahoma"/>
          <w:color w:val="000000"/>
          <w:sz w:val="28"/>
          <w:szCs w:val="28"/>
        </w:rPr>
      </w:pPr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2.2. Решение Новокузнецкого городского Совета народных депутатов от 09.12.2008 N 46 "О внесении изменений и дополнений в Положение о Комитете образования и науки Администрации города Новокузнецка, утвержденное Решением Новокузнецкого городского Совета народных депутатов от 29.09.2008 N 26".</w:t>
      </w:r>
    </w:p>
    <w:p w:rsidR="009C0C79" w:rsidRPr="009C0C79" w:rsidRDefault="009C0C79" w:rsidP="009C0C79">
      <w:pPr>
        <w:pStyle w:val="a3"/>
        <w:shd w:val="clear" w:color="auto" w:fill="FFFFFF" w:themeFill="background1"/>
        <w:spacing w:before="47" w:beforeAutospacing="0" w:after="78" w:afterAutospacing="0" w:line="360" w:lineRule="atLeast"/>
        <w:rPr>
          <w:rFonts w:ascii="Tahoma" w:hAnsi="Tahoma" w:cs="Tahoma"/>
          <w:color w:val="000000"/>
          <w:sz w:val="28"/>
          <w:szCs w:val="28"/>
        </w:rPr>
      </w:pPr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2.3.</w:t>
      </w:r>
      <w:r w:rsidRPr="009C0C79">
        <w:rPr>
          <w:rStyle w:val="apple-converted-space"/>
          <w:rFonts w:ascii="Tahoma" w:hAnsi="Tahoma" w:cs="Tahoma"/>
          <w:color w:val="000000"/>
          <w:sz w:val="28"/>
          <w:szCs w:val="28"/>
          <w:vertAlign w:val="superscript"/>
        </w:rPr>
        <w:t> </w:t>
      </w:r>
      <w:hyperlink r:id="rId13" w:history="1">
        <w:r w:rsidRPr="009C0C79">
          <w:rPr>
            <w:rStyle w:val="a5"/>
            <w:rFonts w:ascii="Tahoma" w:hAnsi="Tahoma" w:cs="Tahoma"/>
            <w:color w:val="008000"/>
            <w:sz w:val="28"/>
            <w:szCs w:val="28"/>
            <w:u w:val="none"/>
            <w:vertAlign w:val="superscript"/>
          </w:rPr>
          <w:t>Решение</w:t>
        </w:r>
      </w:hyperlink>
      <w:r w:rsidRPr="009C0C79">
        <w:rPr>
          <w:rStyle w:val="apple-converted-space"/>
          <w:rFonts w:ascii="Tahoma" w:hAnsi="Tahoma" w:cs="Tahoma"/>
          <w:color w:val="000000"/>
          <w:sz w:val="28"/>
          <w:szCs w:val="28"/>
          <w:vertAlign w:val="superscript"/>
        </w:rPr>
        <w:t> </w:t>
      </w:r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Новокузнецкого городского Совета народных депутатов от 29.09.2010 N 11/155 "О рассмотрении протеста прокурора города Новокузнецка на Положение о Комитете образования и науки Администрации города Новокузнецка, утвержденное Решением Новокузнецкого городского Совета народных депутатов от 29.09.2008 N 26".</w:t>
      </w:r>
    </w:p>
    <w:p w:rsidR="009C0C79" w:rsidRPr="009C0C79" w:rsidRDefault="009C0C79" w:rsidP="009C0C79">
      <w:pPr>
        <w:pStyle w:val="a3"/>
        <w:shd w:val="clear" w:color="auto" w:fill="FFFFFF" w:themeFill="background1"/>
        <w:spacing w:before="47" w:beforeAutospacing="0" w:after="78" w:afterAutospacing="0" w:line="360" w:lineRule="atLeast"/>
        <w:rPr>
          <w:rFonts w:ascii="Tahoma" w:hAnsi="Tahoma" w:cs="Tahoma"/>
          <w:color w:val="000000"/>
          <w:sz w:val="28"/>
          <w:szCs w:val="28"/>
        </w:rPr>
      </w:pPr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3. Настоящее Решение вступает в силу со дня, следующего за днем его официального опубликования.</w:t>
      </w:r>
    </w:p>
    <w:p w:rsidR="009C0C79" w:rsidRPr="009C0C79" w:rsidRDefault="009C0C79" w:rsidP="009C0C79">
      <w:pPr>
        <w:pStyle w:val="a3"/>
        <w:shd w:val="clear" w:color="auto" w:fill="FFFFFF" w:themeFill="background1"/>
        <w:spacing w:before="47" w:beforeAutospacing="0" w:after="78" w:afterAutospacing="0" w:line="360" w:lineRule="atLeast"/>
        <w:rPr>
          <w:rFonts w:ascii="Tahoma" w:hAnsi="Tahoma" w:cs="Tahoma"/>
          <w:color w:val="000000"/>
          <w:sz w:val="28"/>
          <w:szCs w:val="28"/>
        </w:rPr>
      </w:pPr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 xml:space="preserve">4. </w:t>
      </w:r>
      <w:proofErr w:type="gramStart"/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Контроль за</w:t>
      </w:r>
      <w:proofErr w:type="gramEnd"/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 xml:space="preserve"> исполнением настоящего Решения возложить на администрацию города, комитеты Новокузнецкого городского Совета народных депутатов по местному самоуправлению, регламенту, мандатам и депутатской этике (О.И. </w:t>
      </w:r>
      <w:proofErr w:type="spellStart"/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Кшижинская</w:t>
      </w:r>
      <w:proofErr w:type="spellEnd"/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 xml:space="preserve">), по социальной политике (Н.М. </w:t>
      </w:r>
      <w:proofErr w:type="spellStart"/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Гайнулина</w:t>
      </w:r>
      <w:proofErr w:type="spellEnd"/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).</w:t>
      </w:r>
    </w:p>
    <w:p w:rsidR="009C0C79" w:rsidRPr="009C0C79" w:rsidRDefault="009C0C79" w:rsidP="009C0C79">
      <w:pPr>
        <w:pStyle w:val="a3"/>
        <w:shd w:val="clear" w:color="auto" w:fill="FFFFFF" w:themeFill="background1"/>
        <w:spacing w:before="47" w:beforeAutospacing="0" w:after="78" w:afterAutospacing="0" w:line="360" w:lineRule="atLeast"/>
        <w:jc w:val="right"/>
        <w:rPr>
          <w:rFonts w:ascii="Tahoma" w:hAnsi="Tahoma" w:cs="Tahoma"/>
          <w:color w:val="000000"/>
          <w:sz w:val="28"/>
          <w:szCs w:val="28"/>
        </w:rPr>
      </w:pPr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Глава</w:t>
      </w:r>
    </w:p>
    <w:p w:rsidR="009C0C79" w:rsidRPr="009C0C79" w:rsidRDefault="009C0C79" w:rsidP="009C0C79">
      <w:pPr>
        <w:pStyle w:val="a3"/>
        <w:shd w:val="clear" w:color="auto" w:fill="FFFFFF" w:themeFill="background1"/>
        <w:spacing w:before="47" w:beforeAutospacing="0" w:after="78" w:afterAutospacing="0" w:line="360" w:lineRule="atLeast"/>
        <w:jc w:val="right"/>
        <w:rPr>
          <w:rFonts w:ascii="Tahoma" w:hAnsi="Tahoma" w:cs="Tahoma"/>
          <w:color w:val="000000"/>
          <w:sz w:val="28"/>
          <w:szCs w:val="28"/>
        </w:rPr>
      </w:pPr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lastRenderedPageBreak/>
        <w:t>города Новокузнецка</w:t>
      </w:r>
    </w:p>
    <w:p w:rsidR="009C0C79" w:rsidRPr="009C0C79" w:rsidRDefault="009C0C79" w:rsidP="009C0C79">
      <w:pPr>
        <w:pStyle w:val="a3"/>
        <w:shd w:val="clear" w:color="auto" w:fill="FFFFFF" w:themeFill="background1"/>
        <w:spacing w:before="47" w:beforeAutospacing="0" w:after="78" w:afterAutospacing="0" w:line="360" w:lineRule="atLeast"/>
        <w:jc w:val="right"/>
        <w:rPr>
          <w:rFonts w:ascii="Tahoma" w:hAnsi="Tahoma" w:cs="Tahoma"/>
          <w:color w:val="000000"/>
          <w:sz w:val="28"/>
          <w:szCs w:val="28"/>
        </w:rPr>
      </w:pPr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В.Г.СМОЛЕГО</w:t>
      </w:r>
    </w:p>
    <w:p w:rsidR="009C0C79" w:rsidRPr="009C0C79" w:rsidRDefault="009C0C79" w:rsidP="009C0C79">
      <w:pPr>
        <w:pStyle w:val="a3"/>
        <w:shd w:val="clear" w:color="auto" w:fill="FFFFFF" w:themeFill="background1"/>
        <w:spacing w:before="47" w:beforeAutospacing="0" w:after="78" w:afterAutospacing="0" w:line="360" w:lineRule="atLeast"/>
        <w:jc w:val="right"/>
        <w:rPr>
          <w:rFonts w:ascii="Tahoma" w:hAnsi="Tahoma" w:cs="Tahoma"/>
          <w:color w:val="000000"/>
          <w:sz w:val="28"/>
          <w:szCs w:val="28"/>
        </w:rPr>
      </w:pPr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Приложение</w:t>
      </w:r>
    </w:p>
    <w:p w:rsidR="009C0C79" w:rsidRPr="009C0C79" w:rsidRDefault="009C0C79" w:rsidP="009C0C79">
      <w:pPr>
        <w:pStyle w:val="a3"/>
        <w:shd w:val="clear" w:color="auto" w:fill="FFFFFF" w:themeFill="background1"/>
        <w:spacing w:before="47" w:beforeAutospacing="0" w:after="78" w:afterAutospacing="0" w:line="360" w:lineRule="atLeast"/>
        <w:jc w:val="right"/>
        <w:rPr>
          <w:rFonts w:ascii="Tahoma" w:hAnsi="Tahoma" w:cs="Tahoma"/>
          <w:color w:val="000000"/>
          <w:sz w:val="28"/>
          <w:szCs w:val="28"/>
        </w:rPr>
      </w:pPr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 xml:space="preserve">к Решению </w:t>
      </w:r>
      <w:proofErr w:type="gramStart"/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Новокузнецкого</w:t>
      </w:r>
      <w:proofErr w:type="gramEnd"/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 xml:space="preserve"> городского</w:t>
      </w:r>
    </w:p>
    <w:p w:rsidR="009C0C79" w:rsidRPr="009C0C79" w:rsidRDefault="009C0C79" w:rsidP="009C0C79">
      <w:pPr>
        <w:pStyle w:val="a3"/>
        <w:shd w:val="clear" w:color="auto" w:fill="FFFFFF" w:themeFill="background1"/>
        <w:spacing w:before="47" w:beforeAutospacing="0" w:after="78" w:afterAutospacing="0" w:line="360" w:lineRule="atLeast"/>
        <w:jc w:val="right"/>
        <w:rPr>
          <w:rFonts w:ascii="Tahoma" w:hAnsi="Tahoma" w:cs="Tahoma"/>
          <w:color w:val="000000"/>
          <w:sz w:val="28"/>
          <w:szCs w:val="28"/>
        </w:rPr>
      </w:pPr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Совета народных депутатов</w:t>
      </w:r>
    </w:p>
    <w:p w:rsidR="009C0C79" w:rsidRPr="009C0C79" w:rsidRDefault="009C0C79" w:rsidP="009C0C79">
      <w:pPr>
        <w:pStyle w:val="a3"/>
        <w:shd w:val="clear" w:color="auto" w:fill="FFFFFF" w:themeFill="background1"/>
        <w:spacing w:before="47" w:beforeAutospacing="0" w:after="78" w:afterAutospacing="0" w:line="360" w:lineRule="atLeast"/>
        <w:jc w:val="right"/>
        <w:rPr>
          <w:rFonts w:ascii="Tahoma" w:hAnsi="Tahoma" w:cs="Tahoma"/>
          <w:color w:val="000000"/>
          <w:sz w:val="28"/>
          <w:szCs w:val="28"/>
        </w:rPr>
      </w:pPr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от 23.06.2011 N 6/103</w:t>
      </w:r>
    </w:p>
    <w:p w:rsidR="009C0C79" w:rsidRPr="009C0C79" w:rsidRDefault="009C0C79" w:rsidP="009C0C79">
      <w:pPr>
        <w:pStyle w:val="a3"/>
        <w:shd w:val="clear" w:color="auto" w:fill="FFFFFF" w:themeFill="background1"/>
        <w:spacing w:before="47" w:beforeAutospacing="0" w:after="78" w:afterAutospacing="0" w:line="360" w:lineRule="atLeast"/>
        <w:jc w:val="center"/>
        <w:rPr>
          <w:rFonts w:ascii="Tahoma" w:hAnsi="Tahoma" w:cs="Tahoma"/>
          <w:color w:val="000000"/>
          <w:sz w:val="28"/>
          <w:szCs w:val="28"/>
        </w:rPr>
      </w:pPr>
      <w:r w:rsidRPr="009C0C79">
        <w:rPr>
          <w:rStyle w:val="a4"/>
          <w:rFonts w:ascii="Tahoma" w:hAnsi="Tahoma" w:cs="Tahoma"/>
          <w:color w:val="000000"/>
          <w:sz w:val="28"/>
          <w:szCs w:val="28"/>
        </w:rPr>
        <w:t>ПОЛОЖЕНИЕ</w:t>
      </w:r>
    </w:p>
    <w:p w:rsidR="009C0C79" w:rsidRPr="009C0C79" w:rsidRDefault="009C0C79" w:rsidP="009C0C79">
      <w:pPr>
        <w:pStyle w:val="a3"/>
        <w:shd w:val="clear" w:color="auto" w:fill="FFFFFF" w:themeFill="background1"/>
        <w:spacing w:before="47" w:beforeAutospacing="0" w:after="78" w:afterAutospacing="0" w:line="360" w:lineRule="atLeast"/>
        <w:jc w:val="center"/>
        <w:rPr>
          <w:rFonts w:ascii="Tahoma" w:hAnsi="Tahoma" w:cs="Tahoma"/>
          <w:color w:val="000000"/>
          <w:sz w:val="28"/>
          <w:szCs w:val="28"/>
        </w:rPr>
      </w:pPr>
      <w:r w:rsidRPr="009C0C79">
        <w:rPr>
          <w:rStyle w:val="a4"/>
          <w:rFonts w:ascii="Tahoma" w:hAnsi="Tahoma" w:cs="Tahoma"/>
          <w:color w:val="000000"/>
          <w:sz w:val="28"/>
          <w:szCs w:val="28"/>
        </w:rPr>
        <w:t>О КОМИТЕТЕ ОБРАЗОВАНИЯ И НАУКИ АДМИНИСТРАЦИИ ГОРОДА</w:t>
      </w:r>
    </w:p>
    <w:p w:rsidR="009C0C79" w:rsidRPr="009C0C79" w:rsidRDefault="009C0C79" w:rsidP="009C0C79">
      <w:pPr>
        <w:pStyle w:val="a3"/>
        <w:shd w:val="clear" w:color="auto" w:fill="FFFFFF" w:themeFill="background1"/>
        <w:spacing w:before="47" w:beforeAutospacing="0" w:after="78" w:afterAutospacing="0" w:line="360" w:lineRule="atLeast"/>
        <w:jc w:val="center"/>
        <w:rPr>
          <w:rFonts w:ascii="Tahoma" w:hAnsi="Tahoma" w:cs="Tahoma"/>
          <w:color w:val="000000"/>
          <w:sz w:val="28"/>
          <w:szCs w:val="28"/>
        </w:rPr>
      </w:pPr>
      <w:r w:rsidRPr="009C0C79">
        <w:rPr>
          <w:rStyle w:val="a4"/>
          <w:rFonts w:ascii="Tahoma" w:hAnsi="Tahoma" w:cs="Tahoma"/>
          <w:color w:val="000000"/>
          <w:sz w:val="28"/>
          <w:szCs w:val="28"/>
        </w:rPr>
        <w:t>НОВОКУЗНЕЦКА</w:t>
      </w:r>
    </w:p>
    <w:p w:rsidR="009C0C79" w:rsidRPr="009C0C79" w:rsidRDefault="009C0C79" w:rsidP="009C0C79">
      <w:pPr>
        <w:pStyle w:val="a3"/>
        <w:shd w:val="clear" w:color="auto" w:fill="FFFFFF" w:themeFill="background1"/>
        <w:spacing w:before="47" w:beforeAutospacing="0" w:after="78" w:afterAutospacing="0" w:line="360" w:lineRule="atLeast"/>
        <w:jc w:val="center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(в ред. Решений Новокузнецкого городского Совета народных</w:t>
      </w:r>
      <w:proofErr w:type="gramEnd"/>
    </w:p>
    <w:p w:rsidR="009C0C79" w:rsidRPr="009C0C79" w:rsidRDefault="009C0C79" w:rsidP="009C0C79">
      <w:pPr>
        <w:pStyle w:val="a3"/>
        <w:shd w:val="clear" w:color="auto" w:fill="FFFFFF" w:themeFill="background1"/>
        <w:spacing w:before="47" w:beforeAutospacing="0" w:after="78" w:afterAutospacing="0" w:line="360" w:lineRule="atLeast"/>
        <w:jc w:val="center"/>
        <w:rPr>
          <w:rFonts w:ascii="Tahoma" w:hAnsi="Tahoma" w:cs="Tahoma"/>
          <w:color w:val="000000"/>
          <w:sz w:val="28"/>
          <w:szCs w:val="28"/>
        </w:rPr>
      </w:pPr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депутатов от 07.12.2011</w:t>
      </w:r>
      <w:r w:rsidRPr="009C0C79">
        <w:rPr>
          <w:rStyle w:val="apple-converted-space"/>
          <w:rFonts w:ascii="Tahoma" w:hAnsi="Tahoma" w:cs="Tahoma"/>
          <w:color w:val="000000"/>
          <w:sz w:val="28"/>
          <w:szCs w:val="28"/>
          <w:vertAlign w:val="superscript"/>
        </w:rPr>
        <w:t> </w:t>
      </w:r>
      <w:hyperlink r:id="rId14" w:history="1">
        <w:r w:rsidRPr="009C0C79">
          <w:rPr>
            <w:rStyle w:val="a5"/>
            <w:rFonts w:ascii="Tahoma" w:hAnsi="Tahoma" w:cs="Tahoma"/>
            <w:color w:val="008000"/>
            <w:sz w:val="28"/>
            <w:szCs w:val="28"/>
            <w:u w:val="none"/>
            <w:vertAlign w:val="superscript"/>
          </w:rPr>
          <w:t>N 13/182</w:t>
        </w:r>
      </w:hyperlink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, от 29.02.2012</w:t>
      </w:r>
      <w:r w:rsidRPr="009C0C79">
        <w:rPr>
          <w:rStyle w:val="apple-converted-space"/>
          <w:rFonts w:ascii="Tahoma" w:hAnsi="Tahoma" w:cs="Tahoma"/>
          <w:color w:val="000000"/>
          <w:sz w:val="28"/>
          <w:szCs w:val="28"/>
          <w:vertAlign w:val="superscript"/>
        </w:rPr>
        <w:t> </w:t>
      </w:r>
      <w:hyperlink r:id="rId15" w:history="1">
        <w:r w:rsidRPr="009C0C79">
          <w:rPr>
            <w:rStyle w:val="a5"/>
            <w:rFonts w:ascii="Tahoma" w:hAnsi="Tahoma" w:cs="Tahoma"/>
            <w:color w:val="008000"/>
            <w:sz w:val="28"/>
            <w:szCs w:val="28"/>
            <w:u w:val="none"/>
            <w:vertAlign w:val="superscript"/>
          </w:rPr>
          <w:t>N 2/42</w:t>
        </w:r>
      </w:hyperlink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)</w:t>
      </w:r>
    </w:p>
    <w:p w:rsidR="009C0C79" w:rsidRPr="009C0C79" w:rsidRDefault="009C0C79" w:rsidP="009C0C79">
      <w:pPr>
        <w:pStyle w:val="a3"/>
        <w:shd w:val="clear" w:color="auto" w:fill="FFFFFF" w:themeFill="background1"/>
        <w:spacing w:before="47" w:beforeAutospacing="0" w:after="78" w:afterAutospacing="0" w:line="360" w:lineRule="atLeast"/>
        <w:jc w:val="center"/>
        <w:rPr>
          <w:rFonts w:ascii="Tahoma" w:hAnsi="Tahoma" w:cs="Tahoma"/>
          <w:color w:val="000000"/>
          <w:sz w:val="28"/>
          <w:szCs w:val="28"/>
        </w:rPr>
      </w:pPr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1. Общие положения</w:t>
      </w:r>
    </w:p>
    <w:p w:rsidR="009C0C79" w:rsidRPr="009C0C79" w:rsidRDefault="009C0C79" w:rsidP="009C0C79">
      <w:pPr>
        <w:pStyle w:val="a3"/>
        <w:shd w:val="clear" w:color="auto" w:fill="FFFFFF" w:themeFill="background1"/>
        <w:spacing w:before="47" w:beforeAutospacing="0" w:after="78" w:afterAutospacing="0" w:line="360" w:lineRule="atLeast"/>
        <w:rPr>
          <w:rFonts w:ascii="Tahoma" w:hAnsi="Tahoma" w:cs="Tahoma"/>
          <w:color w:val="000000"/>
          <w:sz w:val="28"/>
          <w:szCs w:val="28"/>
        </w:rPr>
      </w:pPr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1.1. Комитет образования и науки администрации города Новокузнецка (далее - комитет) является отраслевым органом администрации города Новокузнецка, входит в систему исполнительно-распорядительных органов местного самоуправления.</w:t>
      </w:r>
    </w:p>
    <w:p w:rsidR="009C0C79" w:rsidRPr="009C0C79" w:rsidRDefault="009C0C79" w:rsidP="009C0C79">
      <w:pPr>
        <w:pStyle w:val="a3"/>
        <w:shd w:val="clear" w:color="auto" w:fill="FFFFFF" w:themeFill="background1"/>
        <w:spacing w:before="47" w:beforeAutospacing="0" w:after="78" w:afterAutospacing="0" w:line="360" w:lineRule="atLeast"/>
        <w:rPr>
          <w:rFonts w:ascii="Tahoma" w:hAnsi="Tahoma" w:cs="Tahoma"/>
          <w:color w:val="000000"/>
          <w:sz w:val="28"/>
          <w:szCs w:val="28"/>
        </w:rPr>
      </w:pPr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1.2. Комитет в своей деятельности руководствуется</w:t>
      </w:r>
      <w:r w:rsidRPr="009C0C79">
        <w:rPr>
          <w:rStyle w:val="apple-converted-space"/>
          <w:rFonts w:ascii="Tahoma" w:hAnsi="Tahoma" w:cs="Tahoma"/>
          <w:color w:val="000000"/>
          <w:sz w:val="28"/>
          <w:szCs w:val="28"/>
          <w:vertAlign w:val="superscript"/>
        </w:rPr>
        <w:t> </w:t>
      </w:r>
      <w:hyperlink r:id="rId16" w:history="1">
        <w:r w:rsidRPr="009C0C79">
          <w:rPr>
            <w:rStyle w:val="a5"/>
            <w:rFonts w:ascii="Tahoma" w:hAnsi="Tahoma" w:cs="Tahoma"/>
            <w:color w:val="008000"/>
            <w:sz w:val="28"/>
            <w:szCs w:val="28"/>
            <w:u w:val="none"/>
            <w:vertAlign w:val="superscript"/>
          </w:rPr>
          <w:t>Конституцией</w:t>
        </w:r>
      </w:hyperlink>
      <w:r w:rsidRPr="009C0C79">
        <w:rPr>
          <w:rStyle w:val="apple-converted-space"/>
          <w:rFonts w:ascii="Tahoma" w:hAnsi="Tahoma" w:cs="Tahoma"/>
          <w:color w:val="000000"/>
          <w:sz w:val="28"/>
          <w:szCs w:val="28"/>
          <w:vertAlign w:val="superscript"/>
        </w:rPr>
        <w:t> </w:t>
      </w:r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Российской Федерации, Федеральными законами</w:t>
      </w:r>
      <w:r w:rsidRPr="009C0C79">
        <w:rPr>
          <w:rStyle w:val="apple-converted-space"/>
          <w:rFonts w:ascii="Tahoma" w:hAnsi="Tahoma" w:cs="Tahoma"/>
          <w:color w:val="000000"/>
          <w:sz w:val="28"/>
          <w:szCs w:val="28"/>
          <w:vertAlign w:val="superscript"/>
        </w:rPr>
        <w:t> </w:t>
      </w:r>
      <w:hyperlink r:id="rId17" w:history="1">
        <w:r w:rsidRPr="009C0C79">
          <w:rPr>
            <w:rStyle w:val="a5"/>
            <w:rFonts w:ascii="Tahoma" w:hAnsi="Tahoma" w:cs="Tahoma"/>
            <w:color w:val="008000"/>
            <w:sz w:val="28"/>
            <w:szCs w:val="28"/>
            <w:u w:val="none"/>
            <w:vertAlign w:val="superscript"/>
          </w:rPr>
          <w:t>"Об образовании"</w:t>
        </w:r>
      </w:hyperlink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, "</w:t>
      </w:r>
      <w:hyperlink r:id="rId18" w:history="1">
        <w:r w:rsidRPr="009C0C79">
          <w:rPr>
            <w:rStyle w:val="a5"/>
            <w:rFonts w:ascii="Tahoma" w:hAnsi="Tahoma" w:cs="Tahoma"/>
            <w:color w:val="008000"/>
            <w:sz w:val="28"/>
            <w:szCs w:val="28"/>
            <w:u w:val="none"/>
            <w:vertAlign w:val="superscript"/>
          </w:rPr>
          <w:t>Об общих принципах организации</w:t>
        </w:r>
      </w:hyperlink>
      <w:r w:rsidRPr="009C0C79">
        <w:rPr>
          <w:rStyle w:val="apple-converted-space"/>
          <w:rFonts w:ascii="Tahoma" w:hAnsi="Tahoma" w:cs="Tahoma"/>
          <w:color w:val="000000"/>
          <w:sz w:val="28"/>
          <w:szCs w:val="28"/>
          <w:vertAlign w:val="superscript"/>
        </w:rPr>
        <w:t> </w:t>
      </w:r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местного самоуправления в Российской Федерации", иными федеральными законами и законами Кемеровской области, нормативно-правовыми актами органов государственной власти Российской Федерации и Кемеровской области,</w:t>
      </w:r>
      <w:r w:rsidRPr="009C0C79">
        <w:rPr>
          <w:rStyle w:val="apple-converted-space"/>
          <w:rFonts w:ascii="Tahoma" w:hAnsi="Tahoma" w:cs="Tahoma"/>
          <w:color w:val="000000"/>
          <w:sz w:val="28"/>
          <w:szCs w:val="28"/>
          <w:vertAlign w:val="superscript"/>
        </w:rPr>
        <w:t> </w:t>
      </w:r>
      <w:hyperlink r:id="rId19" w:history="1">
        <w:r w:rsidRPr="009C0C79">
          <w:rPr>
            <w:rStyle w:val="a5"/>
            <w:rFonts w:ascii="Tahoma" w:hAnsi="Tahoma" w:cs="Tahoma"/>
            <w:color w:val="008000"/>
            <w:sz w:val="28"/>
            <w:szCs w:val="28"/>
            <w:u w:val="none"/>
            <w:vertAlign w:val="superscript"/>
          </w:rPr>
          <w:t>Уставом</w:t>
        </w:r>
      </w:hyperlink>
      <w:r w:rsidRPr="009C0C79">
        <w:rPr>
          <w:rStyle w:val="apple-converted-space"/>
          <w:rFonts w:ascii="Tahoma" w:hAnsi="Tahoma" w:cs="Tahoma"/>
          <w:color w:val="000000"/>
          <w:sz w:val="28"/>
          <w:szCs w:val="28"/>
          <w:vertAlign w:val="superscript"/>
        </w:rPr>
        <w:t> </w:t>
      </w:r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города Новокузнецка, нормативно-правовыми актами города Новокузнецка и настоящим Положением.</w:t>
      </w:r>
    </w:p>
    <w:p w:rsidR="009C0C79" w:rsidRPr="009C0C79" w:rsidRDefault="009C0C79" w:rsidP="009C0C79">
      <w:pPr>
        <w:pStyle w:val="a3"/>
        <w:shd w:val="clear" w:color="auto" w:fill="FFFFFF" w:themeFill="background1"/>
        <w:spacing w:before="47" w:beforeAutospacing="0" w:after="78" w:afterAutospacing="0" w:line="360" w:lineRule="atLeast"/>
        <w:rPr>
          <w:rFonts w:ascii="Tahoma" w:hAnsi="Tahoma" w:cs="Tahoma"/>
          <w:color w:val="000000"/>
          <w:sz w:val="28"/>
          <w:szCs w:val="28"/>
        </w:rPr>
      </w:pPr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1.3. Комитет в своей деятельности взаимодействует со всеми функциональными, отраслевыми и территориальными органами администрации города Новокузнецка, с органами государственной власти и управления, организациями независимо от их организационно-правовой формы.</w:t>
      </w:r>
    </w:p>
    <w:p w:rsidR="009C0C79" w:rsidRPr="009C0C79" w:rsidRDefault="009C0C79" w:rsidP="009C0C79">
      <w:pPr>
        <w:pStyle w:val="a3"/>
        <w:shd w:val="clear" w:color="auto" w:fill="FFFFFF" w:themeFill="background1"/>
        <w:spacing w:before="47" w:beforeAutospacing="0" w:after="78" w:afterAutospacing="0" w:line="360" w:lineRule="atLeast"/>
        <w:rPr>
          <w:rFonts w:ascii="Tahoma" w:hAnsi="Tahoma" w:cs="Tahoma"/>
          <w:color w:val="000000"/>
          <w:sz w:val="28"/>
          <w:szCs w:val="28"/>
        </w:rPr>
      </w:pPr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Деятельность комитета координирует первый заместитель главы города Новокузнецка по социальным вопросам.</w:t>
      </w:r>
    </w:p>
    <w:p w:rsidR="009C0C79" w:rsidRPr="009C0C79" w:rsidRDefault="009C0C79" w:rsidP="009C0C79">
      <w:pPr>
        <w:pStyle w:val="a3"/>
        <w:shd w:val="clear" w:color="auto" w:fill="FFFFFF" w:themeFill="background1"/>
        <w:spacing w:before="47" w:beforeAutospacing="0" w:after="78" w:afterAutospacing="0" w:line="360" w:lineRule="atLeast"/>
        <w:rPr>
          <w:rFonts w:ascii="Tahoma" w:hAnsi="Tahoma" w:cs="Tahoma"/>
          <w:color w:val="000000"/>
          <w:sz w:val="28"/>
          <w:szCs w:val="28"/>
        </w:rPr>
      </w:pPr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1.4. Комитет наделен правами юридического лица, является муниципальным казенным учреждением и подлежит государственной регистрации в качестве юридического лица в соответствии с федеральным законом. Комитет имеет бюджетную смету, лицевые счета в уполномоченных органах, круглую печать с изображением герба города Новокузнецка, иные печати, штампы и бланки со своим наименованием, необходимые для осуществления его деятельности.</w:t>
      </w:r>
    </w:p>
    <w:p w:rsidR="009C0C79" w:rsidRPr="009C0C79" w:rsidRDefault="009C0C79" w:rsidP="009C0C79">
      <w:pPr>
        <w:pStyle w:val="a3"/>
        <w:shd w:val="clear" w:color="auto" w:fill="FFFFFF" w:themeFill="background1"/>
        <w:spacing w:before="47" w:beforeAutospacing="0" w:after="78" w:afterAutospacing="0" w:line="360" w:lineRule="atLeast"/>
        <w:rPr>
          <w:rFonts w:ascii="Tahoma" w:hAnsi="Tahoma" w:cs="Tahoma"/>
          <w:color w:val="000000"/>
          <w:sz w:val="28"/>
          <w:szCs w:val="28"/>
        </w:rPr>
      </w:pPr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Комитет может от своего имени приобретать и осуществлять имущественные и личные неимущественные права, исполнять обязанности, быть истцом и ответчиком в судебных органах. Комитет обладает обособленным имуществом, находящимся в муниципальной собственности и закрепленным за ним на праве оперативного управления.</w:t>
      </w:r>
    </w:p>
    <w:p w:rsidR="009C0C79" w:rsidRPr="009C0C79" w:rsidRDefault="009C0C79" w:rsidP="009C0C79">
      <w:pPr>
        <w:pStyle w:val="a3"/>
        <w:shd w:val="clear" w:color="auto" w:fill="FFFFFF" w:themeFill="background1"/>
        <w:spacing w:before="47" w:beforeAutospacing="0" w:after="78" w:afterAutospacing="0" w:line="360" w:lineRule="atLeast"/>
        <w:rPr>
          <w:rFonts w:ascii="Tahoma" w:hAnsi="Tahoma" w:cs="Tahoma"/>
          <w:color w:val="000000"/>
          <w:sz w:val="28"/>
          <w:szCs w:val="28"/>
        </w:rPr>
      </w:pPr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lastRenderedPageBreak/>
        <w:t>1.5. Финансовое обеспечение деятельности комитета осуществляется за счет бюджета города Новокузнецка в соответствии с утвержденной бюджетной сметой.</w:t>
      </w:r>
    </w:p>
    <w:p w:rsidR="009C0C79" w:rsidRPr="009C0C79" w:rsidRDefault="009C0C79" w:rsidP="009C0C79">
      <w:pPr>
        <w:pStyle w:val="a3"/>
        <w:shd w:val="clear" w:color="auto" w:fill="FFFFFF" w:themeFill="background1"/>
        <w:spacing w:before="47" w:beforeAutospacing="0" w:after="78" w:afterAutospacing="0" w:line="360" w:lineRule="atLeast"/>
        <w:rPr>
          <w:rFonts w:ascii="Tahoma" w:hAnsi="Tahoma" w:cs="Tahoma"/>
          <w:color w:val="000000"/>
          <w:sz w:val="28"/>
          <w:szCs w:val="28"/>
        </w:rPr>
      </w:pPr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 xml:space="preserve">1.6. Работники комитета </w:t>
      </w:r>
      <w:proofErr w:type="gramStart"/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являются муниципальными служащими города Новокузнецка и на них в полном объеме распространяется</w:t>
      </w:r>
      <w:proofErr w:type="gramEnd"/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 xml:space="preserve"> законодательство о муниципальной службе.</w:t>
      </w:r>
    </w:p>
    <w:p w:rsidR="009C0C79" w:rsidRPr="009C0C79" w:rsidRDefault="009C0C79" w:rsidP="009C0C79">
      <w:pPr>
        <w:pStyle w:val="a3"/>
        <w:shd w:val="clear" w:color="auto" w:fill="FFFFFF" w:themeFill="background1"/>
        <w:spacing w:before="47" w:beforeAutospacing="0" w:after="78" w:afterAutospacing="0" w:line="360" w:lineRule="atLeast"/>
        <w:rPr>
          <w:rFonts w:ascii="Tahoma" w:hAnsi="Tahoma" w:cs="Tahoma"/>
          <w:color w:val="000000"/>
          <w:sz w:val="28"/>
          <w:szCs w:val="28"/>
        </w:rPr>
      </w:pPr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1.7. Комитету подведомственны муниципальные образовательные учреждения и иные муниципальные учреждения, осуществляющие функции по их обслуживанию (далее по тексту - подведомственные учреждения).</w:t>
      </w:r>
    </w:p>
    <w:p w:rsidR="009C0C79" w:rsidRPr="009C0C79" w:rsidRDefault="009C0C79" w:rsidP="009C0C79">
      <w:pPr>
        <w:pStyle w:val="a3"/>
        <w:shd w:val="clear" w:color="auto" w:fill="FFFFFF" w:themeFill="background1"/>
        <w:spacing w:before="47" w:beforeAutospacing="0" w:after="78" w:afterAutospacing="0" w:line="360" w:lineRule="atLeast"/>
        <w:rPr>
          <w:rFonts w:ascii="Tahoma" w:hAnsi="Tahoma" w:cs="Tahoma"/>
          <w:color w:val="000000"/>
          <w:sz w:val="28"/>
          <w:szCs w:val="28"/>
        </w:rPr>
      </w:pPr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1.8. Комитет является главным распорядителем бюджетных средств, а также администратором доходов местного бюджета, закрепляемых в решениях о бюджете на очередной финансовый год по подведомственным учреждениям.</w:t>
      </w:r>
    </w:p>
    <w:p w:rsidR="009C0C79" w:rsidRPr="009C0C79" w:rsidRDefault="009C0C79" w:rsidP="009C0C79">
      <w:pPr>
        <w:pStyle w:val="a3"/>
        <w:shd w:val="clear" w:color="auto" w:fill="FFFFFF" w:themeFill="background1"/>
        <w:spacing w:before="47" w:beforeAutospacing="0" w:after="78" w:afterAutospacing="0" w:line="360" w:lineRule="atLeast"/>
        <w:rPr>
          <w:rFonts w:ascii="Tahoma" w:hAnsi="Tahoma" w:cs="Tahoma"/>
          <w:color w:val="000000"/>
          <w:sz w:val="28"/>
          <w:szCs w:val="28"/>
        </w:rPr>
      </w:pPr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1.9. Комитет несет в установленном законодательством РФ порядке ответственность за выполнение задач и функций, возложенных на него действующим законодательством.</w:t>
      </w:r>
    </w:p>
    <w:p w:rsidR="009C0C79" w:rsidRPr="009C0C79" w:rsidRDefault="009C0C79" w:rsidP="009C0C79">
      <w:pPr>
        <w:pStyle w:val="a3"/>
        <w:shd w:val="clear" w:color="auto" w:fill="FFFFFF" w:themeFill="background1"/>
        <w:spacing w:before="47" w:beforeAutospacing="0" w:after="78" w:afterAutospacing="0" w:line="360" w:lineRule="atLeast"/>
        <w:rPr>
          <w:rFonts w:ascii="Tahoma" w:hAnsi="Tahoma" w:cs="Tahoma"/>
          <w:color w:val="000000"/>
          <w:sz w:val="28"/>
          <w:szCs w:val="28"/>
        </w:rPr>
      </w:pPr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 xml:space="preserve">1.10. Полное наименование комитета - Комитет образования и науки администрации города Новокузнецка. Сокращенное наименование - </w:t>
      </w:r>
      <w:proofErr w:type="spellStart"/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КОиН</w:t>
      </w:r>
      <w:proofErr w:type="spellEnd"/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.</w:t>
      </w:r>
    </w:p>
    <w:p w:rsidR="009C0C79" w:rsidRPr="009C0C79" w:rsidRDefault="009C0C79" w:rsidP="009C0C79">
      <w:pPr>
        <w:pStyle w:val="a3"/>
        <w:shd w:val="clear" w:color="auto" w:fill="FFFFFF" w:themeFill="background1"/>
        <w:spacing w:before="47" w:beforeAutospacing="0" w:after="78" w:afterAutospacing="0" w:line="360" w:lineRule="atLeast"/>
        <w:rPr>
          <w:rFonts w:ascii="Tahoma" w:hAnsi="Tahoma" w:cs="Tahoma"/>
          <w:color w:val="000000"/>
          <w:sz w:val="28"/>
          <w:szCs w:val="28"/>
        </w:rPr>
      </w:pPr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(в ред.</w:t>
      </w:r>
      <w:r w:rsidRPr="009C0C79">
        <w:rPr>
          <w:rStyle w:val="apple-converted-space"/>
          <w:rFonts w:ascii="Tahoma" w:hAnsi="Tahoma" w:cs="Tahoma"/>
          <w:color w:val="000000"/>
          <w:sz w:val="28"/>
          <w:szCs w:val="28"/>
          <w:vertAlign w:val="superscript"/>
        </w:rPr>
        <w:t> </w:t>
      </w:r>
      <w:hyperlink r:id="rId20" w:history="1">
        <w:r w:rsidRPr="009C0C79">
          <w:rPr>
            <w:rStyle w:val="a5"/>
            <w:rFonts w:ascii="Tahoma" w:hAnsi="Tahoma" w:cs="Tahoma"/>
            <w:color w:val="008000"/>
            <w:sz w:val="28"/>
            <w:szCs w:val="28"/>
            <w:u w:val="none"/>
            <w:vertAlign w:val="superscript"/>
          </w:rPr>
          <w:t>Решения</w:t>
        </w:r>
      </w:hyperlink>
      <w:r w:rsidRPr="009C0C79">
        <w:rPr>
          <w:rStyle w:val="apple-converted-space"/>
          <w:rFonts w:ascii="Tahoma" w:hAnsi="Tahoma" w:cs="Tahoma"/>
          <w:color w:val="000000"/>
          <w:sz w:val="28"/>
          <w:szCs w:val="28"/>
          <w:vertAlign w:val="superscript"/>
        </w:rPr>
        <w:t> </w:t>
      </w:r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Новокузнецкого городского Совета народных депутатов от 29.02.2012 N 2/42)</w:t>
      </w:r>
    </w:p>
    <w:p w:rsidR="009C0C79" w:rsidRPr="009C0C79" w:rsidRDefault="009C0C79" w:rsidP="009C0C79">
      <w:pPr>
        <w:pStyle w:val="a3"/>
        <w:shd w:val="clear" w:color="auto" w:fill="FFFFFF" w:themeFill="background1"/>
        <w:spacing w:before="47" w:beforeAutospacing="0" w:after="78" w:afterAutospacing="0" w:line="360" w:lineRule="atLeast"/>
        <w:rPr>
          <w:rFonts w:ascii="Tahoma" w:hAnsi="Tahoma" w:cs="Tahoma"/>
          <w:color w:val="000000"/>
          <w:sz w:val="28"/>
          <w:szCs w:val="28"/>
        </w:rPr>
      </w:pPr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1.11. Место нахождения комитета - 654080, Российская Федерация, Кемеровская область, город Новокузнецк, ул. Кирова, 71.</w:t>
      </w:r>
    </w:p>
    <w:p w:rsidR="009C0C79" w:rsidRPr="009C0C79" w:rsidRDefault="009C0C79" w:rsidP="009C0C79">
      <w:pPr>
        <w:pStyle w:val="a3"/>
        <w:shd w:val="clear" w:color="auto" w:fill="FFFFFF" w:themeFill="background1"/>
        <w:spacing w:before="47" w:beforeAutospacing="0" w:after="78" w:afterAutospacing="0" w:line="360" w:lineRule="atLeast"/>
        <w:jc w:val="center"/>
        <w:rPr>
          <w:rFonts w:ascii="Tahoma" w:hAnsi="Tahoma" w:cs="Tahoma"/>
          <w:color w:val="000000"/>
          <w:sz w:val="28"/>
          <w:szCs w:val="28"/>
        </w:rPr>
      </w:pPr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2. Основные задачи комитета</w:t>
      </w:r>
    </w:p>
    <w:p w:rsidR="009C0C79" w:rsidRPr="009C0C79" w:rsidRDefault="009C0C79" w:rsidP="009C0C79">
      <w:pPr>
        <w:pStyle w:val="a3"/>
        <w:shd w:val="clear" w:color="auto" w:fill="FFFFFF" w:themeFill="background1"/>
        <w:spacing w:before="47" w:beforeAutospacing="0" w:after="78" w:afterAutospacing="0" w:line="360" w:lineRule="atLeast"/>
        <w:rPr>
          <w:rFonts w:ascii="Tahoma" w:hAnsi="Tahoma" w:cs="Tahoma"/>
          <w:color w:val="000000"/>
          <w:sz w:val="28"/>
          <w:szCs w:val="28"/>
        </w:rPr>
      </w:pPr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2.1. Основными задачами комитета являются:</w:t>
      </w:r>
    </w:p>
    <w:p w:rsidR="009C0C79" w:rsidRPr="009C0C79" w:rsidRDefault="009C0C79" w:rsidP="009C0C79">
      <w:pPr>
        <w:pStyle w:val="a3"/>
        <w:shd w:val="clear" w:color="auto" w:fill="FFFFFF" w:themeFill="background1"/>
        <w:spacing w:before="47" w:beforeAutospacing="0" w:after="78" w:afterAutospacing="0" w:line="360" w:lineRule="atLeast"/>
        <w:rPr>
          <w:rFonts w:ascii="Tahoma" w:hAnsi="Tahoma" w:cs="Tahoma"/>
          <w:color w:val="000000"/>
          <w:sz w:val="28"/>
          <w:szCs w:val="28"/>
        </w:rPr>
      </w:pPr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2.1.1. Осуществление управления в сфере образования города Новокузнецка в пределах компетенции, определенной действующим законодательством.</w:t>
      </w:r>
    </w:p>
    <w:p w:rsidR="009C0C79" w:rsidRPr="009C0C79" w:rsidRDefault="009C0C79" w:rsidP="009C0C79">
      <w:pPr>
        <w:pStyle w:val="a3"/>
        <w:shd w:val="clear" w:color="auto" w:fill="FFFFFF" w:themeFill="background1"/>
        <w:spacing w:before="47" w:beforeAutospacing="0" w:after="78" w:afterAutospacing="0" w:line="360" w:lineRule="atLeast"/>
        <w:rPr>
          <w:rFonts w:ascii="Tahoma" w:hAnsi="Tahoma" w:cs="Tahoma"/>
          <w:color w:val="000000"/>
          <w:sz w:val="28"/>
          <w:szCs w:val="28"/>
        </w:rPr>
      </w:pPr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2.1.2. 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 на территории города Новокузнецка, за исключением полномочий по финансовому обеспечению образовательного процесса, отнесенных к полномочиям органов государственной власти Кемеровской области.</w:t>
      </w:r>
    </w:p>
    <w:p w:rsidR="009C0C79" w:rsidRPr="009C0C79" w:rsidRDefault="009C0C79" w:rsidP="009C0C79">
      <w:pPr>
        <w:pStyle w:val="a3"/>
        <w:shd w:val="clear" w:color="auto" w:fill="FFFFFF" w:themeFill="background1"/>
        <w:spacing w:before="47" w:beforeAutospacing="0" w:after="78" w:afterAutospacing="0" w:line="360" w:lineRule="atLeast"/>
        <w:rPr>
          <w:rFonts w:ascii="Tahoma" w:hAnsi="Tahoma" w:cs="Tahoma"/>
          <w:color w:val="000000"/>
          <w:sz w:val="28"/>
          <w:szCs w:val="28"/>
        </w:rPr>
      </w:pPr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2.1.3. Организация предоставления дополнительного образования детям (за исключением предоставления дополнительного образования детям в учреждениях регионального значения) и общедоступного бесплатного дошкольного образования на территории города Новокузнецка.</w:t>
      </w:r>
    </w:p>
    <w:p w:rsidR="009C0C79" w:rsidRPr="009C0C79" w:rsidRDefault="009C0C79" w:rsidP="009C0C79">
      <w:pPr>
        <w:pStyle w:val="a3"/>
        <w:shd w:val="clear" w:color="auto" w:fill="FFFFFF" w:themeFill="background1"/>
        <w:spacing w:before="47" w:beforeAutospacing="0" w:after="78" w:afterAutospacing="0" w:line="360" w:lineRule="atLeast"/>
        <w:rPr>
          <w:rFonts w:ascii="Tahoma" w:hAnsi="Tahoma" w:cs="Tahoma"/>
          <w:color w:val="000000"/>
          <w:sz w:val="28"/>
          <w:szCs w:val="28"/>
        </w:rPr>
      </w:pPr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2.1.4. Определение стратегии и приоритетных направлений развития муниципальной системы образования города Новокузнецка.</w:t>
      </w:r>
    </w:p>
    <w:p w:rsidR="009C0C79" w:rsidRPr="009C0C79" w:rsidRDefault="009C0C79" w:rsidP="009C0C79">
      <w:pPr>
        <w:pStyle w:val="a3"/>
        <w:shd w:val="clear" w:color="auto" w:fill="FFFFFF" w:themeFill="background1"/>
        <w:spacing w:before="47" w:beforeAutospacing="0" w:after="78" w:afterAutospacing="0" w:line="360" w:lineRule="atLeast"/>
        <w:rPr>
          <w:rFonts w:ascii="Tahoma" w:hAnsi="Tahoma" w:cs="Tahoma"/>
          <w:color w:val="000000"/>
          <w:sz w:val="28"/>
          <w:szCs w:val="28"/>
        </w:rPr>
      </w:pPr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2.1.5. Реализация кадровой политики в муниципальной системе образования города.</w:t>
      </w:r>
    </w:p>
    <w:p w:rsidR="009C0C79" w:rsidRPr="009C0C79" w:rsidRDefault="009C0C79" w:rsidP="009C0C79">
      <w:pPr>
        <w:pStyle w:val="a3"/>
        <w:shd w:val="clear" w:color="auto" w:fill="FFFFFF" w:themeFill="background1"/>
        <w:spacing w:before="47" w:beforeAutospacing="0" w:after="78" w:afterAutospacing="0" w:line="360" w:lineRule="atLeast"/>
        <w:rPr>
          <w:rFonts w:ascii="Tahoma" w:hAnsi="Tahoma" w:cs="Tahoma"/>
          <w:color w:val="000000"/>
          <w:sz w:val="28"/>
          <w:szCs w:val="28"/>
        </w:rPr>
      </w:pPr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2.1.6. Выполнение отдельных государственных полномочий, переданных в установленном действующим законодательством порядке.</w:t>
      </w:r>
    </w:p>
    <w:p w:rsidR="009C0C79" w:rsidRPr="009C0C79" w:rsidRDefault="009C0C79" w:rsidP="009C0C79">
      <w:pPr>
        <w:pStyle w:val="a3"/>
        <w:shd w:val="clear" w:color="auto" w:fill="FFFFFF" w:themeFill="background1"/>
        <w:spacing w:before="47" w:beforeAutospacing="0" w:after="78" w:afterAutospacing="0" w:line="360" w:lineRule="atLeast"/>
        <w:rPr>
          <w:rFonts w:ascii="Tahoma" w:hAnsi="Tahoma" w:cs="Tahoma"/>
          <w:color w:val="000000"/>
          <w:sz w:val="28"/>
          <w:szCs w:val="28"/>
        </w:rPr>
      </w:pPr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2.1.7. Выполнение иных задач в рамках компетенции, определенной действующим законодательством.</w:t>
      </w:r>
    </w:p>
    <w:p w:rsidR="009C0C79" w:rsidRPr="009C0C79" w:rsidRDefault="009C0C79" w:rsidP="009C0C79">
      <w:pPr>
        <w:pStyle w:val="a3"/>
        <w:shd w:val="clear" w:color="auto" w:fill="FFFFFF" w:themeFill="background1"/>
        <w:spacing w:before="47" w:beforeAutospacing="0" w:after="78" w:afterAutospacing="0" w:line="360" w:lineRule="atLeast"/>
        <w:jc w:val="center"/>
        <w:rPr>
          <w:rFonts w:ascii="Tahoma" w:hAnsi="Tahoma" w:cs="Tahoma"/>
          <w:color w:val="000000"/>
          <w:sz w:val="28"/>
          <w:szCs w:val="28"/>
        </w:rPr>
      </w:pPr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3. Функции комитета</w:t>
      </w:r>
    </w:p>
    <w:p w:rsidR="009C0C79" w:rsidRPr="009C0C79" w:rsidRDefault="009C0C79" w:rsidP="009C0C79">
      <w:pPr>
        <w:pStyle w:val="a3"/>
        <w:shd w:val="clear" w:color="auto" w:fill="FFFFFF" w:themeFill="background1"/>
        <w:spacing w:before="47" w:beforeAutospacing="0" w:after="78" w:afterAutospacing="0" w:line="360" w:lineRule="atLeast"/>
        <w:rPr>
          <w:rFonts w:ascii="Tahoma" w:hAnsi="Tahoma" w:cs="Tahoma"/>
          <w:color w:val="000000"/>
          <w:sz w:val="28"/>
          <w:szCs w:val="28"/>
        </w:rPr>
      </w:pPr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Во исполнение возложенных на него задач комитет осуществляет следующие функции:</w:t>
      </w:r>
    </w:p>
    <w:p w:rsidR="009C0C79" w:rsidRPr="009C0C79" w:rsidRDefault="009C0C79" w:rsidP="009C0C79">
      <w:pPr>
        <w:pStyle w:val="a3"/>
        <w:shd w:val="clear" w:color="auto" w:fill="FFFFFF" w:themeFill="background1"/>
        <w:spacing w:before="47" w:beforeAutospacing="0" w:after="78" w:afterAutospacing="0" w:line="360" w:lineRule="atLeast"/>
        <w:rPr>
          <w:rFonts w:ascii="Tahoma" w:hAnsi="Tahoma" w:cs="Tahoma"/>
          <w:color w:val="000000"/>
          <w:sz w:val="28"/>
          <w:szCs w:val="28"/>
        </w:rPr>
      </w:pPr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lastRenderedPageBreak/>
        <w:t>3.1. Реализация образовательной политики в подведомственных учреждениях в пределах компетенции, определенной действующим законодательством.</w:t>
      </w:r>
    </w:p>
    <w:p w:rsidR="009C0C79" w:rsidRPr="009C0C79" w:rsidRDefault="009C0C79" w:rsidP="009C0C79">
      <w:pPr>
        <w:pStyle w:val="a3"/>
        <w:shd w:val="clear" w:color="auto" w:fill="FFFFFF" w:themeFill="background1"/>
        <w:spacing w:before="47" w:beforeAutospacing="0" w:after="78" w:afterAutospacing="0" w:line="360" w:lineRule="atLeast"/>
        <w:rPr>
          <w:rFonts w:ascii="Tahoma" w:hAnsi="Tahoma" w:cs="Tahoma"/>
          <w:color w:val="000000"/>
          <w:sz w:val="28"/>
          <w:szCs w:val="28"/>
        </w:rPr>
      </w:pPr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(</w:t>
      </w:r>
      <w:proofErr w:type="gramStart"/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п</w:t>
      </w:r>
      <w:proofErr w:type="gramEnd"/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. 3.1 в ред.</w:t>
      </w:r>
      <w:r w:rsidRPr="009C0C79">
        <w:rPr>
          <w:rStyle w:val="apple-converted-space"/>
          <w:rFonts w:ascii="Tahoma" w:hAnsi="Tahoma" w:cs="Tahoma"/>
          <w:color w:val="000000"/>
          <w:sz w:val="28"/>
          <w:szCs w:val="28"/>
          <w:vertAlign w:val="superscript"/>
        </w:rPr>
        <w:t> </w:t>
      </w:r>
      <w:hyperlink r:id="rId21" w:history="1">
        <w:r w:rsidRPr="009C0C79">
          <w:rPr>
            <w:rStyle w:val="a5"/>
            <w:rFonts w:ascii="Tahoma" w:hAnsi="Tahoma" w:cs="Tahoma"/>
            <w:color w:val="008000"/>
            <w:sz w:val="28"/>
            <w:szCs w:val="28"/>
            <w:u w:val="none"/>
            <w:vertAlign w:val="superscript"/>
          </w:rPr>
          <w:t>Решения</w:t>
        </w:r>
      </w:hyperlink>
      <w:r w:rsidRPr="009C0C79">
        <w:rPr>
          <w:rStyle w:val="apple-converted-space"/>
          <w:rFonts w:ascii="Tahoma" w:hAnsi="Tahoma" w:cs="Tahoma"/>
          <w:color w:val="000000"/>
          <w:sz w:val="28"/>
          <w:szCs w:val="28"/>
          <w:vertAlign w:val="superscript"/>
        </w:rPr>
        <w:t> </w:t>
      </w:r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Новокузнецкого городского Совета народных депутатов от 07.12.2011 N 13/182)</w:t>
      </w:r>
    </w:p>
    <w:p w:rsidR="009C0C79" w:rsidRPr="009C0C79" w:rsidRDefault="009C0C79" w:rsidP="009C0C79">
      <w:pPr>
        <w:pStyle w:val="a3"/>
        <w:shd w:val="clear" w:color="auto" w:fill="FFFFFF" w:themeFill="background1"/>
        <w:spacing w:before="47" w:beforeAutospacing="0" w:after="78" w:afterAutospacing="0" w:line="360" w:lineRule="atLeast"/>
        <w:rPr>
          <w:rFonts w:ascii="Tahoma" w:hAnsi="Tahoma" w:cs="Tahoma"/>
          <w:color w:val="000000"/>
          <w:sz w:val="28"/>
          <w:szCs w:val="28"/>
        </w:rPr>
      </w:pPr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3.2. Создание условий для реализации прав граждан Российской Федерации на образование на территории города Новокузнецка в пределах компетенции, определенной действующим законодательством.</w:t>
      </w:r>
    </w:p>
    <w:p w:rsidR="009C0C79" w:rsidRPr="009C0C79" w:rsidRDefault="009C0C79" w:rsidP="009C0C79">
      <w:pPr>
        <w:pStyle w:val="a3"/>
        <w:shd w:val="clear" w:color="auto" w:fill="FFFFFF" w:themeFill="background1"/>
        <w:spacing w:before="47" w:beforeAutospacing="0" w:after="78" w:afterAutospacing="0" w:line="360" w:lineRule="atLeast"/>
        <w:rPr>
          <w:rFonts w:ascii="Tahoma" w:hAnsi="Tahoma" w:cs="Tahoma"/>
          <w:color w:val="000000"/>
          <w:sz w:val="28"/>
          <w:szCs w:val="28"/>
        </w:rPr>
      </w:pPr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3.3. Утверждение уставов подведомственных учреждений, вносимых в них изменений и дополнений.</w:t>
      </w:r>
    </w:p>
    <w:p w:rsidR="009C0C79" w:rsidRPr="009C0C79" w:rsidRDefault="009C0C79" w:rsidP="009C0C79">
      <w:pPr>
        <w:pStyle w:val="a3"/>
        <w:shd w:val="clear" w:color="auto" w:fill="FFFFFF" w:themeFill="background1"/>
        <w:spacing w:before="47" w:beforeAutospacing="0" w:after="78" w:afterAutospacing="0" w:line="360" w:lineRule="atLeast"/>
        <w:rPr>
          <w:rFonts w:ascii="Tahoma" w:hAnsi="Tahoma" w:cs="Tahoma"/>
          <w:color w:val="000000"/>
          <w:sz w:val="28"/>
          <w:szCs w:val="28"/>
        </w:rPr>
      </w:pPr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(п. 3.3 в ред.</w:t>
      </w:r>
      <w:r w:rsidRPr="009C0C79">
        <w:rPr>
          <w:rStyle w:val="apple-converted-space"/>
          <w:rFonts w:ascii="Tahoma" w:hAnsi="Tahoma" w:cs="Tahoma"/>
          <w:color w:val="000000"/>
          <w:sz w:val="28"/>
          <w:szCs w:val="28"/>
          <w:vertAlign w:val="superscript"/>
        </w:rPr>
        <w:t> </w:t>
      </w:r>
      <w:hyperlink r:id="rId22" w:history="1">
        <w:r w:rsidRPr="009C0C79">
          <w:rPr>
            <w:rStyle w:val="a5"/>
            <w:rFonts w:ascii="Tahoma" w:hAnsi="Tahoma" w:cs="Tahoma"/>
            <w:color w:val="008000"/>
            <w:sz w:val="28"/>
            <w:szCs w:val="28"/>
            <w:u w:val="none"/>
            <w:vertAlign w:val="superscript"/>
          </w:rPr>
          <w:t>Решения</w:t>
        </w:r>
      </w:hyperlink>
      <w:r w:rsidRPr="009C0C79">
        <w:rPr>
          <w:rStyle w:val="apple-converted-space"/>
          <w:rFonts w:ascii="Tahoma" w:hAnsi="Tahoma" w:cs="Tahoma"/>
          <w:color w:val="000000"/>
          <w:sz w:val="28"/>
          <w:szCs w:val="28"/>
          <w:vertAlign w:val="superscript"/>
        </w:rPr>
        <w:t> </w:t>
      </w:r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Новокузнецкого городского Совета народных депутатов от 07.12.2011 N 13/182)</w:t>
      </w:r>
    </w:p>
    <w:p w:rsidR="009C0C79" w:rsidRPr="009C0C79" w:rsidRDefault="009C0C79" w:rsidP="009C0C79">
      <w:pPr>
        <w:pStyle w:val="a3"/>
        <w:shd w:val="clear" w:color="auto" w:fill="FFFFFF" w:themeFill="background1"/>
        <w:spacing w:before="47" w:beforeAutospacing="0" w:after="78" w:afterAutospacing="0" w:line="360" w:lineRule="atLeast"/>
        <w:rPr>
          <w:rFonts w:ascii="Tahoma" w:hAnsi="Tahoma" w:cs="Tahoma"/>
          <w:color w:val="000000"/>
          <w:sz w:val="28"/>
          <w:szCs w:val="28"/>
        </w:rPr>
      </w:pPr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3.4. Создание условий для организации и проведения государственной (итоговой) аттестации обучающихся, воспитанников в рамках компетенции, определенной действующим законодательством.</w:t>
      </w:r>
    </w:p>
    <w:p w:rsidR="009C0C79" w:rsidRPr="009C0C79" w:rsidRDefault="009C0C79" w:rsidP="009C0C79">
      <w:pPr>
        <w:pStyle w:val="a3"/>
        <w:shd w:val="clear" w:color="auto" w:fill="FFFFFF" w:themeFill="background1"/>
        <w:spacing w:before="47" w:beforeAutospacing="0" w:after="78" w:afterAutospacing="0" w:line="360" w:lineRule="atLeast"/>
        <w:rPr>
          <w:rFonts w:ascii="Tahoma" w:hAnsi="Tahoma" w:cs="Tahoma"/>
          <w:color w:val="000000"/>
          <w:sz w:val="28"/>
          <w:szCs w:val="28"/>
        </w:rPr>
      </w:pPr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3.5. Разработку и реализацию муниципальных целевых и ведомственных программ в области образования в рамках компетенции, определенной действующим законодательством.</w:t>
      </w:r>
    </w:p>
    <w:p w:rsidR="009C0C79" w:rsidRPr="009C0C79" w:rsidRDefault="009C0C79" w:rsidP="009C0C79">
      <w:pPr>
        <w:pStyle w:val="a3"/>
        <w:shd w:val="clear" w:color="auto" w:fill="FFFFFF" w:themeFill="background1"/>
        <w:spacing w:before="47" w:beforeAutospacing="0" w:after="78" w:afterAutospacing="0" w:line="360" w:lineRule="atLeast"/>
        <w:rPr>
          <w:rFonts w:ascii="Tahoma" w:hAnsi="Tahoma" w:cs="Tahoma"/>
          <w:color w:val="000000"/>
          <w:sz w:val="28"/>
          <w:szCs w:val="28"/>
        </w:rPr>
      </w:pPr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3.6. Организацию переподготовки, повышения квалификации работников муниципальной системы образования города.</w:t>
      </w:r>
    </w:p>
    <w:p w:rsidR="009C0C79" w:rsidRPr="009C0C79" w:rsidRDefault="009C0C79" w:rsidP="009C0C79">
      <w:pPr>
        <w:pStyle w:val="a3"/>
        <w:shd w:val="clear" w:color="auto" w:fill="FFFFFF" w:themeFill="background1"/>
        <w:spacing w:before="47" w:beforeAutospacing="0" w:after="78" w:afterAutospacing="0" w:line="360" w:lineRule="atLeast"/>
        <w:rPr>
          <w:rFonts w:ascii="Tahoma" w:hAnsi="Tahoma" w:cs="Tahoma"/>
          <w:color w:val="000000"/>
          <w:sz w:val="28"/>
          <w:szCs w:val="28"/>
        </w:rPr>
      </w:pPr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3.7. Организацию аттестации руководящих кадров подведомственных учреждений в рамках компетенции, определенной действующим законодательством.</w:t>
      </w:r>
    </w:p>
    <w:p w:rsidR="009C0C79" w:rsidRPr="009C0C79" w:rsidRDefault="009C0C79" w:rsidP="009C0C79">
      <w:pPr>
        <w:pStyle w:val="a3"/>
        <w:shd w:val="clear" w:color="auto" w:fill="FFFFFF" w:themeFill="background1"/>
        <w:spacing w:before="47" w:beforeAutospacing="0" w:after="78" w:afterAutospacing="0" w:line="360" w:lineRule="atLeast"/>
        <w:rPr>
          <w:rFonts w:ascii="Tahoma" w:hAnsi="Tahoma" w:cs="Tahoma"/>
          <w:color w:val="000000"/>
          <w:sz w:val="28"/>
          <w:szCs w:val="28"/>
        </w:rPr>
      </w:pPr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3.8. Формирование резерва руководящих кадров подведомственных учреждений.</w:t>
      </w:r>
    </w:p>
    <w:p w:rsidR="009C0C79" w:rsidRPr="009C0C79" w:rsidRDefault="009C0C79" w:rsidP="009C0C79">
      <w:pPr>
        <w:pStyle w:val="a3"/>
        <w:shd w:val="clear" w:color="auto" w:fill="FFFFFF" w:themeFill="background1"/>
        <w:spacing w:before="47" w:beforeAutospacing="0" w:after="78" w:afterAutospacing="0" w:line="360" w:lineRule="atLeast"/>
        <w:rPr>
          <w:rFonts w:ascii="Tahoma" w:hAnsi="Tahoma" w:cs="Tahoma"/>
          <w:color w:val="000000"/>
          <w:sz w:val="28"/>
          <w:szCs w:val="28"/>
        </w:rPr>
      </w:pPr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3.9. Формирование предложений и необходимых документов о представлении к награждению правительственными наградами и присвоению почетных званий работникам подведомственных учреждений, применение иных видов поощрения к ним, а также к обучающимся и воспитанникам.</w:t>
      </w:r>
    </w:p>
    <w:p w:rsidR="009C0C79" w:rsidRPr="009C0C79" w:rsidRDefault="009C0C79" w:rsidP="009C0C79">
      <w:pPr>
        <w:pStyle w:val="a3"/>
        <w:shd w:val="clear" w:color="auto" w:fill="FFFFFF" w:themeFill="background1"/>
        <w:spacing w:before="47" w:beforeAutospacing="0" w:after="78" w:afterAutospacing="0" w:line="360" w:lineRule="atLeast"/>
        <w:rPr>
          <w:rFonts w:ascii="Tahoma" w:hAnsi="Tahoma" w:cs="Tahoma"/>
          <w:color w:val="000000"/>
          <w:sz w:val="28"/>
          <w:szCs w:val="28"/>
        </w:rPr>
      </w:pPr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3.10. Организацию и проведение школьного и муниципального этапов Всероссийской олимпиады школьников, конкурсов для детей и работников и других социально значимых событий в муниципальной системе образования города.</w:t>
      </w:r>
    </w:p>
    <w:p w:rsidR="009C0C79" w:rsidRPr="009C0C79" w:rsidRDefault="009C0C79" w:rsidP="009C0C79">
      <w:pPr>
        <w:pStyle w:val="a3"/>
        <w:shd w:val="clear" w:color="auto" w:fill="FFFFFF" w:themeFill="background1"/>
        <w:spacing w:before="47" w:beforeAutospacing="0" w:after="78" w:afterAutospacing="0" w:line="360" w:lineRule="atLeast"/>
        <w:rPr>
          <w:rFonts w:ascii="Tahoma" w:hAnsi="Tahoma" w:cs="Tahoma"/>
          <w:color w:val="000000"/>
          <w:sz w:val="28"/>
          <w:szCs w:val="28"/>
        </w:rPr>
      </w:pPr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3.11. Осуществление в установленном порядке сбора, обработки, анализа статистической отчетности в пределах компетенции, определенной действующим законодательством.</w:t>
      </w:r>
    </w:p>
    <w:p w:rsidR="009C0C79" w:rsidRPr="009C0C79" w:rsidRDefault="009C0C79" w:rsidP="009C0C79">
      <w:pPr>
        <w:pStyle w:val="a3"/>
        <w:shd w:val="clear" w:color="auto" w:fill="FFFFFF" w:themeFill="background1"/>
        <w:spacing w:before="47" w:beforeAutospacing="0" w:after="78" w:afterAutospacing="0" w:line="360" w:lineRule="atLeast"/>
        <w:rPr>
          <w:rFonts w:ascii="Tahoma" w:hAnsi="Tahoma" w:cs="Tahoma"/>
          <w:color w:val="000000"/>
          <w:sz w:val="28"/>
          <w:szCs w:val="28"/>
        </w:rPr>
      </w:pPr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3.12. Организацию отдыха детей в каникулярное время в рамках компетенции, определенной действующим законодательством.</w:t>
      </w:r>
    </w:p>
    <w:p w:rsidR="009C0C79" w:rsidRPr="009C0C79" w:rsidRDefault="009C0C79" w:rsidP="009C0C79">
      <w:pPr>
        <w:pStyle w:val="a3"/>
        <w:shd w:val="clear" w:color="auto" w:fill="FFFFFF" w:themeFill="background1"/>
        <w:spacing w:before="47" w:beforeAutospacing="0" w:after="78" w:afterAutospacing="0" w:line="360" w:lineRule="atLeast"/>
        <w:rPr>
          <w:rFonts w:ascii="Tahoma" w:hAnsi="Tahoma" w:cs="Tahoma"/>
          <w:color w:val="000000"/>
          <w:sz w:val="28"/>
          <w:szCs w:val="28"/>
        </w:rPr>
      </w:pPr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3.13. Осуществление функции и полномочий учредителя в отношении подведомственных учреждений в пределах компетенции, определенной действующим законодательством.</w:t>
      </w:r>
    </w:p>
    <w:p w:rsidR="009C0C79" w:rsidRPr="009C0C79" w:rsidRDefault="009C0C79" w:rsidP="009C0C79">
      <w:pPr>
        <w:pStyle w:val="a3"/>
        <w:shd w:val="clear" w:color="auto" w:fill="FFFFFF" w:themeFill="background1"/>
        <w:spacing w:before="47" w:beforeAutospacing="0" w:after="78" w:afterAutospacing="0" w:line="360" w:lineRule="atLeast"/>
        <w:rPr>
          <w:rFonts w:ascii="Tahoma" w:hAnsi="Tahoma" w:cs="Tahoma"/>
          <w:color w:val="000000"/>
          <w:sz w:val="28"/>
          <w:szCs w:val="28"/>
        </w:rPr>
      </w:pPr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3.14. Создание условий для функционирования и развития муниципальной системы образования в пределах компетенции, определенной действующим законодательством.</w:t>
      </w:r>
    </w:p>
    <w:p w:rsidR="009C0C79" w:rsidRPr="009C0C79" w:rsidRDefault="009C0C79" w:rsidP="009C0C79">
      <w:pPr>
        <w:pStyle w:val="a3"/>
        <w:shd w:val="clear" w:color="auto" w:fill="FFFFFF" w:themeFill="background1"/>
        <w:spacing w:before="47" w:beforeAutospacing="0" w:after="78" w:afterAutospacing="0" w:line="360" w:lineRule="atLeast"/>
        <w:rPr>
          <w:rFonts w:ascii="Tahoma" w:hAnsi="Tahoma" w:cs="Tahoma"/>
          <w:color w:val="000000"/>
          <w:sz w:val="28"/>
          <w:szCs w:val="28"/>
        </w:rPr>
      </w:pPr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 xml:space="preserve">3.15. Планирование, организацию, координацию и осуществление </w:t>
      </w:r>
      <w:proofErr w:type="gramStart"/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контроля за</w:t>
      </w:r>
      <w:proofErr w:type="gramEnd"/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 xml:space="preserve"> деятельностью подведомственных учреждений в целях реализации государственной политики в области образования.</w:t>
      </w:r>
    </w:p>
    <w:p w:rsidR="009C0C79" w:rsidRPr="009C0C79" w:rsidRDefault="009C0C79" w:rsidP="009C0C79">
      <w:pPr>
        <w:pStyle w:val="a3"/>
        <w:shd w:val="clear" w:color="auto" w:fill="FFFFFF" w:themeFill="background1"/>
        <w:spacing w:before="47" w:beforeAutospacing="0" w:after="78" w:afterAutospacing="0" w:line="360" w:lineRule="atLeast"/>
        <w:rPr>
          <w:rFonts w:ascii="Tahoma" w:hAnsi="Tahoma" w:cs="Tahoma"/>
          <w:color w:val="000000"/>
          <w:sz w:val="28"/>
          <w:szCs w:val="28"/>
        </w:rPr>
      </w:pPr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3.16. Проведение экспертной оценки последствий принятия решения об изменении назначения, реконструкции, модернизации или ликвидации объектов муниципальной системы образования города.</w:t>
      </w:r>
    </w:p>
    <w:p w:rsidR="009C0C79" w:rsidRPr="009C0C79" w:rsidRDefault="009C0C79" w:rsidP="009C0C79">
      <w:pPr>
        <w:pStyle w:val="a3"/>
        <w:shd w:val="clear" w:color="auto" w:fill="FFFFFF" w:themeFill="background1"/>
        <w:spacing w:before="47" w:beforeAutospacing="0" w:after="78" w:afterAutospacing="0" w:line="360" w:lineRule="atLeast"/>
        <w:rPr>
          <w:rFonts w:ascii="Tahoma" w:hAnsi="Tahoma" w:cs="Tahoma"/>
          <w:color w:val="000000"/>
          <w:sz w:val="28"/>
          <w:szCs w:val="28"/>
        </w:rPr>
      </w:pPr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3.17. Выполнение функций главного распорядителя бюджетных средств, установленных действующим законодательством в отношении подведомственных учреждений.</w:t>
      </w:r>
    </w:p>
    <w:p w:rsidR="009C0C79" w:rsidRPr="009C0C79" w:rsidRDefault="009C0C79" w:rsidP="009C0C79">
      <w:pPr>
        <w:pStyle w:val="a3"/>
        <w:shd w:val="clear" w:color="auto" w:fill="FFFFFF" w:themeFill="background1"/>
        <w:spacing w:before="47" w:beforeAutospacing="0" w:after="78" w:afterAutospacing="0" w:line="360" w:lineRule="atLeast"/>
        <w:rPr>
          <w:rFonts w:ascii="Tahoma" w:hAnsi="Tahoma" w:cs="Tahoma"/>
          <w:color w:val="000000"/>
          <w:sz w:val="28"/>
          <w:szCs w:val="28"/>
        </w:rPr>
      </w:pPr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lastRenderedPageBreak/>
        <w:t>3.18. Формирование муниципального задания для подведомственных бюджетных и автономных учреждений.</w:t>
      </w:r>
    </w:p>
    <w:p w:rsidR="009C0C79" w:rsidRPr="009C0C79" w:rsidRDefault="009C0C79" w:rsidP="009C0C79">
      <w:pPr>
        <w:pStyle w:val="a3"/>
        <w:shd w:val="clear" w:color="auto" w:fill="FFFFFF" w:themeFill="background1"/>
        <w:spacing w:before="47" w:beforeAutospacing="0" w:after="78" w:afterAutospacing="0" w:line="360" w:lineRule="atLeast"/>
        <w:rPr>
          <w:rFonts w:ascii="Tahoma" w:hAnsi="Tahoma" w:cs="Tahoma"/>
          <w:color w:val="000000"/>
          <w:sz w:val="28"/>
          <w:szCs w:val="28"/>
        </w:rPr>
      </w:pPr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3.19. Организацию финансового обеспечения выполнения муниципального задания подведомственными бюджетными и автономными учреждениями, а также деятельности казенных учреждений.</w:t>
      </w:r>
    </w:p>
    <w:p w:rsidR="009C0C79" w:rsidRPr="009C0C79" w:rsidRDefault="009C0C79" w:rsidP="009C0C79">
      <w:pPr>
        <w:pStyle w:val="a3"/>
        <w:shd w:val="clear" w:color="auto" w:fill="FFFFFF" w:themeFill="background1"/>
        <w:spacing w:before="47" w:beforeAutospacing="0" w:after="78" w:afterAutospacing="0" w:line="360" w:lineRule="atLeast"/>
        <w:rPr>
          <w:rFonts w:ascii="Tahoma" w:hAnsi="Tahoma" w:cs="Tahoma"/>
          <w:color w:val="000000"/>
          <w:sz w:val="28"/>
          <w:szCs w:val="28"/>
        </w:rPr>
      </w:pPr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3.20. Осуществление контрольных функций, возложенных действующим законодательством в отношении подведомственных учреждений.</w:t>
      </w:r>
    </w:p>
    <w:p w:rsidR="009C0C79" w:rsidRPr="009C0C79" w:rsidRDefault="009C0C79" w:rsidP="009C0C79">
      <w:pPr>
        <w:pStyle w:val="a3"/>
        <w:shd w:val="clear" w:color="auto" w:fill="FFFFFF" w:themeFill="background1"/>
        <w:spacing w:before="47" w:beforeAutospacing="0" w:after="78" w:afterAutospacing="0" w:line="360" w:lineRule="atLeast"/>
        <w:rPr>
          <w:rFonts w:ascii="Tahoma" w:hAnsi="Tahoma" w:cs="Tahoma"/>
          <w:color w:val="000000"/>
          <w:sz w:val="28"/>
          <w:szCs w:val="28"/>
        </w:rPr>
      </w:pPr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3.21. Выполнение иных функций в рамках компетенции, определенной действующим законодательством.</w:t>
      </w:r>
    </w:p>
    <w:p w:rsidR="009C0C79" w:rsidRPr="009C0C79" w:rsidRDefault="009C0C79" w:rsidP="009C0C79">
      <w:pPr>
        <w:pStyle w:val="a3"/>
        <w:shd w:val="clear" w:color="auto" w:fill="FFFFFF" w:themeFill="background1"/>
        <w:spacing w:before="47" w:beforeAutospacing="0" w:after="78" w:afterAutospacing="0" w:line="360" w:lineRule="atLeast"/>
        <w:jc w:val="center"/>
        <w:rPr>
          <w:rFonts w:ascii="Tahoma" w:hAnsi="Tahoma" w:cs="Tahoma"/>
          <w:color w:val="000000"/>
          <w:sz w:val="28"/>
          <w:szCs w:val="28"/>
        </w:rPr>
      </w:pPr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4. Права комитета</w:t>
      </w:r>
    </w:p>
    <w:p w:rsidR="009C0C79" w:rsidRPr="009C0C79" w:rsidRDefault="009C0C79" w:rsidP="009C0C79">
      <w:pPr>
        <w:pStyle w:val="a3"/>
        <w:shd w:val="clear" w:color="auto" w:fill="FFFFFF" w:themeFill="background1"/>
        <w:spacing w:before="47" w:beforeAutospacing="0" w:after="78" w:afterAutospacing="0" w:line="360" w:lineRule="atLeast"/>
        <w:rPr>
          <w:rFonts w:ascii="Tahoma" w:hAnsi="Tahoma" w:cs="Tahoma"/>
          <w:color w:val="000000"/>
          <w:sz w:val="28"/>
          <w:szCs w:val="28"/>
        </w:rPr>
      </w:pPr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В соответствии с возложенными на него задачами и функциями комитет вправе:</w:t>
      </w:r>
    </w:p>
    <w:p w:rsidR="009C0C79" w:rsidRPr="009C0C79" w:rsidRDefault="009C0C79" w:rsidP="009C0C79">
      <w:pPr>
        <w:pStyle w:val="a3"/>
        <w:shd w:val="clear" w:color="auto" w:fill="FFFFFF" w:themeFill="background1"/>
        <w:spacing w:before="47" w:beforeAutospacing="0" w:after="78" w:afterAutospacing="0" w:line="360" w:lineRule="atLeast"/>
        <w:rPr>
          <w:rFonts w:ascii="Tahoma" w:hAnsi="Tahoma" w:cs="Tahoma"/>
          <w:color w:val="000000"/>
          <w:sz w:val="28"/>
          <w:szCs w:val="28"/>
        </w:rPr>
      </w:pPr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4.1. Запрашивать и получать в установленном порядке у органов исполнительной власти города, организаций независимо от их организационно-правовой формы сведения, материалы и документы, необходимые для осуществления своих полномочий в пределах компетенции, определенной действующим законодательством.</w:t>
      </w:r>
    </w:p>
    <w:p w:rsidR="009C0C79" w:rsidRPr="009C0C79" w:rsidRDefault="009C0C79" w:rsidP="009C0C79">
      <w:pPr>
        <w:pStyle w:val="a3"/>
        <w:shd w:val="clear" w:color="auto" w:fill="FFFFFF" w:themeFill="background1"/>
        <w:spacing w:before="47" w:beforeAutospacing="0" w:after="78" w:afterAutospacing="0" w:line="360" w:lineRule="atLeast"/>
        <w:rPr>
          <w:rFonts w:ascii="Tahoma" w:hAnsi="Tahoma" w:cs="Tahoma"/>
          <w:color w:val="000000"/>
          <w:sz w:val="28"/>
          <w:szCs w:val="28"/>
        </w:rPr>
      </w:pPr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4.2. Осуществлять контроль деятельности подведомственных учреждений по вопросам, отнесенным к компетенции комитета.</w:t>
      </w:r>
    </w:p>
    <w:p w:rsidR="009C0C79" w:rsidRPr="009C0C79" w:rsidRDefault="009C0C79" w:rsidP="009C0C79">
      <w:pPr>
        <w:pStyle w:val="a3"/>
        <w:shd w:val="clear" w:color="auto" w:fill="FFFFFF" w:themeFill="background1"/>
        <w:spacing w:before="47" w:beforeAutospacing="0" w:after="78" w:afterAutospacing="0" w:line="360" w:lineRule="atLeast"/>
        <w:rPr>
          <w:rFonts w:ascii="Tahoma" w:hAnsi="Tahoma" w:cs="Tahoma"/>
          <w:color w:val="000000"/>
          <w:sz w:val="28"/>
          <w:szCs w:val="28"/>
        </w:rPr>
      </w:pPr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4.3. Приостанавливать приносящую доходы деятельность подведомственных образовательных учреждений, если она идет в ущерб образовательной деятельности, предусмотренной уставом, до решения суда по этому вопросу.</w:t>
      </w:r>
    </w:p>
    <w:p w:rsidR="009C0C79" w:rsidRPr="009C0C79" w:rsidRDefault="009C0C79" w:rsidP="009C0C79">
      <w:pPr>
        <w:pStyle w:val="a3"/>
        <w:shd w:val="clear" w:color="auto" w:fill="FFFFFF" w:themeFill="background1"/>
        <w:spacing w:before="47" w:beforeAutospacing="0" w:after="78" w:afterAutospacing="0" w:line="360" w:lineRule="atLeast"/>
        <w:rPr>
          <w:rFonts w:ascii="Tahoma" w:hAnsi="Tahoma" w:cs="Tahoma"/>
          <w:color w:val="000000"/>
          <w:sz w:val="28"/>
          <w:szCs w:val="28"/>
        </w:rPr>
      </w:pPr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4.4. Выступать муниципальным заказчиком при проведении закупок товаров, работ и услуг для нужд подведомственных учреждений в порядке, установленном действующим законодательством.</w:t>
      </w:r>
    </w:p>
    <w:p w:rsidR="009C0C79" w:rsidRPr="009C0C79" w:rsidRDefault="009C0C79" w:rsidP="009C0C79">
      <w:pPr>
        <w:pStyle w:val="a3"/>
        <w:shd w:val="clear" w:color="auto" w:fill="FFFFFF" w:themeFill="background1"/>
        <w:spacing w:before="47" w:beforeAutospacing="0" w:after="78" w:afterAutospacing="0" w:line="360" w:lineRule="atLeast"/>
        <w:rPr>
          <w:rFonts w:ascii="Tahoma" w:hAnsi="Tahoma" w:cs="Tahoma"/>
          <w:color w:val="000000"/>
          <w:sz w:val="28"/>
          <w:szCs w:val="28"/>
        </w:rPr>
      </w:pPr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4.5. Создавать в установленном порядке при комитете координационные и другие советы и комиссии, научные (творческие) коллективы, экспертные (рабочие) группы и другие объединения для решения вопросов развития муниципальной системы образования города.</w:t>
      </w:r>
    </w:p>
    <w:p w:rsidR="009C0C79" w:rsidRPr="009C0C79" w:rsidRDefault="009C0C79" w:rsidP="009C0C79">
      <w:pPr>
        <w:pStyle w:val="a3"/>
        <w:shd w:val="clear" w:color="auto" w:fill="FFFFFF" w:themeFill="background1"/>
        <w:spacing w:before="47" w:beforeAutospacing="0" w:after="78" w:afterAutospacing="0" w:line="360" w:lineRule="atLeast"/>
        <w:rPr>
          <w:rFonts w:ascii="Tahoma" w:hAnsi="Tahoma" w:cs="Tahoma"/>
          <w:color w:val="000000"/>
          <w:sz w:val="28"/>
          <w:szCs w:val="28"/>
        </w:rPr>
      </w:pPr>
      <w:proofErr w:type="spellStart"/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КонсультантПлюс</w:t>
      </w:r>
      <w:proofErr w:type="spellEnd"/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: примечание.</w:t>
      </w:r>
    </w:p>
    <w:p w:rsidR="009C0C79" w:rsidRPr="009C0C79" w:rsidRDefault="009C0C79" w:rsidP="009C0C79">
      <w:pPr>
        <w:pStyle w:val="a3"/>
        <w:shd w:val="clear" w:color="auto" w:fill="FFFFFF" w:themeFill="background1"/>
        <w:spacing w:before="47" w:beforeAutospacing="0" w:after="78" w:afterAutospacing="0" w:line="360" w:lineRule="atLeast"/>
        <w:rPr>
          <w:rFonts w:ascii="Tahoma" w:hAnsi="Tahoma" w:cs="Tahoma"/>
          <w:color w:val="000000"/>
          <w:sz w:val="28"/>
          <w:szCs w:val="28"/>
        </w:rPr>
      </w:pPr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Нумерация пунктов дана в соответствии с официальным текстом документа.</w:t>
      </w:r>
    </w:p>
    <w:p w:rsidR="009C0C79" w:rsidRPr="009C0C79" w:rsidRDefault="009C0C79" w:rsidP="009C0C79">
      <w:pPr>
        <w:pStyle w:val="a3"/>
        <w:shd w:val="clear" w:color="auto" w:fill="FFFFFF" w:themeFill="background1"/>
        <w:spacing w:before="47" w:beforeAutospacing="0" w:after="78" w:afterAutospacing="0" w:line="360" w:lineRule="atLeast"/>
        <w:rPr>
          <w:rFonts w:ascii="Tahoma" w:hAnsi="Tahoma" w:cs="Tahoma"/>
          <w:color w:val="000000"/>
          <w:sz w:val="28"/>
          <w:szCs w:val="28"/>
        </w:rPr>
      </w:pPr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4.7. Осуществлять иные права в рамках компетенции, определенной действующим законодательством.</w:t>
      </w:r>
    </w:p>
    <w:p w:rsidR="009C0C79" w:rsidRPr="009C0C79" w:rsidRDefault="009C0C79" w:rsidP="009C0C79">
      <w:pPr>
        <w:pStyle w:val="a3"/>
        <w:shd w:val="clear" w:color="auto" w:fill="FFFFFF" w:themeFill="background1"/>
        <w:spacing w:before="47" w:beforeAutospacing="0" w:after="78" w:afterAutospacing="0" w:line="360" w:lineRule="atLeast"/>
        <w:jc w:val="center"/>
        <w:rPr>
          <w:rFonts w:ascii="Tahoma" w:hAnsi="Tahoma" w:cs="Tahoma"/>
          <w:color w:val="000000"/>
          <w:sz w:val="28"/>
          <w:szCs w:val="28"/>
        </w:rPr>
      </w:pPr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5. Организация деятельности комитета</w:t>
      </w:r>
    </w:p>
    <w:p w:rsidR="009C0C79" w:rsidRPr="009C0C79" w:rsidRDefault="009C0C79" w:rsidP="009C0C79">
      <w:pPr>
        <w:pStyle w:val="a3"/>
        <w:shd w:val="clear" w:color="auto" w:fill="FFFFFF" w:themeFill="background1"/>
        <w:spacing w:before="47" w:beforeAutospacing="0" w:after="78" w:afterAutospacing="0" w:line="360" w:lineRule="atLeast"/>
        <w:rPr>
          <w:rFonts w:ascii="Tahoma" w:hAnsi="Tahoma" w:cs="Tahoma"/>
          <w:color w:val="000000"/>
          <w:sz w:val="28"/>
          <w:szCs w:val="28"/>
        </w:rPr>
      </w:pPr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5.1. В структуру комитета входят:</w:t>
      </w:r>
    </w:p>
    <w:p w:rsidR="009C0C79" w:rsidRPr="009C0C79" w:rsidRDefault="009C0C79" w:rsidP="009C0C79">
      <w:pPr>
        <w:pStyle w:val="a3"/>
        <w:shd w:val="clear" w:color="auto" w:fill="FFFFFF" w:themeFill="background1"/>
        <w:spacing w:before="47" w:beforeAutospacing="0" w:after="78" w:afterAutospacing="0" w:line="360" w:lineRule="atLeast"/>
        <w:rPr>
          <w:rFonts w:ascii="Tahoma" w:hAnsi="Tahoma" w:cs="Tahoma"/>
          <w:color w:val="000000"/>
          <w:sz w:val="28"/>
          <w:szCs w:val="28"/>
        </w:rPr>
      </w:pPr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5.1.1. Экономический отдел.</w:t>
      </w:r>
    </w:p>
    <w:p w:rsidR="009C0C79" w:rsidRPr="009C0C79" w:rsidRDefault="009C0C79" w:rsidP="009C0C79">
      <w:pPr>
        <w:pStyle w:val="a3"/>
        <w:shd w:val="clear" w:color="auto" w:fill="FFFFFF" w:themeFill="background1"/>
        <w:spacing w:before="47" w:beforeAutospacing="0" w:after="78" w:afterAutospacing="0" w:line="360" w:lineRule="atLeast"/>
        <w:rPr>
          <w:rFonts w:ascii="Tahoma" w:hAnsi="Tahoma" w:cs="Tahoma"/>
          <w:color w:val="000000"/>
          <w:sz w:val="28"/>
          <w:szCs w:val="28"/>
        </w:rPr>
      </w:pPr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5.1.2. Отдел общего и дополнительного образования.</w:t>
      </w:r>
    </w:p>
    <w:p w:rsidR="009C0C79" w:rsidRPr="009C0C79" w:rsidRDefault="009C0C79" w:rsidP="009C0C79">
      <w:pPr>
        <w:pStyle w:val="a3"/>
        <w:shd w:val="clear" w:color="auto" w:fill="FFFFFF" w:themeFill="background1"/>
        <w:spacing w:before="47" w:beforeAutospacing="0" w:after="78" w:afterAutospacing="0" w:line="360" w:lineRule="atLeast"/>
        <w:rPr>
          <w:rFonts w:ascii="Tahoma" w:hAnsi="Tahoma" w:cs="Tahoma"/>
          <w:color w:val="000000"/>
          <w:sz w:val="28"/>
          <w:szCs w:val="28"/>
        </w:rPr>
      </w:pPr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5.1.3. Отдел социально-педагогической реабилитации.</w:t>
      </w:r>
    </w:p>
    <w:p w:rsidR="009C0C79" w:rsidRPr="009C0C79" w:rsidRDefault="009C0C79" w:rsidP="009C0C79">
      <w:pPr>
        <w:pStyle w:val="a3"/>
        <w:shd w:val="clear" w:color="auto" w:fill="FFFFFF" w:themeFill="background1"/>
        <w:spacing w:before="47" w:beforeAutospacing="0" w:after="78" w:afterAutospacing="0" w:line="360" w:lineRule="atLeast"/>
        <w:rPr>
          <w:rFonts w:ascii="Tahoma" w:hAnsi="Tahoma" w:cs="Tahoma"/>
          <w:color w:val="000000"/>
          <w:sz w:val="28"/>
          <w:szCs w:val="28"/>
        </w:rPr>
      </w:pPr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 xml:space="preserve">5.1.4. Отдел </w:t>
      </w:r>
      <w:proofErr w:type="gramStart"/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дошкольного</w:t>
      </w:r>
      <w:proofErr w:type="gramEnd"/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 xml:space="preserve"> образования.</w:t>
      </w:r>
    </w:p>
    <w:p w:rsidR="009C0C79" w:rsidRPr="009C0C79" w:rsidRDefault="009C0C79" w:rsidP="009C0C79">
      <w:pPr>
        <w:pStyle w:val="a3"/>
        <w:shd w:val="clear" w:color="auto" w:fill="FFFFFF" w:themeFill="background1"/>
        <w:spacing w:before="47" w:beforeAutospacing="0" w:after="78" w:afterAutospacing="0" w:line="360" w:lineRule="atLeast"/>
        <w:rPr>
          <w:rFonts w:ascii="Tahoma" w:hAnsi="Tahoma" w:cs="Tahoma"/>
          <w:color w:val="000000"/>
          <w:sz w:val="28"/>
          <w:szCs w:val="28"/>
        </w:rPr>
      </w:pPr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5.1.5. Организационно-правовой отдел.</w:t>
      </w:r>
    </w:p>
    <w:p w:rsidR="009C0C79" w:rsidRPr="009C0C79" w:rsidRDefault="009C0C79" w:rsidP="009C0C79">
      <w:pPr>
        <w:pStyle w:val="a3"/>
        <w:shd w:val="clear" w:color="auto" w:fill="FFFFFF" w:themeFill="background1"/>
        <w:spacing w:before="47" w:beforeAutospacing="0" w:after="78" w:afterAutospacing="0" w:line="360" w:lineRule="atLeast"/>
        <w:rPr>
          <w:rFonts w:ascii="Tahoma" w:hAnsi="Tahoma" w:cs="Tahoma"/>
          <w:color w:val="000000"/>
          <w:sz w:val="28"/>
          <w:szCs w:val="28"/>
        </w:rPr>
      </w:pPr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5.2. Управление подведомственными учреждениями осуществляется по территориальному принципу. Для этих целей в структуре комитета действуют:</w:t>
      </w:r>
    </w:p>
    <w:p w:rsidR="009C0C79" w:rsidRPr="009C0C79" w:rsidRDefault="009C0C79" w:rsidP="009C0C79">
      <w:pPr>
        <w:pStyle w:val="a3"/>
        <w:shd w:val="clear" w:color="auto" w:fill="FFFFFF" w:themeFill="background1"/>
        <w:spacing w:before="47" w:beforeAutospacing="0" w:after="78" w:afterAutospacing="0" w:line="360" w:lineRule="atLeast"/>
        <w:rPr>
          <w:rFonts w:ascii="Tahoma" w:hAnsi="Tahoma" w:cs="Tahoma"/>
          <w:color w:val="000000"/>
          <w:sz w:val="28"/>
          <w:szCs w:val="28"/>
        </w:rPr>
      </w:pPr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5.2.1. Отдел образования Центрального района.</w:t>
      </w:r>
    </w:p>
    <w:p w:rsidR="009C0C79" w:rsidRPr="009C0C79" w:rsidRDefault="009C0C79" w:rsidP="009C0C79">
      <w:pPr>
        <w:pStyle w:val="a3"/>
        <w:shd w:val="clear" w:color="auto" w:fill="FFFFFF" w:themeFill="background1"/>
        <w:spacing w:before="47" w:beforeAutospacing="0" w:after="78" w:afterAutospacing="0" w:line="360" w:lineRule="atLeast"/>
        <w:rPr>
          <w:rFonts w:ascii="Tahoma" w:hAnsi="Tahoma" w:cs="Tahoma"/>
          <w:color w:val="000000"/>
          <w:sz w:val="28"/>
          <w:szCs w:val="28"/>
        </w:rPr>
      </w:pPr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5.2.2. Отдел образования Куйбышевского района.</w:t>
      </w:r>
    </w:p>
    <w:p w:rsidR="009C0C79" w:rsidRPr="009C0C79" w:rsidRDefault="009C0C79" w:rsidP="009C0C79">
      <w:pPr>
        <w:pStyle w:val="a3"/>
        <w:shd w:val="clear" w:color="auto" w:fill="FFFFFF" w:themeFill="background1"/>
        <w:spacing w:before="47" w:beforeAutospacing="0" w:after="78" w:afterAutospacing="0" w:line="360" w:lineRule="atLeast"/>
        <w:rPr>
          <w:rFonts w:ascii="Tahoma" w:hAnsi="Tahoma" w:cs="Tahoma"/>
          <w:color w:val="000000"/>
          <w:sz w:val="28"/>
          <w:szCs w:val="28"/>
        </w:rPr>
      </w:pPr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lastRenderedPageBreak/>
        <w:t>5.2.3. Отдел образования Заводского района.</w:t>
      </w:r>
    </w:p>
    <w:p w:rsidR="009C0C79" w:rsidRPr="009C0C79" w:rsidRDefault="009C0C79" w:rsidP="009C0C79">
      <w:pPr>
        <w:pStyle w:val="a3"/>
        <w:shd w:val="clear" w:color="auto" w:fill="FFFFFF" w:themeFill="background1"/>
        <w:spacing w:before="47" w:beforeAutospacing="0" w:after="78" w:afterAutospacing="0" w:line="360" w:lineRule="atLeast"/>
        <w:rPr>
          <w:rFonts w:ascii="Tahoma" w:hAnsi="Tahoma" w:cs="Tahoma"/>
          <w:color w:val="000000"/>
          <w:sz w:val="28"/>
          <w:szCs w:val="28"/>
        </w:rPr>
      </w:pPr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5.2.4. Отдел образования Новоильинского района.</w:t>
      </w:r>
    </w:p>
    <w:p w:rsidR="009C0C79" w:rsidRPr="009C0C79" w:rsidRDefault="009C0C79" w:rsidP="009C0C79">
      <w:pPr>
        <w:pStyle w:val="a3"/>
        <w:shd w:val="clear" w:color="auto" w:fill="FFFFFF" w:themeFill="background1"/>
        <w:spacing w:before="47" w:beforeAutospacing="0" w:after="78" w:afterAutospacing="0" w:line="360" w:lineRule="atLeast"/>
        <w:rPr>
          <w:rFonts w:ascii="Tahoma" w:hAnsi="Tahoma" w:cs="Tahoma"/>
          <w:color w:val="000000"/>
          <w:sz w:val="28"/>
          <w:szCs w:val="28"/>
        </w:rPr>
      </w:pPr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5.2.5. Отдел образования Кузнецкого района.</w:t>
      </w:r>
    </w:p>
    <w:p w:rsidR="009C0C79" w:rsidRPr="009C0C79" w:rsidRDefault="009C0C79" w:rsidP="009C0C79">
      <w:pPr>
        <w:pStyle w:val="a3"/>
        <w:shd w:val="clear" w:color="auto" w:fill="FFFFFF" w:themeFill="background1"/>
        <w:spacing w:before="47" w:beforeAutospacing="0" w:after="78" w:afterAutospacing="0" w:line="360" w:lineRule="atLeast"/>
        <w:rPr>
          <w:rFonts w:ascii="Tahoma" w:hAnsi="Tahoma" w:cs="Tahoma"/>
          <w:color w:val="000000"/>
          <w:sz w:val="28"/>
          <w:szCs w:val="28"/>
        </w:rPr>
      </w:pPr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5.2.6. Отдел образования Орджоникидзевского района.</w:t>
      </w:r>
    </w:p>
    <w:p w:rsidR="009C0C79" w:rsidRPr="009C0C79" w:rsidRDefault="009C0C79" w:rsidP="009C0C79">
      <w:pPr>
        <w:pStyle w:val="a3"/>
        <w:shd w:val="clear" w:color="auto" w:fill="FFFFFF" w:themeFill="background1"/>
        <w:spacing w:before="47" w:beforeAutospacing="0" w:after="78" w:afterAutospacing="0" w:line="360" w:lineRule="atLeast"/>
        <w:rPr>
          <w:rFonts w:ascii="Tahoma" w:hAnsi="Tahoma" w:cs="Tahoma"/>
          <w:color w:val="000000"/>
          <w:sz w:val="28"/>
          <w:szCs w:val="28"/>
        </w:rPr>
      </w:pPr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5.3. Отделы действуют на основании положений, утвержденных председателем комитета.</w:t>
      </w:r>
    </w:p>
    <w:p w:rsidR="009C0C79" w:rsidRPr="009C0C79" w:rsidRDefault="009C0C79" w:rsidP="009C0C79">
      <w:pPr>
        <w:pStyle w:val="a3"/>
        <w:shd w:val="clear" w:color="auto" w:fill="FFFFFF" w:themeFill="background1"/>
        <w:spacing w:before="47" w:beforeAutospacing="0" w:after="78" w:afterAutospacing="0" w:line="360" w:lineRule="atLeast"/>
        <w:rPr>
          <w:rFonts w:ascii="Tahoma" w:hAnsi="Tahoma" w:cs="Tahoma"/>
          <w:color w:val="000000"/>
          <w:sz w:val="28"/>
          <w:szCs w:val="28"/>
        </w:rPr>
      </w:pPr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5.4. Количество заместителей председателя комитета, количество отделов и их наименования устанавливаются штатным расписанием комитета, утвержденным распоряжением администрации города Новокузнецка.</w:t>
      </w:r>
    </w:p>
    <w:p w:rsidR="009C0C79" w:rsidRPr="009C0C79" w:rsidRDefault="009C0C79" w:rsidP="009C0C79">
      <w:pPr>
        <w:pStyle w:val="a3"/>
        <w:shd w:val="clear" w:color="auto" w:fill="FFFFFF" w:themeFill="background1"/>
        <w:spacing w:before="47" w:beforeAutospacing="0" w:after="78" w:afterAutospacing="0" w:line="360" w:lineRule="atLeast"/>
        <w:rPr>
          <w:rFonts w:ascii="Tahoma" w:hAnsi="Tahoma" w:cs="Tahoma"/>
          <w:color w:val="000000"/>
          <w:sz w:val="28"/>
          <w:szCs w:val="28"/>
        </w:rPr>
      </w:pPr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5.5. При комитете создается коллегия с правом совещательного голоса в составе председателя комитета (председатель коллегии), заместителей председателя, руководителей отделов комитета, общественных деятелей. Коллегия на своих заседаниях рассматривает наиболее важные вопросы, отнесенные к компетенции комитета. Решения коллегии оформляются протоколом. При необходимости для реализации решения коллегии издается соответствующий приказ комитета.</w:t>
      </w:r>
    </w:p>
    <w:p w:rsidR="009C0C79" w:rsidRPr="009C0C79" w:rsidRDefault="009C0C79" w:rsidP="009C0C79">
      <w:pPr>
        <w:pStyle w:val="a3"/>
        <w:shd w:val="clear" w:color="auto" w:fill="FFFFFF" w:themeFill="background1"/>
        <w:spacing w:before="47" w:beforeAutospacing="0" w:after="78" w:afterAutospacing="0" w:line="360" w:lineRule="atLeast"/>
        <w:rPr>
          <w:rFonts w:ascii="Tahoma" w:hAnsi="Tahoma" w:cs="Tahoma"/>
          <w:color w:val="000000"/>
          <w:sz w:val="28"/>
          <w:szCs w:val="28"/>
        </w:rPr>
      </w:pPr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5.6. При комитете могут создаваться Советы руководителей образовательных учреждений, иные советы, профессиональные и общественные объединения.</w:t>
      </w:r>
    </w:p>
    <w:p w:rsidR="009C0C79" w:rsidRPr="009C0C79" w:rsidRDefault="009C0C79" w:rsidP="009C0C79">
      <w:pPr>
        <w:pStyle w:val="a3"/>
        <w:shd w:val="clear" w:color="auto" w:fill="FFFFFF" w:themeFill="background1"/>
        <w:spacing w:before="47" w:beforeAutospacing="0" w:after="78" w:afterAutospacing="0" w:line="360" w:lineRule="atLeast"/>
        <w:rPr>
          <w:rFonts w:ascii="Tahoma" w:hAnsi="Tahoma" w:cs="Tahoma"/>
          <w:color w:val="000000"/>
          <w:sz w:val="28"/>
          <w:szCs w:val="28"/>
        </w:rPr>
      </w:pPr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5.7. Непосредственное руководство деятельностью комитета осуществляет председатель комитета, который назначается на должность и освобождается от должности главой города Новокузнецка по представлению первого заместителя главы города по социальным вопросам.</w:t>
      </w:r>
    </w:p>
    <w:p w:rsidR="009C0C79" w:rsidRPr="009C0C79" w:rsidRDefault="009C0C79" w:rsidP="009C0C79">
      <w:pPr>
        <w:pStyle w:val="a3"/>
        <w:shd w:val="clear" w:color="auto" w:fill="FFFFFF" w:themeFill="background1"/>
        <w:spacing w:before="47" w:beforeAutospacing="0" w:after="78" w:afterAutospacing="0" w:line="360" w:lineRule="atLeast"/>
        <w:rPr>
          <w:rFonts w:ascii="Tahoma" w:hAnsi="Tahoma" w:cs="Tahoma"/>
          <w:color w:val="000000"/>
          <w:sz w:val="28"/>
          <w:szCs w:val="28"/>
        </w:rPr>
      </w:pPr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5.8. Председатель комитета:</w:t>
      </w:r>
    </w:p>
    <w:p w:rsidR="009C0C79" w:rsidRPr="009C0C79" w:rsidRDefault="009C0C79" w:rsidP="009C0C79">
      <w:pPr>
        <w:pStyle w:val="a3"/>
        <w:shd w:val="clear" w:color="auto" w:fill="FFFFFF" w:themeFill="background1"/>
        <w:spacing w:before="47" w:beforeAutospacing="0" w:after="78" w:afterAutospacing="0" w:line="360" w:lineRule="atLeast"/>
        <w:rPr>
          <w:rFonts w:ascii="Tahoma" w:hAnsi="Tahoma" w:cs="Tahoma"/>
          <w:color w:val="000000"/>
          <w:sz w:val="28"/>
          <w:szCs w:val="28"/>
        </w:rPr>
      </w:pPr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5.8.1. руководит деятельностью комитета на принципах единоначалия;</w:t>
      </w:r>
    </w:p>
    <w:p w:rsidR="009C0C79" w:rsidRPr="009C0C79" w:rsidRDefault="009C0C79" w:rsidP="009C0C79">
      <w:pPr>
        <w:pStyle w:val="a3"/>
        <w:shd w:val="clear" w:color="auto" w:fill="FFFFFF" w:themeFill="background1"/>
        <w:spacing w:before="47" w:beforeAutospacing="0" w:after="78" w:afterAutospacing="0" w:line="360" w:lineRule="atLeast"/>
        <w:rPr>
          <w:rFonts w:ascii="Tahoma" w:hAnsi="Tahoma" w:cs="Tahoma"/>
          <w:color w:val="000000"/>
          <w:sz w:val="28"/>
          <w:szCs w:val="28"/>
        </w:rPr>
      </w:pPr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5.8.2. обеспечивает выполнение задач и функций, возложенных на комитет, и несет персональную ответственность за работу комитета;</w:t>
      </w:r>
    </w:p>
    <w:p w:rsidR="009C0C79" w:rsidRPr="009C0C79" w:rsidRDefault="009C0C79" w:rsidP="009C0C79">
      <w:pPr>
        <w:pStyle w:val="a3"/>
        <w:shd w:val="clear" w:color="auto" w:fill="FFFFFF" w:themeFill="background1"/>
        <w:spacing w:before="47" w:beforeAutospacing="0" w:after="78" w:afterAutospacing="0" w:line="360" w:lineRule="atLeast"/>
        <w:rPr>
          <w:rFonts w:ascii="Tahoma" w:hAnsi="Tahoma" w:cs="Tahoma"/>
          <w:color w:val="000000"/>
          <w:sz w:val="28"/>
          <w:szCs w:val="28"/>
        </w:rPr>
      </w:pPr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5.8.3. действует без доверенности от имени комитета, представляет его во всех органах власти, учреждениях, организациях, предприятиях, заключает договоры, выдает доверенности;</w:t>
      </w:r>
    </w:p>
    <w:p w:rsidR="009C0C79" w:rsidRPr="009C0C79" w:rsidRDefault="009C0C79" w:rsidP="009C0C79">
      <w:pPr>
        <w:pStyle w:val="a3"/>
        <w:shd w:val="clear" w:color="auto" w:fill="FFFFFF" w:themeFill="background1"/>
        <w:spacing w:before="47" w:beforeAutospacing="0" w:after="78" w:afterAutospacing="0" w:line="360" w:lineRule="atLeast"/>
        <w:rPr>
          <w:rFonts w:ascii="Tahoma" w:hAnsi="Tahoma" w:cs="Tahoma"/>
          <w:color w:val="000000"/>
          <w:sz w:val="28"/>
          <w:szCs w:val="28"/>
        </w:rPr>
      </w:pPr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5.8.4. издает в пределах компетенции приказы по вопросам деятельности комитета, дает распоряжения и указания, обязательные для исполнения работниками комитета, руководителями учреждений и проверяет их исполнение;</w:t>
      </w:r>
    </w:p>
    <w:p w:rsidR="009C0C79" w:rsidRPr="009C0C79" w:rsidRDefault="009C0C79" w:rsidP="009C0C79">
      <w:pPr>
        <w:pStyle w:val="a3"/>
        <w:shd w:val="clear" w:color="auto" w:fill="FFFFFF" w:themeFill="background1"/>
        <w:spacing w:before="47" w:beforeAutospacing="0" w:after="78" w:afterAutospacing="0" w:line="360" w:lineRule="atLeast"/>
        <w:rPr>
          <w:rFonts w:ascii="Tahoma" w:hAnsi="Tahoma" w:cs="Tahoma"/>
          <w:color w:val="000000"/>
          <w:sz w:val="28"/>
          <w:szCs w:val="28"/>
        </w:rPr>
      </w:pPr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5.8.5. назначает и освобождает от должности работников комитета, руководителей подведомственных учреждений;</w:t>
      </w:r>
    </w:p>
    <w:p w:rsidR="009C0C79" w:rsidRPr="009C0C79" w:rsidRDefault="009C0C79" w:rsidP="009C0C79">
      <w:pPr>
        <w:pStyle w:val="a3"/>
        <w:shd w:val="clear" w:color="auto" w:fill="FFFFFF" w:themeFill="background1"/>
        <w:spacing w:before="47" w:beforeAutospacing="0" w:after="78" w:afterAutospacing="0" w:line="360" w:lineRule="atLeast"/>
        <w:rPr>
          <w:rFonts w:ascii="Tahoma" w:hAnsi="Tahoma" w:cs="Tahoma"/>
          <w:color w:val="000000"/>
          <w:sz w:val="28"/>
          <w:szCs w:val="28"/>
        </w:rPr>
      </w:pPr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5.8.6. утверждает должностные инструкции работников комитета и руководителей подведомственных учреждений, применяет к ним меры поощрения и дисциплинарного взыскания;</w:t>
      </w:r>
    </w:p>
    <w:p w:rsidR="009C0C79" w:rsidRPr="009C0C79" w:rsidRDefault="009C0C79" w:rsidP="009C0C79">
      <w:pPr>
        <w:pStyle w:val="a3"/>
        <w:shd w:val="clear" w:color="auto" w:fill="FFFFFF" w:themeFill="background1"/>
        <w:spacing w:before="47" w:beforeAutospacing="0" w:after="78" w:afterAutospacing="0" w:line="360" w:lineRule="atLeast"/>
        <w:rPr>
          <w:rFonts w:ascii="Tahoma" w:hAnsi="Tahoma" w:cs="Tahoma"/>
          <w:color w:val="000000"/>
          <w:sz w:val="28"/>
          <w:szCs w:val="28"/>
        </w:rPr>
      </w:pPr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5.8.7. вносит на рассмотрение главы города предложения и проекты постановлений, распоряжений, решений в сфере образования в рамках компетенции;</w:t>
      </w:r>
    </w:p>
    <w:p w:rsidR="009C0C79" w:rsidRPr="009C0C79" w:rsidRDefault="009C0C79" w:rsidP="009C0C79">
      <w:pPr>
        <w:pStyle w:val="a3"/>
        <w:shd w:val="clear" w:color="auto" w:fill="FFFFFF" w:themeFill="background1"/>
        <w:spacing w:before="47" w:beforeAutospacing="0" w:after="78" w:afterAutospacing="0" w:line="360" w:lineRule="atLeast"/>
        <w:rPr>
          <w:rFonts w:ascii="Tahoma" w:hAnsi="Tahoma" w:cs="Tahoma"/>
          <w:color w:val="000000"/>
          <w:sz w:val="28"/>
          <w:szCs w:val="28"/>
        </w:rPr>
      </w:pPr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5.8.8. разрабатывает структуру и штатное расписание комитета в пределах бюджетной сметы комитета и представляет их на утверждение главе города;</w:t>
      </w:r>
    </w:p>
    <w:p w:rsidR="009C0C79" w:rsidRPr="009C0C79" w:rsidRDefault="009C0C79" w:rsidP="009C0C79">
      <w:pPr>
        <w:pStyle w:val="a3"/>
        <w:shd w:val="clear" w:color="auto" w:fill="FFFFFF" w:themeFill="background1"/>
        <w:spacing w:before="47" w:beforeAutospacing="0" w:after="78" w:afterAutospacing="0" w:line="360" w:lineRule="atLeast"/>
        <w:rPr>
          <w:rFonts w:ascii="Tahoma" w:hAnsi="Tahoma" w:cs="Tahoma"/>
          <w:color w:val="000000"/>
          <w:sz w:val="28"/>
          <w:szCs w:val="28"/>
        </w:rPr>
      </w:pPr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lastRenderedPageBreak/>
        <w:t>5.8.9. утверждает уставы подведомственных учреждений, дополнения и изменения к ним, согласовывает положения о филиалах учреждений;</w:t>
      </w:r>
    </w:p>
    <w:p w:rsidR="009C0C79" w:rsidRPr="009C0C79" w:rsidRDefault="009C0C79" w:rsidP="009C0C79">
      <w:pPr>
        <w:pStyle w:val="a3"/>
        <w:shd w:val="clear" w:color="auto" w:fill="FFFFFF" w:themeFill="background1"/>
        <w:spacing w:before="47" w:beforeAutospacing="0" w:after="78" w:afterAutospacing="0" w:line="360" w:lineRule="atLeast"/>
        <w:rPr>
          <w:rFonts w:ascii="Tahoma" w:hAnsi="Tahoma" w:cs="Tahoma"/>
          <w:color w:val="000000"/>
          <w:sz w:val="28"/>
          <w:szCs w:val="28"/>
        </w:rPr>
      </w:pPr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5.8.10. ведет прием граждан, рассматривает обращения граждан и организаций и принимает по ним необходимые меры в соответствии с действующим законодательством;</w:t>
      </w:r>
    </w:p>
    <w:p w:rsidR="009C0C79" w:rsidRPr="009C0C79" w:rsidRDefault="009C0C79" w:rsidP="009C0C79">
      <w:pPr>
        <w:pStyle w:val="a3"/>
        <w:shd w:val="clear" w:color="auto" w:fill="FFFFFF" w:themeFill="background1"/>
        <w:spacing w:before="47" w:beforeAutospacing="0" w:after="78" w:afterAutospacing="0" w:line="360" w:lineRule="atLeast"/>
        <w:rPr>
          <w:rFonts w:ascii="Tahoma" w:hAnsi="Tahoma" w:cs="Tahoma"/>
          <w:color w:val="000000"/>
          <w:sz w:val="28"/>
          <w:szCs w:val="28"/>
        </w:rPr>
      </w:pPr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5.8.11. решает иные вопросы, отнесенные действующим законодательством к компетенции комитета.</w:t>
      </w:r>
    </w:p>
    <w:p w:rsidR="009C0C79" w:rsidRPr="009C0C79" w:rsidRDefault="009C0C79" w:rsidP="009C0C79">
      <w:pPr>
        <w:pStyle w:val="a3"/>
        <w:shd w:val="clear" w:color="auto" w:fill="FFFFFF" w:themeFill="background1"/>
        <w:spacing w:before="47" w:beforeAutospacing="0" w:after="78" w:afterAutospacing="0" w:line="360" w:lineRule="atLeast"/>
        <w:rPr>
          <w:rFonts w:ascii="Tahoma" w:hAnsi="Tahoma" w:cs="Tahoma"/>
          <w:color w:val="000000"/>
          <w:sz w:val="28"/>
          <w:szCs w:val="28"/>
        </w:rPr>
      </w:pPr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5.9. В отсутствие председателя комитета исполнение его обязанностей возлагается приказом на одного из заместителей председателя комитета.</w:t>
      </w:r>
    </w:p>
    <w:p w:rsidR="009C0C79" w:rsidRPr="009C0C79" w:rsidRDefault="009C0C79" w:rsidP="009C0C79">
      <w:pPr>
        <w:pStyle w:val="a3"/>
        <w:shd w:val="clear" w:color="auto" w:fill="FFFFFF" w:themeFill="background1"/>
        <w:spacing w:before="47" w:beforeAutospacing="0" w:after="78" w:afterAutospacing="0" w:line="360" w:lineRule="atLeast"/>
        <w:jc w:val="center"/>
        <w:rPr>
          <w:rFonts w:ascii="Tahoma" w:hAnsi="Tahoma" w:cs="Tahoma"/>
          <w:color w:val="000000"/>
          <w:sz w:val="28"/>
          <w:szCs w:val="28"/>
        </w:rPr>
      </w:pPr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6. Имущество комитета</w:t>
      </w:r>
    </w:p>
    <w:p w:rsidR="009C0C79" w:rsidRPr="009C0C79" w:rsidRDefault="009C0C79" w:rsidP="009C0C79">
      <w:pPr>
        <w:pStyle w:val="a3"/>
        <w:shd w:val="clear" w:color="auto" w:fill="FFFFFF" w:themeFill="background1"/>
        <w:spacing w:before="47" w:beforeAutospacing="0" w:after="78" w:afterAutospacing="0" w:line="360" w:lineRule="atLeast"/>
        <w:rPr>
          <w:rFonts w:ascii="Tahoma" w:hAnsi="Tahoma" w:cs="Tahoma"/>
          <w:color w:val="000000"/>
          <w:sz w:val="28"/>
          <w:szCs w:val="28"/>
        </w:rPr>
      </w:pPr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6.1. Имущество комитета составляют находящиеся у него на праве оперативного управления основные и оборотные средства, финансовые ресурсы, учитываемые специализированной организацией на основании заключенного договора в составе сводного баланса.</w:t>
      </w:r>
    </w:p>
    <w:p w:rsidR="009C0C79" w:rsidRPr="009C0C79" w:rsidRDefault="009C0C79" w:rsidP="009C0C79">
      <w:pPr>
        <w:pStyle w:val="a3"/>
        <w:shd w:val="clear" w:color="auto" w:fill="FFFFFF" w:themeFill="background1"/>
        <w:spacing w:before="47" w:beforeAutospacing="0" w:after="78" w:afterAutospacing="0" w:line="360" w:lineRule="atLeast"/>
        <w:rPr>
          <w:rFonts w:ascii="Tahoma" w:hAnsi="Tahoma" w:cs="Tahoma"/>
          <w:color w:val="000000"/>
          <w:sz w:val="28"/>
          <w:szCs w:val="28"/>
        </w:rPr>
      </w:pPr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6.2. Комитет несет ответственность по своим обязательствам находящимися в его распоряжении денежными средствами. При недостаточности денежных средств субсидиарную ответственность по обязательствам комитета несет собственник его имущества.</w:t>
      </w:r>
    </w:p>
    <w:p w:rsidR="009C0C79" w:rsidRPr="009C0C79" w:rsidRDefault="009C0C79" w:rsidP="009C0C79">
      <w:pPr>
        <w:pStyle w:val="a3"/>
        <w:shd w:val="clear" w:color="auto" w:fill="FFFFFF" w:themeFill="background1"/>
        <w:spacing w:before="47" w:beforeAutospacing="0" w:after="78" w:afterAutospacing="0" w:line="360" w:lineRule="atLeast"/>
        <w:jc w:val="center"/>
        <w:rPr>
          <w:rFonts w:ascii="Tahoma" w:hAnsi="Tahoma" w:cs="Tahoma"/>
          <w:color w:val="000000"/>
          <w:sz w:val="28"/>
          <w:szCs w:val="28"/>
        </w:rPr>
      </w:pPr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7. Порядок создания, реорганизации и ликвидации комитета</w:t>
      </w:r>
    </w:p>
    <w:p w:rsidR="009C0C79" w:rsidRPr="009C0C79" w:rsidRDefault="009C0C79" w:rsidP="009C0C79">
      <w:pPr>
        <w:pStyle w:val="a3"/>
        <w:shd w:val="clear" w:color="auto" w:fill="FFFFFF" w:themeFill="background1"/>
        <w:spacing w:before="47" w:beforeAutospacing="0" w:after="78" w:afterAutospacing="0" w:line="360" w:lineRule="atLeast"/>
        <w:rPr>
          <w:rFonts w:ascii="Tahoma" w:hAnsi="Tahoma" w:cs="Tahoma"/>
          <w:color w:val="000000"/>
          <w:sz w:val="28"/>
          <w:szCs w:val="28"/>
        </w:rPr>
      </w:pPr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7.1. Решение о реорганизации или ликвидации комитета принимается в порядке, установленном действующим законодательством и</w:t>
      </w:r>
      <w:r w:rsidRPr="009C0C79">
        <w:rPr>
          <w:rStyle w:val="apple-converted-space"/>
          <w:rFonts w:ascii="Tahoma" w:hAnsi="Tahoma" w:cs="Tahoma"/>
          <w:color w:val="000000"/>
          <w:sz w:val="28"/>
          <w:szCs w:val="28"/>
          <w:vertAlign w:val="superscript"/>
        </w:rPr>
        <w:t> </w:t>
      </w:r>
      <w:hyperlink r:id="rId23" w:history="1">
        <w:r w:rsidRPr="009C0C79">
          <w:rPr>
            <w:rStyle w:val="a5"/>
            <w:rFonts w:ascii="Tahoma" w:hAnsi="Tahoma" w:cs="Tahoma"/>
            <w:color w:val="008000"/>
            <w:sz w:val="28"/>
            <w:szCs w:val="28"/>
            <w:u w:val="none"/>
            <w:vertAlign w:val="superscript"/>
          </w:rPr>
          <w:t>Уставом</w:t>
        </w:r>
      </w:hyperlink>
      <w:r w:rsidRPr="009C0C79">
        <w:rPr>
          <w:rStyle w:val="apple-converted-space"/>
          <w:rFonts w:ascii="Tahoma" w:hAnsi="Tahoma" w:cs="Tahoma"/>
          <w:color w:val="000000"/>
          <w:sz w:val="28"/>
          <w:szCs w:val="28"/>
          <w:vertAlign w:val="superscript"/>
        </w:rPr>
        <w:t> </w:t>
      </w:r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города Новокузнецка.</w:t>
      </w:r>
    </w:p>
    <w:p w:rsidR="009C0C79" w:rsidRPr="009C0C79" w:rsidRDefault="009C0C79" w:rsidP="009C0C79">
      <w:pPr>
        <w:pStyle w:val="a3"/>
        <w:shd w:val="clear" w:color="auto" w:fill="FFFFFF" w:themeFill="background1"/>
        <w:spacing w:before="47" w:beforeAutospacing="0" w:after="78" w:afterAutospacing="0" w:line="360" w:lineRule="atLeast"/>
        <w:rPr>
          <w:rFonts w:ascii="Tahoma" w:hAnsi="Tahoma" w:cs="Tahoma"/>
          <w:color w:val="000000"/>
          <w:sz w:val="28"/>
          <w:szCs w:val="28"/>
        </w:rPr>
      </w:pPr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7.2. При ликвидации или реорганизации комитета увольняемым работникам гарантируется соблюдение их прав и интересов в соответствии с законодательством РФ.</w:t>
      </w:r>
    </w:p>
    <w:p w:rsidR="009C0C79" w:rsidRPr="009C0C79" w:rsidRDefault="009C0C79" w:rsidP="009C0C79">
      <w:pPr>
        <w:pStyle w:val="a3"/>
        <w:shd w:val="clear" w:color="auto" w:fill="FFFFFF" w:themeFill="background1"/>
        <w:spacing w:before="47" w:beforeAutospacing="0" w:after="78" w:afterAutospacing="0" w:line="360" w:lineRule="atLeast"/>
        <w:jc w:val="right"/>
        <w:rPr>
          <w:rFonts w:ascii="Tahoma" w:hAnsi="Tahoma" w:cs="Tahoma"/>
          <w:color w:val="000000"/>
          <w:sz w:val="28"/>
          <w:szCs w:val="28"/>
        </w:rPr>
      </w:pPr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Заместитель председателя</w:t>
      </w:r>
    </w:p>
    <w:p w:rsidR="009C0C79" w:rsidRPr="009C0C79" w:rsidRDefault="009C0C79" w:rsidP="009C0C79">
      <w:pPr>
        <w:pStyle w:val="a3"/>
        <w:shd w:val="clear" w:color="auto" w:fill="FFFFFF" w:themeFill="background1"/>
        <w:spacing w:before="47" w:beforeAutospacing="0" w:after="78" w:afterAutospacing="0" w:line="360" w:lineRule="atLeast"/>
        <w:jc w:val="right"/>
        <w:rPr>
          <w:rFonts w:ascii="Tahoma" w:hAnsi="Tahoma" w:cs="Tahoma"/>
          <w:color w:val="000000"/>
          <w:sz w:val="28"/>
          <w:szCs w:val="28"/>
        </w:rPr>
      </w:pPr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Новокузнецкого городского Совета</w:t>
      </w:r>
    </w:p>
    <w:p w:rsidR="009C0C79" w:rsidRPr="009C0C79" w:rsidRDefault="009C0C79" w:rsidP="009C0C79">
      <w:pPr>
        <w:pStyle w:val="a3"/>
        <w:shd w:val="clear" w:color="auto" w:fill="FFFFFF" w:themeFill="background1"/>
        <w:spacing w:before="47" w:beforeAutospacing="0" w:after="78" w:afterAutospacing="0" w:line="360" w:lineRule="atLeast"/>
        <w:jc w:val="right"/>
        <w:rPr>
          <w:rFonts w:ascii="Tahoma" w:hAnsi="Tahoma" w:cs="Tahoma"/>
          <w:color w:val="000000"/>
          <w:sz w:val="28"/>
          <w:szCs w:val="28"/>
        </w:rPr>
      </w:pPr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народных депутатов</w:t>
      </w:r>
    </w:p>
    <w:p w:rsidR="009C0C79" w:rsidRPr="009C0C79" w:rsidRDefault="009C0C79" w:rsidP="009C0C79">
      <w:pPr>
        <w:pStyle w:val="a3"/>
        <w:shd w:val="clear" w:color="auto" w:fill="FFFFFF" w:themeFill="background1"/>
        <w:spacing w:before="47" w:beforeAutospacing="0" w:after="78" w:afterAutospacing="0" w:line="360" w:lineRule="atLeast"/>
        <w:jc w:val="right"/>
        <w:rPr>
          <w:rFonts w:ascii="Tahoma" w:hAnsi="Tahoma" w:cs="Tahoma"/>
          <w:color w:val="000000"/>
          <w:sz w:val="28"/>
          <w:szCs w:val="28"/>
        </w:rPr>
      </w:pPr>
      <w:r w:rsidRPr="009C0C79">
        <w:rPr>
          <w:rFonts w:ascii="Tahoma" w:hAnsi="Tahoma" w:cs="Tahoma"/>
          <w:color w:val="000000"/>
          <w:sz w:val="28"/>
          <w:szCs w:val="28"/>
          <w:vertAlign w:val="superscript"/>
        </w:rPr>
        <w:t>А.Н.КУЗНЕЦОВ</w:t>
      </w:r>
    </w:p>
    <w:p w:rsidR="00C90DD3" w:rsidRPr="009C0C79" w:rsidRDefault="00C90DD3" w:rsidP="009C0C79">
      <w:pPr>
        <w:shd w:val="clear" w:color="auto" w:fill="FFFFFF" w:themeFill="background1"/>
        <w:rPr>
          <w:sz w:val="28"/>
          <w:szCs w:val="28"/>
        </w:rPr>
      </w:pPr>
    </w:p>
    <w:sectPr w:rsidR="00C90DD3" w:rsidRPr="009C0C79" w:rsidSect="00C90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C0C79"/>
    <w:rsid w:val="00000B24"/>
    <w:rsid w:val="00003FF2"/>
    <w:rsid w:val="0000480D"/>
    <w:rsid w:val="0000485D"/>
    <w:rsid w:val="0000783A"/>
    <w:rsid w:val="00007C32"/>
    <w:rsid w:val="0001111B"/>
    <w:rsid w:val="00014BE2"/>
    <w:rsid w:val="000173E2"/>
    <w:rsid w:val="0002012D"/>
    <w:rsid w:val="0002155C"/>
    <w:rsid w:val="00022240"/>
    <w:rsid w:val="000268DE"/>
    <w:rsid w:val="00026BD1"/>
    <w:rsid w:val="00027894"/>
    <w:rsid w:val="00027A6F"/>
    <w:rsid w:val="00031319"/>
    <w:rsid w:val="000325EB"/>
    <w:rsid w:val="0003291F"/>
    <w:rsid w:val="000334FD"/>
    <w:rsid w:val="000335C8"/>
    <w:rsid w:val="000349CD"/>
    <w:rsid w:val="00034AA0"/>
    <w:rsid w:val="00035B58"/>
    <w:rsid w:val="00035C7A"/>
    <w:rsid w:val="00041615"/>
    <w:rsid w:val="00044A32"/>
    <w:rsid w:val="00045436"/>
    <w:rsid w:val="000463BD"/>
    <w:rsid w:val="00050FEE"/>
    <w:rsid w:val="00053643"/>
    <w:rsid w:val="00053AB5"/>
    <w:rsid w:val="00054DBE"/>
    <w:rsid w:val="00056ACD"/>
    <w:rsid w:val="00061969"/>
    <w:rsid w:val="00061C6F"/>
    <w:rsid w:val="00064A10"/>
    <w:rsid w:val="00066941"/>
    <w:rsid w:val="00066AA1"/>
    <w:rsid w:val="00066E00"/>
    <w:rsid w:val="00071616"/>
    <w:rsid w:val="000725B1"/>
    <w:rsid w:val="00072801"/>
    <w:rsid w:val="00072F2A"/>
    <w:rsid w:val="00074F42"/>
    <w:rsid w:val="00077DC0"/>
    <w:rsid w:val="00080865"/>
    <w:rsid w:val="00082FA9"/>
    <w:rsid w:val="0008338A"/>
    <w:rsid w:val="00084AC8"/>
    <w:rsid w:val="00085236"/>
    <w:rsid w:val="00085740"/>
    <w:rsid w:val="0008607E"/>
    <w:rsid w:val="000860FB"/>
    <w:rsid w:val="00086AC9"/>
    <w:rsid w:val="00086DE2"/>
    <w:rsid w:val="00087CB6"/>
    <w:rsid w:val="00090639"/>
    <w:rsid w:val="00094369"/>
    <w:rsid w:val="00096574"/>
    <w:rsid w:val="000A0781"/>
    <w:rsid w:val="000A2717"/>
    <w:rsid w:val="000A2CA0"/>
    <w:rsid w:val="000A2CF1"/>
    <w:rsid w:val="000A51BD"/>
    <w:rsid w:val="000A56E7"/>
    <w:rsid w:val="000A5BFB"/>
    <w:rsid w:val="000A797C"/>
    <w:rsid w:val="000B08CF"/>
    <w:rsid w:val="000B0D91"/>
    <w:rsid w:val="000B286F"/>
    <w:rsid w:val="000B5195"/>
    <w:rsid w:val="000B5815"/>
    <w:rsid w:val="000B6054"/>
    <w:rsid w:val="000B661F"/>
    <w:rsid w:val="000B71F7"/>
    <w:rsid w:val="000B7983"/>
    <w:rsid w:val="000C02E3"/>
    <w:rsid w:val="000C1CFC"/>
    <w:rsid w:val="000C4FE2"/>
    <w:rsid w:val="000C53F0"/>
    <w:rsid w:val="000C5AF8"/>
    <w:rsid w:val="000C6BB2"/>
    <w:rsid w:val="000C75B6"/>
    <w:rsid w:val="000D0333"/>
    <w:rsid w:val="000D11A6"/>
    <w:rsid w:val="000D1BBA"/>
    <w:rsid w:val="000D2EF3"/>
    <w:rsid w:val="000D3BAA"/>
    <w:rsid w:val="000D486B"/>
    <w:rsid w:val="000D4A13"/>
    <w:rsid w:val="000D556F"/>
    <w:rsid w:val="000D599A"/>
    <w:rsid w:val="000D655C"/>
    <w:rsid w:val="000D6931"/>
    <w:rsid w:val="000D7009"/>
    <w:rsid w:val="000D7EEB"/>
    <w:rsid w:val="000E38CE"/>
    <w:rsid w:val="000E3ADD"/>
    <w:rsid w:val="000E4C3D"/>
    <w:rsid w:val="000E58B9"/>
    <w:rsid w:val="000E6D68"/>
    <w:rsid w:val="000E7D99"/>
    <w:rsid w:val="000F26E9"/>
    <w:rsid w:val="000F3AA8"/>
    <w:rsid w:val="000F745D"/>
    <w:rsid w:val="000F7B18"/>
    <w:rsid w:val="000F7BE9"/>
    <w:rsid w:val="00102916"/>
    <w:rsid w:val="00105A4D"/>
    <w:rsid w:val="0010661E"/>
    <w:rsid w:val="00106DC2"/>
    <w:rsid w:val="00114D35"/>
    <w:rsid w:val="00115B4D"/>
    <w:rsid w:val="00115E18"/>
    <w:rsid w:val="001163AE"/>
    <w:rsid w:val="001164ED"/>
    <w:rsid w:val="00116C55"/>
    <w:rsid w:val="00116EF9"/>
    <w:rsid w:val="0011723A"/>
    <w:rsid w:val="00117A04"/>
    <w:rsid w:val="001221F3"/>
    <w:rsid w:val="0012224A"/>
    <w:rsid w:val="00125553"/>
    <w:rsid w:val="00125DF6"/>
    <w:rsid w:val="001266E8"/>
    <w:rsid w:val="00126D64"/>
    <w:rsid w:val="001305C8"/>
    <w:rsid w:val="00133326"/>
    <w:rsid w:val="00133AD0"/>
    <w:rsid w:val="0013666C"/>
    <w:rsid w:val="00141EC9"/>
    <w:rsid w:val="00141F4F"/>
    <w:rsid w:val="00143AB2"/>
    <w:rsid w:val="001474A3"/>
    <w:rsid w:val="001475C4"/>
    <w:rsid w:val="001502A6"/>
    <w:rsid w:val="0015188D"/>
    <w:rsid w:val="00152E8E"/>
    <w:rsid w:val="00153E63"/>
    <w:rsid w:val="0015447D"/>
    <w:rsid w:val="0015456E"/>
    <w:rsid w:val="00154958"/>
    <w:rsid w:val="00154FA4"/>
    <w:rsid w:val="00155585"/>
    <w:rsid w:val="00155674"/>
    <w:rsid w:val="00155C02"/>
    <w:rsid w:val="00161D5E"/>
    <w:rsid w:val="001626B4"/>
    <w:rsid w:val="0016296F"/>
    <w:rsid w:val="0016334B"/>
    <w:rsid w:val="00165B5A"/>
    <w:rsid w:val="00165DFE"/>
    <w:rsid w:val="001661A2"/>
    <w:rsid w:val="00166BC3"/>
    <w:rsid w:val="00166DCD"/>
    <w:rsid w:val="00166F8D"/>
    <w:rsid w:val="0016701F"/>
    <w:rsid w:val="00167B2C"/>
    <w:rsid w:val="001702B7"/>
    <w:rsid w:val="00172D5C"/>
    <w:rsid w:val="00172FF1"/>
    <w:rsid w:val="00173ED8"/>
    <w:rsid w:val="00175DFC"/>
    <w:rsid w:val="0017687A"/>
    <w:rsid w:val="00177965"/>
    <w:rsid w:val="00177E2A"/>
    <w:rsid w:val="001801CC"/>
    <w:rsid w:val="001801E1"/>
    <w:rsid w:val="001810CA"/>
    <w:rsid w:val="0018155E"/>
    <w:rsid w:val="00181A95"/>
    <w:rsid w:val="001823DE"/>
    <w:rsid w:val="001825CF"/>
    <w:rsid w:val="00183C91"/>
    <w:rsid w:val="00184ABF"/>
    <w:rsid w:val="001872A7"/>
    <w:rsid w:val="001900B3"/>
    <w:rsid w:val="00190226"/>
    <w:rsid w:val="00191272"/>
    <w:rsid w:val="0019363F"/>
    <w:rsid w:val="00193B1E"/>
    <w:rsid w:val="00194EA6"/>
    <w:rsid w:val="0019576C"/>
    <w:rsid w:val="001958C5"/>
    <w:rsid w:val="00195BCA"/>
    <w:rsid w:val="00196538"/>
    <w:rsid w:val="001A02AC"/>
    <w:rsid w:val="001A2559"/>
    <w:rsid w:val="001A2BC9"/>
    <w:rsid w:val="001A391A"/>
    <w:rsid w:val="001A4874"/>
    <w:rsid w:val="001A5259"/>
    <w:rsid w:val="001A603B"/>
    <w:rsid w:val="001A64CA"/>
    <w:rsid w:val="001A7294"/>
    <w:rsid w:val="001A7842"/>
    <w:rsid w:val="001A79FD"/>
    <w:rsid w:val="001B0B68"/>
    <w:rsid w:val="001B1089"/>
    <w:rsid w:val="001B1BCC"/>
    <w:rsid w:val="001B26E1"/>
    <w:rsid w:val="001B29DF"/>
    <w:rsid w:val="001B3090"/>
    <w:rsid w:val="001B547F"/>
    <w:rsid w:val="001B6A6B"/>
    <w:rsid w:val="001B7B45"/>
    <w:rsid w:val="001C5658"/>
    <w:rsid w:val="001D1737"/>
    <w:rsid w:val="001D1A92"/>
    <w:rsid w:val="001D1CCE"/>
    <w:rsid w:val="001D315D"/>
    <w:rsid w:val="001D3191"/>
    <w:rsid w:val="001D41E2"/>
    <w:rsid w:val="001D4B77"/>
    <w:rsid w:val="001D55BC"/>
    <w:rsid w:val="001D5F18"/>
    <w:rsid w:val="001D6558"/>
    <w:rsid w:val="001D6693"/>
    <w:rsid w:val="001D7826"/>
    <w:rsid w:val="001E0A9A"/>
    <w:rsid w:val="001E0BE2"/>
    <w:rsid w:val="001E20BD"/>
    <w:rsid w:val="001E3BE0"/>
    <w:rsid w:val="001E3C68"/>
    <w:rsid w:val="001E65B3"/>
    <w:rsid w:val="001F0D1C"/>
    <w:rsid w:val="001F1080"/>
    <w:rsid w:val="001F1BE4"/>
    <w:rsid w:val="001F2B55"/>
    <w:rsid w:val="001F4087"/>
    <w:rsid w:val="001F4851"/>
    <w:rsid w:val="001F4D91"/>
    <w:rsid w:val="001F4FA7"/>
    <w:rsid w:val="001F5EEC"/>
    <w:rsid w:val="001F617D"/>
    <w:rsid w:val="001F6CF5"/>
    <w:rsid w:val="0020071E"/>
    <w:rsid w:val="00200D85"/>
    <w:rsid w:val="0020155B"/>
    <w:rsid w:val="002024CD"/>
    <w:rsid w:val="00203254"/>
    <w:rsid w:val="00203F04"/>
    <w:rsid w:val="00204032"/>
    <w:rsid w:val="00204579"/>
    <w:rsid w:val="00206A87"/>
    <w:rsid w:val="00210BF2"/>
    <w:rsid w:val="00211548"/>
    <w:rsid w:val="00212980"/>
    <w:rsid w:val="00212D0A"/>
    <w:rsid w:val="002133D3"/>
    <w:rsid w:val="00214857"/>
    <w:rsid w:val="002148D8"/>
    <w:rsid w:val="00215B14"/>
    <w:rsid w:val="0021687B"/>
    <w:rsid w:val="002169D1"/>
    <w:rsid w:val="00217A6E"/>
    <w:rsid w:val="00217FC2"/>
    <w:rsid w:val="002222A7"/>
    <w:rsid w:val="00222556"/>
    <w:rsid w:val="002240F8"/>
    <w:rsid w:val="002250BF"/>
    <w:rsid w:val="00226B2B"/>
    <w:rsid w:val="002301BE"/>
    <w:rsid w:val="002308C4"/>
    <w:rsid w:val="0023131C"/>
    <w:rsid w:val="00232471"/>
    <w:rsid w:val="00233DBC"/>
    <w:rsid w:val="002348B9"/>
    <w:rsid w:val="00237AE7"/>
    <w:rsid w:val="00242B45"/>
    <w:rsid w:val="00243DC1"/>
    <w:rsid w:val="002461D8"/>
    <w:rsid w:val="002465BA"/>
    <w:rsid w:val="00246951"/>
    <w:rsid w:val="00246B89"/>
    <w:rsid w:val="00246C2C"/>
    <w:rsid w:val="00247529"/>
    <w:rsid w:val="0025022C"/>
    <w:rsid w:val="00251AC6"/>
    <w:rsid w:val="002529D2"/>
    <w:rsid w:val="00252AF1"/>
    <w:rsid w:val="00252D2B"/>
    <w:rsid w:val="00253E28"/>
    <w:rsid w:val="002549C0"/>
    <w:rsid w:val="00255490"/>
    <w:rsid w:val="00256BAE"/>
    <w:rsid w:val="00256DBB"/>
    <w:rsid w:val="002574A5"/>
    <w:rsid w:val="00257B63"/>
    <w:rsid w:val="00257DAE"/>
    <w:rsid w:val="00257F7E"/>
    <w:rsid w:val="00260392"/>
    <w:rsid w:val="00262011"/>
    <w:rsid w:val="00262CDE"/>
    <w:rsid w:val="00265DCF"/>
    <w:rsid w:val="00266B74"/>
    <w:rsid w:val="002676F0"/>
    <w:rsid w:val="00270BB9"/>
    <w:rsid w:val="00272577"/>
    <w:rsid w:val="00274130"/>
    <w:rsid w:val="002755B3"/>
    <w:rsid w:val="00275D31"/>
    <w:rsid w:val="0027743D"/>
    <w:rsid w:val="0028148D"/>
    <w:rsid w:val="00281A96"/>
    <w:rsid w:val="00283405"/>
    <w:rsid w:val="0028463B"/>
    <w:rsid w:val="00286D04"/>
    <w:rsid w:val="00287413"/>
    <w:rsid w:val="0028781F"/>
    <w:rsid w:val="0029003B"/>
    <w:rsid w:val="00290AEA"/>
    <w:rsid w:val="00290C14"/>
    <w:rsid w:val="00290D5C"/>
    <w:rsid w:val="002933E4"/>
    <w:rsid w:val="00293625"/>
    <w:rsid w:val="00293FE6"/>
    <w:rsid w:val="002968D0"/>
    <w:rsid w:val="002970EC"/>
    <w:rsid w:val="002971B2"/>
    <w:rsid w:val="00297AD2"/>
    <w:rsid w:val="002A0C62"/>
    <w:rsid w:val="002A0D22"/>
    <w:rsid w:val="002A2C3E"/>
    <w:rsid w:val="002A4047"/>
    <w:rsid w:val="002A46D1"/>
    <w:rsid w:val="002A5ED0"/>
    <w:rsid w:val="002A6848"/>
    <w:rsid w:val="002A6D5D"/>
    <w:rsid w:val="002A7906"/>
    <w:rsid w:val="002A7FF2"/>
    <w:rsid w:val="002B12AE"/>
    <w:rsid w:val="002B1B50"/>
    <w:rsid w:val="002B1E82"/>
    <w:rsid w:val="002B1F37"/>
    <w:rsid w:val="002B3348"/>
    <w:rsid w:val="002B4152"/>
    <w:rsid w:val="002B43FA"/>
    <w:rsid w:val="002B5CF8"/>
    <w:rsid w:val="002B6B27"/>
    <w:rsid w:val="002B73E5"/>
    <w:rsid w:val="002B7634"/>
    <w:rsid w:val="002C0580"/>
    <w:rsid w:val="002C1E67"/>
    <w:rsid w:val="002C2935"/>
    <w:rsid w:val="002C32A2"/>
    <w:rsid w:val="002C345B"/>
    <w:rsid w:val="002C3BBE"/>
    <w:rsid w:val="002C3D3B"/>
    <w:rsid w:val="002C4578"/>
    <w:rsid w:val="002C5048"/>
    <w:rsid w:val="002C52EB"/>
    <w:rsid w:val="002C54B7"/>
    <w:rsid w:val="002C64C4"/>
    <w:rsid w:val="002C6A31"/>
    <w:rsid w:val="002D165E"/>
    <w:rsid w:val="002D1CBD"/>
    <w:rsid w:val="002D2508"/>
    <w:rsid w:val="002D25C3"/>
    <w:rsid w:val="002D36B0"/>
    <w:rsid w:val="002D3C65"/>
    <w:rsid w:val="002D51C9"/>
    <w:rsid w:val="002D51EF"/>
    <w:rsid w:val="002D6354"/>
    <w:rsid w:val="002D6747"/>
    <w:rsid w:val="002E05CD"/>
    <w:rsid w:val="002E2060"/>
    <w:rsid w:val="002E2336"/>
    <w:rsid w:val="002E2443"/>
    <w:rsid w:val="002E296C"/>
    <w:rsid w:val="002E3B17"/>
    <w:rsid w:val="002E3F34"/>
    <w:rsid w:val="002E4121"/>
    <w:rsid w:val="002E423E"/>
    <w:rsid w:val="002E6223"/>
    <w:rsid w:val="002E73C8"/>
    <w:rsid w:val="002F094F"/>
    <w:rsid w:val="002F17C5"/>
    <w:rsid w:val="002F1A05"/>
    <w:rsid w:val="002F1D97"/>
    <w:rsid w:val="002F403C"/>
    <w:rsid w:val="002F7A56"/>
    <w:rsid w:val="00300DDD"/>
    <w:rsid w:val="00301136"/>
    <w:rsid w:val="0030267B"/>
    <w:rsid w:val="00305D59"/>
    <w:rsid w:val="0031104A"/>
    <w:rsid w:val="003112EA"/>
    <w:rsid w:val="003113EE"/>
    <w:rsid w:val="003118CE"/>
    <w:rsid w:val="00311B83"/>
    <w:rsid w:val="003138B0"/>
    <w:rsid w:val="0031548D"/>
    <w:rsid w:val="00316053"/>
    <w:rsid w:val="0032089F"/>
    <w:rsid w:val="0032139A"/>
    <w:rsid w:val="003217D8"/>
    <w:rsid w:val="0032262D"/>
    <w:rsid w:val="0032378C"/>
    <w:rsid w:val="00325D80"/>
    <w:rsid w:val="003313C4"/>
    <w:rsid w:val="003324EC"/>
    <w:rsid w:val="0033265A"/>
    <w:rsid w:val="003326EE"/>
    <w:rsid w:val="00332911"/>
    <w:rsid w:val="003335CA"/>
    <w:rsid w:val="00335813"/>
    <w:rsid w:val="003379DB"/>
    <w:rsid w:val="00340713"/>
    <w:rsid w:val="003411C0"/>
    <w:rsid w:val="0034161B"/>
    <w:rsid w:val="00342404"/>
    <w:rsid w:val="00342723"/>
    <w:rsid w:val="00343F83"/>
    <w:rsid w:val="0034552E"/>
    <w:rsid w:val="003458A3"/>
    <w:rsid w:val="00346BC4"/>
    <w:rsid w:val="003476C4"/>
    <w:rsid w:val="00350FB0"/>
    <w:rsid w:val="00352E7F"/>
    <w:rsid w:val="0035471E"/>
    <w:rsid w:val="0035542B"/>
    <w:rsid w:val="00355C3E"/>
    <w:rsid w:val="00356412"/>
    <w:rsid w:val="0035660D"/>
    <w:rsid w:val="00356B19"/>
    <w:rsid w:val="00357FBE"/>
    <w:rsid w:val="00361AA6"/>
    <w:rsid w:val="00361F10"/>
    <w:rsid w:val="003632D0"/>
    <w:rsid w:val="003643B5"/>
    <w:rsid w:val="00365830"/>
    <w:rsid w:val="00367A74"/>
    <w:rsid w:val="003716EF"/>
    <w:rsid w:val="00373262"/>
    <w:rsid w:val="003749B4"/>
    <w:rsid w:val="00374C54"/>
    <w:rsid w:val="00374F6E"/>
    <w:rsid w:val="003751D1"/>
    <w:rsid w:val="00375846"/>
    <w:rsid w:val="003766E1"/>
    <w:rsid w:val="00376B9B"/>
    <w:rsid w:val="00377564"/>
    <w:rsid w:val="00377EDE"/>
    <w:rsid w:val="0038129F"/>
    <w:rsid w:val="00381D13"/>
    <w:rsid w:val="003822C1"/>
    <w:rsid w:val="00382A04"/>
    <w:rsid w:val="00384947"/>
    <w:rsid w:val="00384D63"/>
    <w:rsid w:val="00386373"/>
    <w:rsid w:val="003905DE"/>
    <w:rsid w:val="00391739"/>
    <w:rsid w:val="00391769"/>
    <w:rsid w:val="0039361B"/>
    <w:rsid w:val="00393A80"/>
    <w:rsid w:val="00395DAE"/>
    <w:rsid w:val="003A19DC"/>
    <w:rsid w:val="003A2849"/>
    <w:rsid w:val="003A2A41"/>
    <w:rsid w:val="003A38C0"/>
    <w:rsid w:val="003A47FB"/>
    <w:rsid w:val="003B3A4A"/>
    <w:rsid w:val="003B51F7"/>
    <w:rsid w:val="003B58DB"/>
    <w:rsid w:val="003B5DB3"/>
    <w:rsid w:val="003B5F5C"/>
    <w:rsid w:val="003B6693"/>
    <w:rsid w:val="003B77F3"/>
    <w:rsid w:val="003B79BA"/>
    <w:rsid w:val="003B7A36"/>
    <w:rsid w:val="003C1098"/>
    <w:rsid w:val="003C2DE3"/>
    <w:rsid w:val="003C2F52"/>
    <w:rsid w:val="003C3C7B"/>
    <w:rsid w:val="003C52C7"/>
    <w:rsid w:val="003C5603"/>
    <w:rsid w:val="003C5E66"/>
    <w:rsid w:val="003D2284"/>
    <w:rsid w:val="003D2862"/>
    <w:rsid w:val="003D5266"/>
    <w:rsid w:val="003D52C4"/>
    <w:rsid w:val="003D5B08"/>
    <w:rsid w:val="003D736D"/>
    <w:rsid w:val="003D76D5"/>
    <w:rsid w:val="003D7801"/>
    <w:rsid w:val="003E2286"/>
    <w:rsid w:val="003E3823"/>
    <w:rsid w:val="003E3A8B"/>
    <w:rsid w:val="003E73BD"/>
    <w:rsid w:val="003F03ED"/>
    <w:rsid w:val="003F121B"/>
    <w:rsid w:val="003F23AC"/>
    <w:rsid w:val="003F2CF5"/>
    <w:rsid w:val="003F38C2"/>
    <w:rsid w:val="003F3AEB"/>
    <w:rsid w:val="003F4E5C"/>
    <w:rsid w:val="003F57CD"/>
    <w:rsid w:val="003F57FE"/>
    <w:rsid w:val="003F6ADF"/>
    <w:rsid w:val="003F7884"/>
    <w:rsid w:val="004015FA"/>
    <w:rsid w:val="004031A9"/>
    <w:rsid w:val="004042F3"/>
    <w:rsid w:val="00404890"/>
    <w:rsid w:val="00404F42"/>
    <w:rsid w:val="004052D9"/>
    <w:rsid w:val="004057EA"/>
    <w:rsid w:val="00405FA7"/>
    <w:rsid w:val="0040620E"/>
    <w:rsid w:val="00406DC5"/>
    <w:rsid w:val="00406E49"/>
    <w:rsid w:val="00407510"/>
    <w:rsid w:val="0040779C"/>
    <w:rsid w:val="004107B5"/>
    <w:rsid w:val="00410D69"/>
    <w:rsid w:val="00411CC8"/>
    <w:rsid w:val="00412287"/>
    <w:rsid w:val="004138E9"/>
    <w:rsid w:val="00417297"/>
    <w:rsid w:val="00421A71"/>
    <w:rsid w:val="004225A5"/>
    <w:rsid w:val="00423432"/>
    <w:rsid w:val="004235B0"/>
    <w:rsid w:val="00424FE4"/>
    <w:rsid w:val="004256C7"/>
    <w:rsid w:val="00426AF9"/>
    <w:rsid w:val="00427F74"/>
    <w:rsid w:val="004300BB"/>
    <w:rsid w:val="004300D0"/>
    <w:rsid w:val="00430CBF"/>
    <w:rsid w:val="00430FDD"/>
    <w:rsid w:val="00431218"/>
    <w:rsid w:val="0043311D"/>
    <w:rsid w:val="00433687"/>
    <w:rsid w:val="00434932"/>
    <w:rsid w:val="00436989"/>
    <w:rsid w:val="00436D58"/>
    <w:rsid w:val="00437DA8"/>
    <w:rsid w:val="00440CAA"/>
    <w:rsid w:val="004411CF"/>
    <w:rsid w:val="004413D8"/>
    <w:rsid w:val="00443687"/>
    <w:rsid w:val="00443F64"/>
    <w:rsid w:val="004449C4"/>
    <w:rsid w:val="00445A41"/>
    <w:rsid w:val="00446FD4"/>
    <w:rsid w:val="004506FD"/>
    <w:rsid w:val="004510E7"/>
    <w:rsid w:val="00451447"/>
    <w:rsid w:val="00452C79"/>
    <w:rsid w:val="00454F86"/>
    <w:rsid w:val="0045502D"/>
    <w:rsid w:val="00455657"/>
    <w:rsid w:val="00455CCA"/>
    <w:rsid w:val="004566A7"/>
    <w:rsid w:val="0045713B"/>
    <w:rsid w:val="004604C6"/>
    <w:rsid w:val="00460C20"/>
    <w:rsid w:val="00460DF7"/>
    <w:rsid w:val="00461798"/>
    <w:rsid w:val="00462D1A"/>
    <w:rsid w:val="0046620C"/>
    <w:rsid w:val="00466A7F"/>
    <w:rsid w:val="00467602"/>
    <w:rsid w:val="00467874"/>
    <w:rsid w:val="00470267"/>
    <w:rsid w:val="004709BC"/>
    <w:rsid w:val="00471138"/>
    <w:rsid w:val="00471AB3"/>
    <w:rsid w:val="00472DD5"/>
    <w:rsid w:val="00472F76"/>
    <w:rsid w:val="004759BA"/>
    <w:rsid w:val="00477AC6"/>
    <w:rsid w:val="00477F4A"/>
    <w:rsid w:val="004803D9"/>
    <w:rsid w:val="00480706"/>
    <w:rsid w:val="004834E2"/>
    <w:rsid w:val="0048361A"/>
    <w:rsid w:val="00483C1A"/>
    <w:rsid w:val="00483CBD"/>
    <w:rsid w:val="0048420B"/>
    <w:rsid w:val="004877BC"/>
    <w:rsid w:val="004906D6"/>
    <w:rsid w:val="00493B69"/>
    <w:rsid w:val="00494FB2"/>
    <w:rsid w:val="00495E9F"/>
    <w:rsid w:val="004961BE"/>
    <w:rsid w:val="0049659E"/>
    <w:rsid w:val="00496765"/>
    <w:rsid w:val="004976AD"/>
    <w:rsid w:val="00497D04"/>
    <w:rsid w:val="004A20C1"/>
    <w:rsid w:val="004A2836"/>
    <w:rsid w:val="004A2FF8"/>
    <w:rsid w:val="004A3316"/>
    <w:rsid w:val="004A407E"/>
    <w:rsid w:val="004A4EEA"/>
    <w:rsid w:val="004A7B70"/>
    <w:rsid w:val="004B0686"/>
    <w:rsid w:val="004B1FF0"/>
    <w:rsid w:val="004B2760"/>
    <w:rsid w:val="004B34BC"/>
    <w:rsid w:val="004B3AF6"/>
    <w:rsid w:val="004B419F"/>
    <w:rsid w:val="004B5010"/>
    <w:rsid w:val="004B5F4A"/>
    <w:rsid w:val="004C0B86"/>
    <w:rsid w:val="004C0F81"/>
    <w:rsid w:val="004C1A0A"/>
    <w:rsid w:val="004C1EF0"/>
    <w:rsid w:val="004C2F75"/>
    <w:rsid w:val="004C375E"/>
    <w:rsid w:val="004C3D9C"/>
    <w:rsid w:val="004C4862"/>
    <w:rsid w:val="004C4A5F"/>
    <w:rsid w:val="004C54AE"/>
    <w:rsid w:val="004C6879"/>
    <w:rsid w:val="004C7D6D"/>
    <w:rsid w:val="004D0B4C"/>
    <w:rsid w:val="004D1A12"/>
    <w:rsid w:val="004D21CD"/>
    <w:rsid w:val="004D2ECE"/>
    <w:rsid w:val="004D4D6B"/>
    <w:rsid w:val="004D5DBC"/>
    <w:rsid w:val="004D7DDC"/>
    <w:rsid w:val="004E1C8C"/>
    <w:rsid w:val="004E549B"/>
    <w:rsid w:val="004E689D"/>
    <w:rsid w:val="004F03C2"/>
    <w:rsid w:val="004F068C"/>
    <w:rsid w:val="004F1235"/>
    <w:rsid w:val="004F1389"/>
    <w:rsid w:val="004F1FD9"/>
    <w:rsid w:val="004F2629"/>
    <w:rsid w:val="004F3057"/>
    <w:rsid w:val="004F5A62"/>
    <w:rsid w:val="00500029"/>
    <w:rsid w:val="00506693"/>
    <w:rsid w:val="00507051"/>
    <w:rsid w:val="00507A04"/>
    <w:rsid w:val="00510C16"/>
    <w:rsid w:val="00510F4D"/>
    <w:rsid w:val="005117B0"/>
    <w:rsid w:val="005118A9"/>
    <w:rsid w:val="00511DEF"/>
    <w:rsid w:val="00513D32"/>
    <w:rsid w:val="0051488A"/>
    <w:rsid w:val="00515360"/>
    <w:rsid w:val="0051572D"/>
    <w:rsid w:val="00515CA0"/>
    <w:rsid w:val="00515D54"/>
    <w:rsid w:val="00516A4D"/>
    <w:rsid w:val="00516FED"/>
    <w:rsid w:val="00517EDE"/>
    <w:rsid w:val="005203B9"/>
    <w:rsid w:val="005206AB"/>
    <w:rsid w:val="0052126C"/>
    <w:rsid w:val="005218D6"/>
    <w:rsid w:val="00522825"/>
    <w:rsid w:val="00523962"/>
    <w:rsid w:val="00525213"/>
    <w:rsid w:val="005302A8"/>
    <w:rsid w:val="00531042"/>
    <w:rsid w:val="005311E3"/>
    <w:rsid w:val="005340E7"/>
    <w:rsid w:val="0053531D"/>
    <w:rsid w:val="00537AA6"/>
    <w:rsid w:val="00541500"/>
    <w:rsid w:val="0054291A"/>
    <w:rsid w:val="005433E3"/>
    <w:rsid w:val="005434B6"/>
    <w:rsid w:val="005440C2"/>
    <w:rsid w:val="00545742"/>
    <w:rsid w:val="005458D1"/>
    <w:rsid w:val="00545D16"/>
    <w:rsid w:val="00547453"/>
    <w:rsid w:val="005508B2"/>
    <w:rsid w:val="00550CFD"/>
    <w:rsid w:val="00551842"/>
    <w:rsid w:val="00552B1E"/>
    <w:rsid w:val="005534A9"/>
    <w:rsid w:val="00553E5B"/>
    <w:rsid w:val="0055407F"/>
    <w:rsid w:val="0055456E"/>
    <w:rsid w:val="00555B9B"/>
    <w:rsid w:val="0055786A"/>
    <w:rsid w:val="00561308"/>
    <w:rsid w:val="0056178F"/>
    <w:rsid w:val="00561814"/>
    <w:rsid w:val="00561B86"/>
    <w:rsid w:val="005621DC"/>
    <w:rsid w:val="00562D41"/>
    <w:rsid w:val="00562E7C"/>
    <w:rsid w:val="00564891"/>
    <w:rsid w:val="0056629E"/>
    <w:rsid w:val="005671F0"/>
    <w:rsid w:val="00567AB6"/>
    <w:rsid w:val="00570B29"/>
    <w:rsid w:val="00570FFB"/>
    <w:rsid w:val="0057119D"/>
    <w:rsid w:val="00571326"/>
    <w:rsid w:val="00571DCB"/>
    <w:rsid w:val="00572C03"/>
    <w:rsid w:val="00573B63"/>
    <w:rsid w:val="005744CD"/>
    <w:rsid w:val="00574583"/>
    <w:rsid w:val="00574791"/>
    <w:rsid w:val="00576F63"/>
    <w:rsid w:val="00580396"/>
    <w:rsid w:val="00580E6B"/>
    <w:rsid w:val="005814A2"/>
    <w:rsid w:val="00582C61"/>
    <w:rsid w:val="00586DC5"/>
    <w:rsid w:val="005919A7"/>
    <w:rsid w:val="00591A09"/>
    <w:rsid w:val="005924AA"/>
    <w:rsid w:val="0059270F"/>
    <w:rsid w:val="00592AB9"/>
    <w:rsid w:val="00594DB6"/>
    <w:rsid w:val="005952A0"/>
    <w:rsid w:val="0059750F"/>
    <w:rsid w:val="00597C1A"/>
    <w:rsid w:val="005A04D2"/>
    <w:rsid w:val="005A0665"/>
    <w:rsid w:val="005A13C9"/>
    <w:rsid w:val="005A2586"/>
    <w:rsid w:val="005A3B02"/>
    <w:rsid w:val="005A3DA6"/>
    <w:rsid w:val="005A3F90"/>
    <w:rsid w:val="005A42B8"/>
    <w:rsid w:val="005A4F4D"/>
    <w:rsid w:val="005A699D"/>
    <w:rsid w:val="005A7A2C"/>
    <w:rsid w:val="005B0691"/>
    <w:rsid w:val="005B0BEF"/>
    <w:rsid w:val="005B1AA9"/>
    <w:rsid w:val="005B1CFC"/>
    <w:rsid w:val="005B272B"/>
    <w:rsid w:val="005B5DB1"/>
    <w:rsid w:val="005B6737"/>
    <w:rsid w:val="005B71BB"/>
    <w:rsid w:val="005B7944"/>
    <w:rsid w:val="005C0812"/>
    <w:rsid w:val="005C119A"/>
    <w:rsid w:val="005C25A0"/>
    <w:rsid w:val="005C2762"/>
    <w:rsid w:val="005C2BF9"/>
    <w:rsid w:val="005C3B76"/>
    <w:rsid w:val="005C4062"/>
    <w:rsid w:val="005C4B49"/>
    <w:rsid w:val="005C4D57"/>
    <w:rsid w:val="005C5242"/>
    <w:rsid w:val="005C56A2"/>
    <w:rsid w:val="005C6D9F"/>
    <w:rsid w:val="005D082F"/>
    <w:rsid w:val="005D28E5"/>
    <w:rsid w:val="005D2B20"/>
    <w:rsid w:val="005D3B19"/>
    <w:rsid w:val="005D4173"/>
    <w:rsid w:val="005D5E53"/>
    <w:rsid w:val="005D6248"/>
    <w:rsid w:val="005D6DEF"/>
    <w:rsid w:val="005D7725"/>
    <w:rsid w:val="005E0235"/>
    <w:rsid w:val="005E04F2"/>
    <w:rsid w:val="005E190D"/>
    <w:rsid w:val="005E20C6"/>
    <w:rsid w:val="005E2D19"/>
    <w:rsid w:val="005E4B87"/>
    <w:rsid w:val="005E73EB"/>
    <w:rsid w:val="005E7DAF"/>
    <w:rsid w:val="005E7E4B"/>
    <w:rsid w:val="005F3096"/>
    <w:rsid w:val="005F4365"/>
    <w:rsid w:val="005F462C"/>
    <w:rsid w:val="005F48B6"/>
    <w:rsid w:val="005F63EB"/>
    <w:rsid w:val="005F64CB"/>
    <w:rsid w:val="00602B45"/>
    <w:rsid w:val="00603C2F"/>
    <w:rsid w:val="00603E6D"/>
    <w:rsid w:val="00604704"/>
    <w:rsid w:val="00604D3C"/>
    <w:rsid w:val="00604D52"/>
    <w:rsid w:val="00607286"/>
    <w:rsid w:val="006114DC"/>
    <w:rsid w:val="00612E1D"/>
    <w:rsid w:val="00613937"/>
    <w:rsid w:val="006142BB"/>
    <w:rsid w:val="00614726"/>
    <w:rsid w:val="00616277"/>
    <w:rsid w:val="006168BE"/>
    <w:rsid w:val="00616FFE"/>
    <w:rsid w:val="00621E69"/>
    <w:rsid w:val="00622F99"/>
    <w:rsid w:val="0062361F"/>
    <w:rsid w:val="00624F0F"/>
    <w:rsid w:val="00625176"/>
    <w:rsid w:val="00625AAB"/>
    <w:rsid w:val="006260EC"/>
    <w:rsid w:val="006300EF"/>
    <w:rsid w:val="00630CC4"/>
    <w:rsid w:val="00634BA1"/>
    <w:rsid w:val="0063613D"/>
    <w:rsid w:val="0063668F"/>
    <w:rsid w:val="006372A2"/>
    <w:rsid w:val="00637D32"/>
    <w:rsid w:val="0064432D"/>
    <w:rsid w:val="006444A6"/>
    <w:rsid w:val="00645678"/>
    <w:rsid w:val="00645B85"/>
    <w:rsid w:val="00646866"/>
    <w:rsid w:val="00647122"/>
    <w:rsid w:val="00647AAC"/>
    <w:rsid w:val="00651C40"/>
    <w:rsid w:val="006534CB"/>
    <w:rsid w:val="00654851"/>
    <w:rsid w:val="00656B76"/>
    <w:rsid w:val="00661E33"/>
    <w:rsid w:val="00662102"/>
    <w:rsid w:val="00663EA1"/>
    <w:rsid w:val="00663FFF"/>
    <w:rsid w:val="00664C52"/>
    <w:rsid w:val="006655DD"/>
    <w:rsid w:val="00666B45"/>
    <w:rsid w:val="00667B45"/>
    <w:rsid w:val="00667FF0"/>
    <w:rsid w:val="00670604"/>
    <w:rsid w:val="00671051"/>
    <w:rsid w:val="00674DCA"/>
    <w:rsid w:val="00675372"/>
    <w:rsid w:val="006753D5"/>
    <w:rsid w:val="006776D2"/>
    <w:rsid w:val="0068060B"/>
    <w:rsid w:val="00683277"/>
    <w:rsid w:val="0068421A"/>
    <w:rsid w:val="006845D9"/>
    <w:rsid w:val="00684D16"/>
    <w:rsid w:val="00685532"/>
    <w:rsid w:val="006858C5"/>
    <w:rsid w:val="00687459"/>
    <w:rsid w:val="00690318"/>
    <w:rsid w:val="006922A3"/>
    <w:rsid w:val="00693151"/>
    <w:rsid w:val="00693669"/>
    <w:rsid w:val="006945B3"/>
    <w:rsid w:val="00696742"/>
    <w:rsid w:val="00697EC4"/>
    <w:rsid w:val="006A060E"/>
    <w:rsid w:val="006A0D6F"/>
    <w:rsid w:val="006A13C9"/>
    <w:rsid w:val="006A2CC8"/>
    <w:rsid w:val="006A37ED"/>
    <w:rsid w:val="006A3FE9"/>
    <w:rsid w:val="006A418E"/>
    <w:rsid w:val="006A4F7B"/>
    <w:rsid w:val="006A5899"/>
    <w:rsid w:val="006A594B"/>
    <w:rsid w:val="006A5CD6"/>
    <w:rsid w:val="006A644C"/>
    <w:rsid w:val="006B093B"/>
    <w:rsid w:val="006B38E0"/>
    <w:rsid w:val="006B5ACC"/>
    <w:rsid w:val="006B5CE1"/>
    <w:rsid w:val="006B6024"/>
    <w:rsid w:val="006B7EC5"/>
    <w:rsid w:val="006C0CFB"/>
    <w:rsid w:val="006C100A"/>
    <w:rsid w:val="006C1038"/>
    <w:rsid w:val="006C1FFF"/>
    <w:rsid w:val="006C23AA"/>
    <w:rsid w:val="006C389F"/>
    <w:rsid w:val="006C4EED"/>
    <w:rsid w:val="006C71CD"/>
    <w:rsid w:val="006C77DA"/>
    <w:rsid w:val="006D00BB"/>
    <w:rsid w:val="006D0BBE"/>
    <w:rsid w:val="006D0D39"/>
    <w:rsid w:val="006D114F"/>
    <w:rsid w:val="006D12EA"/>
    <w:rsid w:val="006D18FE"/>
    <w:rsid w:val="006D3ED6"/>
    <w:rsid w:val="006D510C"/>
    <w:rsid w:val="006D6381"/>
    <w:rsid w:val="006D6B6C"/>
    <w:rsid w:val="006D6DB7"/>
    <w:rsid w:val="006E1048"/>
    <w:rsid w:val="006E1B99"/>
    <w:rsid w:val="006E264A"/>
    <w:rsid w:val="006E26CD"/>
    <w:rsid w:val="006E27EC"/>
    <w:rsid w:val="006E2FEA"/>
    <w:rsid w:val="006E4115"/>
    <w:rsid w:val="006E4132"/>
    <w:rsid w:val="006E4E1C"/>
    <w:rsid w:val="006E77BF"/>
    <w:rsid w:val="006E7C31"/>
    <w:rsid w:val="006E7EF0"/>
    <w:rsid w:val="006F10D6"/>
    <w:rsid w:val="006F1155"/>
    <w:rsid w:val="006F1B7F"/>
    <w:rsid w:val="006F2196"/>
    <w:rsid w:val="006F2A8C"/>
    <w:rsid w:val="006F2E58"/>
    <w:rsid w:val="006F2F7D"/>
    <w:rsid w:val="006F37E2"/>
    <w:rsid w:val="006F493F"/>
    <w:rsid w:val="006F4994"/>
    <w:rsid w:val="006F4F3D"/>
    <w:rsid w:val="006F6449"/>
    <w:rsid w:val="006F757A"/>
    <w:rsid w:val="007022D2"/>
    <w:rsid w:val="00705E3B"/>
    <w:rsid w:val="007108D0"/>
    <w:rsid w:val="00711966"/>
    <w:rsid w:val="00711C74"/>
    <w:rsid w:val="00711F89"/>
    <w:rsid w:val="00712349"/>
    <w:rsid w:val="00712B45"/>
    <w:rsid w:val="00713955"/>
    <w:rsid w:val="00713EDB"/>
    <w:rsid w:val="0071643A"/>
    <w:rsid w:val="007165D5"/>
    <w:rsid w:val="00717466"/>
    <w:rsid w:val="00717D21"/>
    <w:rsid w:val="007203DC"/>
    <w:rsid w:val="00722550"/>
    <w:rsid w:val="00723CBD"/>
    <w:rsid w:val="00725481"/>
    <w:rsid w:val="007275DC"/>
    <w:rsid w:val="00727E9E"/>
    <w:rsid w:val="00732AC6"/>
    <w:rsid w:val="007353A2"/>
    <w:rsid w:val="00736367"/>
    <w:rsid w:val="00736647"/>
    <w:rsid w:val="0073665A"/>
    <w:rsid w:val="00740065"/>
    <w:rsid w:val="00741341"/>
    <w:rsid w:val="007423EA"/>
    <w:rsid w:val="007429E5"/>
    <w:rsid w:val="00742F4B"/>
    <w:rsid w:val="00743FC5"/>
    <w:rsid w:val="00745BB3"/>
    <w:rsid w:val="0075076E"/>
    <w:rsid w:val="00750B8B"/>
    <w:rsid w:val="00750F8E"/>
    <w:rsid w:val="007522E2"/>
    <w:rsid w:val="0075272D"/>
    <w:rsid w:val="007549A9"/>
    <w:rsid w:val="00755AE5"/>
    <w:rsid w:val="00755CCF"/>
    <w:rsid w:val="00756934"/>
    <w:rsid w:val="00757381"/>
    <w:rsid w:val="00760AB6"/>
    <w:rsid w:val="007610DA"/>
    <w:rsid w:val="007612BA"/>
    <w:rsid w:val="0076510C"/>
    <w:rsid w:val="007669D5"/>
    <w:rsid w:val="0076776B"/>
    <w:rsid w:val="00770890"/>
    <w:rsid w:val="00770ED5"/>
    <w:rsid w:val="00772CEE"/>
    <w:rsid w:val="00774A49"/>
    <w:rsid w:val="00774A88"/>
    <w:rsid w:val="00777142"/>
    <w:rsid w:val="007803AC"/>
    <w:rsid w:val="00781841"/>
    <w:rsid w:val="007823E0"/>
    <w:rsid w:val="00782CA1"/>
    <w:rsid w:val="00782F1C"/>
    <w:rsid w:val="00783A6B"/>
    <w:rsid w:val="0078479C"/>
    <w:rsid w:val="00784A01"/>
    <w:rsid w:val="007863DB"/>
    <w:rsid w:val="00787670"/>
    <w:rsid w:val="00790C99"/>
    <w:rsid w:val="00791E41"/>
    <w:rsid w:val="0079228E"/>
    <w:rsid w:val="007A018D"/>
    <w:rsid w:val="007A313F"/>
    <w:rsid w:val="007A3799"/>
    <w:rsid w:val="007A37BF"/>
    <w:rsid w:val="007A42C8"/>
    <w:rsid w:val="007A4B68"/>
    <w:rsid w:val="007A57DE"/>
    <w:rsid w:val="007A776D"/>
    <w:rsid w:val="007B062E"/>
    <w:rsid w:val="007B31F1"/>
    <w:rsid w:val="007B4812"/>
    <w:rsid w:val="007B5383"/>
    <w:rsid w:val="007B54AF"/>
    <w:rsid w:val="007B5DFE"/>
    <w:rsid w:val="007C1620"/>
    <w:rsid w:val="007C5F12"/>
    <w:rsid w:val="007C6008"/>
    <w:rsid w:val="007C6F67"/>
    <w:rsid w:val="007D0D4C"/>
    <w:rsid w:val="007D1623"/>
    <w:rsid w:val="007D2236"/>
    <w:rsid w:val="007D36FC"/>
    <w:rsid w:val="007D3915"/>
    <w:rsid w:val="007D4894"/>
    <w:rsid w:val="007D48B6"/>
    <w:rsid w:val="007D59B6"/>
    <w:rsid w:val="007D6910"/>
    <w:rsid w:val="007E1879"/>
    <w:rsid w:val="007E28F2"/>
    <w:rsid w:val="007E42C9"/>
    <w:rsid w:val="007E5D2D"/>
    <w:rsid w:val="007E5EB8"/>
    <w:rsid w:val="007E6251"/>
    <w:rsid w:val="007E6547"/>
    <w:rsid w:val="007E6AD5"/>
    <w:rsid w:val="007F0E28"/>
    <w:rsid w:val="007F0FAB"/>
    <w:rsid w:val="007F25AB"/>
    <w:rsid w:val="007F2B45"/>
    <w:rsid w:val="007F3DE3"/>
    <w:rsid w:val="007F5066"/>
    <w:rsid w:val="007F5228"/>
    <w:rsid w:val="007F5F9F"/>
    <w:rsid w:val="007F6FAD"/>
    <w:rsid w:val="007F72F7"/>
    <w:rsid w:val="00801681"/>
    <w:rsid w:val="00801B9D"/>
    <w:rsid w:val="0080246B"/>
    <w:rsid w:val="008031A1"/>
    <w:rsid w:val="00803877"/>
    <w:rsid w:val="00803B01"/>
    <w:rsid w:val="00803E85"/>
    <w:rsid w:val="00804351"/>
    <w:rsid w:val="00805D51"/>
    <w:rsid w:val="00806DAD"/>
    <w:rsid w:val="008074A7"/>
    <w:rsid w:val="008076CD"/>
    <w:rsid w:val="00811DC4"/>
    <w:rsid w:val="00812CBB"/>
    <w:rsid w:val="008154C5"/>
    <w:rsid w:val="00815ACD"/>
    <w:rsid w:val="00816612"/>
    <w:rsid w:val="00822255"/>
    <w:rsid w:val="00823177"/>
    <w:rsid w:val="00824650"/>
    <w:rsid w:val="00824DC4"/>
    <w:rsid w:val="00827C6F"/>
    <w:rsid w:val="008326EA"/>
    <w:rsid w:val="00833A1F"/>
    <w:rsid w:val="00834493"/>
    <w:rsid w:val="0083520B"/>
    <w:rsid w:val="0083662B"/>
    <w:rsid w:val="0084308D"/>
    <w:rsid w:val="00844CD5"/>
    <w:rsid w:val="008452C2"/>
    <w:rsid w:val="008462F0"/>
    <w:rsid w:val="00846A58"/>
    <w:rsid w:val="008476EF"/>
    <w:rsid w:val="008500DF"/>
    <w:rsid w:val="00850CF7"/>
    <w:rsid w:val="00850F03"/>
    <w:rsid w:val="00851954"/>
    <w:rsid w:val="008522A8"/>
    <w:rsid w:val="00852B7A"/>
    <w:rsid w:val="00853E95"/>
    <w:rsid w:val="00855D6D"/>
    <w:rsid w:val="00855DE7"/>
    <w:rsid w:val="00855FF4"/>
    <w:rsid w:val="00856AFA"/>
    <w:rsid w:val="00857B8F"/>
    <w:rsid w:val="00864EA1"/>
    <w:rsid w:val="00864FF4"/>
    <w:rsid w:val="00867753"/>
    <w:rsid w:val="00867E29"/>
    <w:rsid w:val="0087053A"/>
    <w:rsid w:val="00870756"/>
    <w:rsid w:val="008721BD"/>
    <w:rsid w:val="008726A9"/>
    <w:rsid w:val="00872B19"/>
    <w:rsid w:val="008750E9"/>
    <w:rsid w:val="00877049"/>
    <w:rsid w:val="00877A08"/>
    <w:rsid w:val="00877A44"/>
    <w:rsid w:val="00880081"/>
    <w:rsid w:val="00881D7A"/>
    <w:rsid w:val="00882668"/>
    <w:rsid w:val="00882761"/>
    <w:rsid w:val="00882D37"/>
    <w:rsid w:val="00883871"/>
    <w:rsid w:val="00884229"/>
    <w:rsid w:val="00885964"/>
    <w:rsid w:val="008861E3"/>
    <w:rsid w:val="008865E2"/>
    <w:rsid w:val="00886DBF"/>
    <w:rsid w:val="00887177"/>
    <w:rsid w:val="008871FB"/>
    <w:rsid w:val="00887AD4"/>
    <w:rsid w:val="00887DEB"/>
    <w:rsid w:val="0089272C"/>
    <w:rsid w:val="00893290"/>
    <w:rsid w:val="00893B02"/>
    <w:rsid w:val="008953FF"/>
    <w:rsid w:val="00895C22"/>
    <w:rsid w:val="00895E52"/>
    <w:rsid w:val="008A04DE"/>
    <w:rsid w:val="008A0B1D"/>
    <w:rsid w:val="008A0DCA"/>
    <w:rsid w:val="008A3074"/>
    <w:rsid w:val="008A767C"/>
    <w:rsid w:val="008B022C"/>
    <w:rsid w:val="008B0A16"/>
    <w:rsid w:val="008B0C2C"/>
    <w:rsid w:val="008B2562"/>
    <w:rsid w:val="008B3556"/>
    <w:rsid w:val="008B383D"/>
    <w:rsid w:val="008B4199"/>
    <w:rsid w:val="008B60A8"/>
    <w:rsid w:val="008B6E34"/>
    <w:rsid w:val="008B7CB6"/>
    <w:rsid w:val="008C0FCA"/>
    <w:rsid w:val="008C12B3"/>
    <w:rsid w:val="008C170E"/>
    <w:rsid w:val="008C1AC2"/>
    <w:rsid w:val="008C1C62"/>
    <w:rsid w:val="008C2C86"/>
    <w:rsid w:val="008C37A9"/>
    <w:rsid w:val="008C3F71"/>
    <w:rsid w:val="008C4453"/>
    <w:rsid w:val="008C5BF0"/>
    <w:rsid w:val="008C5E15"/>
    <w:rsid w:val="008D038E"/>
    <w:rsid w:val="008D0AD2"/>
    <w:rsid w:val="008D1704"/>
    <w:rsid w:val="008D2259"/>
    <w:rsid w:val="008D2747"/>
    <w:rsid w:val="008D29C5"/>
    <w:rsid w:val="008D3211"/>
    <w:rsid w:val="008D34F6"/>
    <w:rsid w:val="008D378D"/>
    <w:rsid w:val="008D399F"/>
    <w:rsid w:val="008D3C7A"/>
    <w:rsid w:val="008D3FC7"/>
    <w:rsid w:val="008D4503"/>
    <w:rsid w:val="008D7180"/>
    <w:rsid w:val="008D71E4"/>
    <w:rsid w:val="008D740A"/>
    <w:rsid w:val="008E0C00"/>
    <w:rsid w:val="008E1DF0"/>
    <w:rsid w:val="008E2C81"/>
    <w:rsid w:val="008E30B1"/>
    <w:rsid w:val="008E401A"/>
    <w:rsid w:val="008E45F1"/>
    <w:rsid w:val="008E4A80"/>
    <w:rsid w:val="008E4B37"/>
    <w:rsid w:val="008E5F61"/>
    <w:rsid w:val="008E63E7"/>
    <w:rsid w:val="008E6E0E"/>
    <w:rsid w:val="008E6EB3"/>
    <w:rsid w:val="008E761E"/>
    <w:rsid w:val="008E783A"/>
    <w:rsid w:val="008F0151"/>
    <w:rsid w:val="008F04B2"/>
    <w:rsid w:val="008F0EFF"/>
    <w:rsid w:val="008F294D"/>
    <w:rsid w:val="008F2EA5"/>
    <w:rsid w:val="008F346B"/>
    <w:rsid w:val="008F3761"/>
    <w:rsid w:val="008F6EDE"/>
    <w:rsid w:val="008F7B95"/>
    <w:rsid w:val="009021B0"/>
    <w:rsid w:val="00902C0E"/>
    <w:rsid w:val="00904609"/>
    <w:rsid w:val="009048A8"/>
    <w:rsid w:val="00905DF8"/>
    <w:rsid w:val="009073C9"/>
    <w:rsid w:val="00907863"/>
    <w:rsid w:val="00907C94"/>
    <w:rsid w:val="009110D9"/>
    <w:rsid w:val="00911224"/>
    <w:rsid w:val="0091156A"/>
    <w:rsid w:val="009116C4"/>
    <w:rsid w:val="00912FA8"/>
    <w:rsid w:val="00915121"/>
    <w:rsid w:val="00915E63"/>
    <w:rsid w:val="0091609D"/>
    <w:rsid w:val="009170A2"/>
    <w:rsid w:val="009217AE"/>
    <w:rsid w:val="00921806"/>
    <w:rsid w:val="00922E79"/>
    <w:rsid w:val="00922FF6"/>
    <w:rsid w:val="00924952"/>
    <w:rsid w:val="00925985"/>
    <w:rsid w:val="009262F9"/>
    <w:rsid w:val="00926895"/>
    <w:rsid w:val="00926FBE"/>
    <w:rsid w:val="009307A5"/>
    <w:rsid w:val="00930D2E"/>
    <w:rsid w:val="00931629"/>
    <w:rsid w:val="009353E2"/>
    <w:rsid w:val="0093698D"/>
    <w:rsid w:val="00936FFD"/>
    <w:rsid w:val="00940B06"/>
    <w:rsid w:val="0094115C"/>
    <w:rsid w:val="0094146C"/>
    <w:rsid w:val="00942FCF"/>
    <w:rsid w:val="0094328C"/>
    <w:rsid w:val="00943443"/>
    <w:rsid w:val="00943518"/>
    <w:rsid w:val="009437A9"/>
    <w:rsid w:val="00944BA6"/>
    <w:rsid w:val="009479AF"/>
    <w:rsid w:val="009503CB"/>
    <w:rsid w:val="009505D8"/>
    <w:rsid w:val="00950827"/>
    <w:rsid w:val="00950C15"/>
    <w:rsid w:val="00951018"/>
    <w:rsid w:val="00951AF8"/>
    <w:rsid w:val="0095207E"/>
    <w:rsid w:val="00952C65"/>
    <w:rsid w:val="00954E83"/>
    <w:rsid w:val="00957519"/>
    <w:rsid w:val="00960CED"/>
    <w:rsid w:val="009650A2"/>
    <w:rsid w:val="0096681B"/>
    <w:rsid w:val="00966D7C"/>
    <w:rsid w:val="009676C7"/>
    <w:rsid w:val="00967F45"/>
    <w:rsid w:val="00970D9B"/>
    <w:rsid w:val="009714B9"/>
    <w:rsid w:val="009725C6"/>
    <w:rsid w:val="00973601"/>
    <w:rsid w:val="00973F4F"/>
    <w:rsid w:val="00974239"/>
    <w:rsid w:val="009742B8"/>
    <w:rsid w:val="009743A9"/>
    <w:rsid w:val="00977F5F"/>
    <w:rsid w:val="009805E4"/>
    <w:rsid w:val="00984936"/>
    <w:rsid w:val="0098527C"/>
    <w:rsid w:val="009854CF"/>
    <w:rsid w:val="009854FE"/>
    <w:rsid w:val="00985DC7"/>
    <w:rsid w:val="009865A6"/>
    <w:rsid w:val="00991FC1"/>
    <w:rsid w:val="00993137"/>
    <w:rsid w:val="009937F2"/>
    <w:rsid w:val="00995AE3"/>
    <w:rsid w:val="00996C41"/>
    <w:rsid w:val="009972B4"/>
    <w:rsid w:val="0099776C"/>
    <w:rsid w:val="009A0D96"/>
    <w:rsid w:val="009A203C"/>
    <w:rsid w:val="009A38A8"/>
    <w:rsid w:val="009A42CF"/>
    <w:rsid w:val="009A5170"/>
    <w:rsid w:val="009A5A91"/>
    <w:rsid w:val="009A7708"/>
    <w:rsid w:val="009A7946"/>
    <w:rsid w:val="009B16B9"/>
    <w:rsid w:val="009B42CF"/>
    <w:rsid w:val="009B5498"/>
    <w:rsid w:val="009B5795"/>
    <w:rsid w:val="009B766B"/>
    <w:rsid w:val="009B7F11"/>
    <w:rsid w:val="009C086D"/>
    <w:rsid w:val="009C0C79"/>
    <w:rsid w:val="009C19E7"/>
    <w:rsid w:val="009C2304"/>
    <w:rsid w:val="009C34CA"/>
    <w:rsid w:val="009C5016"/>
    <w:rsid w:val="009C5457"/>
    <w:rsid w:val="009C63AB"/>
    <w:rsid w:val="009C6D42"/>
    <w:rsid w:val="009C7214"/>
    <w:rsid w:val="009C7221"/>
    <w:rsid w:val="009D0EA0"/>
    <w:rsid w:val="009D1A7B"/>
    <w:rsid w:val="009D357D"/>
    <w:rsid w:val="009D3F75"/>
    <w:rsid w:val="009D53A6"/>
    <w:rsid w:val="009D548B"/>
    <w:rsid w:val="009D5C95"/>
    <w:rsid w:val="009D631B"/>
    <w:rsid w:val="009D6784"/>
    <w:rsid w:val="009D78FC"/>
    <w:rsid w:val="009D7D5E"/>
    <w:rsid w:val="009E133A"/>
    <w:rsid w:val="009E23F6"/>
    <w:rsid w:val="009E29F9"/>
    <w:rsid w:val="009E2B24"/>
    <w:rsid w:val="009E3BF0"/>
    <w:rsid w:val="009E5AB7"/>
    <w:rsid w:val="009E6502"/>
    <w:rsid w:val="009E6667"/>
    <w:rsid w:val="009E7007"/>
    <w:rsid w:val="009E7330"/>
    <w:rsid w:val="009E7CFC"/>
    <w:rsid w:val="009F0328"/>
    <w:rsid w:val="009F07D8"/>
    <w:rsid w:val="009F175E"/>
    <w:rsid w:val="009F1812"/>
    <w:rsid w:val="009F2EFE"/>
    <w:rsid w:val="009F3844"/>
    <w:rsid w:val="009F3E2E"/>
    <w:rsid w:val="009F408D"/>
    <w:rsid w:val="009F69BF"/>
    <w:rsid w:val="009F71B4"/>
    <w:rsid w:val="00A0036F"/>
    <w:rsid w:val="00A008F2"/>
    <w:rsid w:val="00A013A4"/>
    <w:rsid w:val="00A013BC"/>
    <w:rsid w:val="00A05D1C"/>
    <w:rsid w:val="00A06284"/>
    <w:rsid w:val="00A06CCC"/>
    <w:rsid w:val="00A074C5"/>
    <w:rsid w:val="00A1006C"/>
    <w:rsid w:val="00A10268"/>
    <w:rsid w:val="00A135C7"/>
    <w:rsid w:val="00A13906"/>
    <w:rsid w:val="00A14682"/>
    <w:rsid w:val="00A14F71"/>
    <w:rsid w:val="00A1530C"/>
    <w:rsid w:val="00A23983"/>
    <w:rsid w:val="00A2439B"/>
    <w:rsid w:val="00A2590E"/>
    <w:rsid w:val="00A30D70"/>
    <w:rsid w:val="00A32945"/>
    <w:rsid w:val="00A32AAD"/>
    <w:rsid w:val="00A32D87"/>
    <w:rsid w:val="00A330BC"/>
    <w:rsid w:val="00A33A44"/>
    <w:rsid w:val="00A33A55"/>
    <w:rsid w:val="00A33E3A"/>
    <w:rsid w:val="00A35649"/>
    <w:rsid w:val="00A35D3D"/>
    <w:rsid w:val="00A361BC"/>
    <w:rsid w:val="00A40AEB"/>
    <w:rsid w:val="00A426A7"/>
    <w:rsid w:val="00A432D4"/>
    <w:rsid w:val="00A44604"/>
    <w:rsid w:val="00A44B60"/>
    <w:rsid w:val="00A450D8"/>
    <w:rsid w:val="00A461E9"/>
    <w:rsid w:val="00A468FE"/>
    <w:rsid w:val="00A46EA9"/>
    <w:rsid w:val="00A50B90"/>
    <w:rsid w:val="00A50F60"/>
    <w:rsid w:val="00A533EB"/>
    <w:rsid w:val="00A53D2D"/>
    <w:rsid w:val="00A547A4"/>
    <w:rsid w:val="00A567F4"/>
    <w:rsid w:val="00A57DCD"/>
    <w:rsid w:val="00A60146"/>
    <w:rsid w:val="00A6135B"/>
    <w:rsid w:val="00A61A87"/>
    <w:rsid w:val="00A6303B"/>
    <w:rsid w:val="00A63163"/>
    <w:rsid w:val="00A633ED"/>
    <w:rsid w:val="00A63AB2"/>
    <w:rsid w:val="00A642AD"/>
    <w:rsid w:val="00A65BE0"/>
    <w:rsid w:val="00A66B17"/>
    <w:rsid w:val="00A6752A"/>
    <w:rsid w:val="00A679F2"/>
    <w:rsid w:val="00A70246"/>
    <w:rsid w:val="00A70BB9"/>
    <w:rsid w:val="00A71FDB"/>
    <w:rsid w:val="00A73375"/>
    <w:rsid w:val="00A73A91"/>
    <w:rsid w:val="00A755A5"/>
    <w:rsid w:val="00A75974"/>
    <w:rsid w:val="00A75F61"/>
    <w:rsid w:val="00A76AB9"/>
    <w:rsid w:val="00A83486"/>
    <w:rsid w:val="00A8350A"/>
    <w:rsid w:val="00A83605"/>
    <w:rsid w:val="00A85607"/>
    <w:rsid w:val="00A85FFE"/>
    <w:rsid w:val="00A86DFC"/>
    <w:rsid w:val="00A86EFE"/>
    <w:rsid w:val="00A908E2"/>
    <w:rsid w:val="00A9175B"/>
    <w:rsid w:val="00A92271"/>
    <w:rsid w:val="00A943D0"/>
    <w:rsid w:val="00A94ABF"/>
    <w:rsid w:val="00A954B3"/>
    <w:rsid w:val="00A9795F"/>
    <w:rsid w:val="00AA0EFE"/>
    <w:rsid w:val="00AA1FA4"/>
    <w:rsid w:val="00AA2384"/>
    <w:rsid w:val="00AA2961"/>
    <w:rsid w:val="00AA349F"/>
    <w:rsid w:val="00AA49F5"/>
    <w:rsid w:val="00AA4A6F"/>
    <w:rsid w:val="00AA523D"/>
    <w:rsid w:val="00AA5747"/>
    <w:rsid w:val="00AA6532"/>
    <w:rsid w:val="00AA65C8"/>
    <w:rsid w:val="00AA6769"/>
    <w:rsid w:val="00AB0472"/>
    <w:rsid w:val="00AB099E"/>
    <w:rsid w:val="00AB4FB6"/>
    <w:rsid w:val="00AB525D"/>
    <w:rsid w:val="00AB634B"/>
    <w:rsid w:val="00AB6B8F"/>
    <w:rsid w:val="00AB732E"/>
    <w:rsid w:val="00AC026E"/>
    <w:rsid w:val="00AC350A"/>
    <w:rsid w:val="00AC3B14"/>
    <w:rsid w:val="00AC6AB3"/>
    <w:rsid w:val="00AD0ACC"/>
    <w:rsid w:val="00AD1459"/>
    <w:rsid w:val="00AD3132"/>
    <w:rsid w:val="00AD646B"/>
    <w:rsid w:val="00AD6D97"/>
    <w:rsid w:val="00AE1016"/>
    <w:rsid w:val="00AE18A0"/>
    <w:rsid w:val="00AE2037"/>
    <w:rsid w:val="00AE2856"/>
    <w:rsid w:val="00AE3D79"/>
    <w:rsid w:val="00AE3FAA"/>
    <w:rsid w:val="00AE6927"/>
    <w:rsid w:val="00AE74B9"/>
    <w:rsid w:val="00AE7D89"/>
    <w:rsid w:val="00AF3AFC"/>
    <w:rsid w:val="00AF4368"/>
    <w:rsid w:val="00AF4B6C"/>
    <w:rsid w:val="00AF648A"/>
    <w:rsid w:val="00AF68B3"/>
    <w:rsid w:val="00AF7E02"/>
    <w:rsid w:val="00B00154"/>
    <w:rsid w:val="00B01C26"/>
    <w:rsid w:val="00B02059"/>
    <w:rsid w:val="00B020C7"/>
    <w:rsid w:val="00B0257C"/>
    <w:rsid w:val="00B03E85"/>
    <w:rsid w:val="00B0420E"/>
    <w:rsid w:val="00B04536"/>
    <w:rsid w:val="00B04ED6"/>
    <w:rsid w:val="00B052A4"/>
    <w:rsid w:val="00B06395"/>
    <w:rsid w:val="00B0665A"/>
    <w:rsid w:val="00B06C83"/>
    <w:rsid w:val="00B10D34"/>
    <w:rsid w:val="00B12047"/>
    <w:rsid w:val="00B12186"/>
    <w:rsid w:val="00B1339D"/>
    <w:rsid w:val="00B13E34"/>
    <w:rsid w:val="00B13F5C"/>
    <w:rsid w:val="00B167C7"/>
    <w:rsid w:val="00B200D0"/>
    <w:rsid w:val="00B21AFD"/>
    <w:rsid w:val="00B2248E"/>
    <w:rsid w:val="00B23681"/>
    <w:rsid w:val="00B23C93"/>
    <w:rsid w:val="00B249F4"/>
    <w:rsid w:val="00B257E7"/>
    <w:rsid w:val="00B25DCF"/>
    <w:rsid w:val="00B269F8"/>
    <w:rsid w:val="00B300D8"/>
    <w:rsid w:val="00B30848"/>
    <w:rsid w:val="00B316D1"/>
    <w:rsid w:val="00B31B54"/>
    <w:rsid w:val="00B31E38"/>
    <w:rsid w:val="00B35A7B"/>
    <w:rsid w:val="00B40BED"/>
    <w:rsid w:val="00B41F19"/>
    <w:rsid w:val="00B4227E"/>
    <w:rsid w:val="00B42419"/>
    <w:rsid w:val="00B434DA"/>
    <w:rsid w:val="00B4396A"/>
    <w:rsid w:val="00B455D2"/>
    <w:rsid w:val="00B47FCB"/>
    <w:rsid w:val="00B51823"/>
    <w:rsid w:val="00B52086"/>
    <w:rsid w:val="00B524F9"/>
    <w:rsid w:val="00B555A7"/>
    <w:rsid w:val="00B57DB1"/>
    <w:rsid w:val="00B60226"/>
    <w:rsid w:val="00B658D0"/>
    <w:rsid w:val="00B65C8A"/>
    <w:rsid w:val="00B6654D"/>
    <w:rsid w:val="00B67EA6"/>
    <w:rsid w:val="00B7002B"/>
    <w:rsid w:val="00B73360"/>
    <w:rsid w:val="00B74103"/>
    <w:rsid w:val="00B7539B"/>
    <w:rsid w:val="00B80861"/>
    <w:rsid w:val="00B8118B"/>
    <w:rsid w:val="00B82799"/>
    <w:rsid w:val="00B83772"/>
    <w:rsid w:val="00B86442"/>
    <w:rsid w:val="00B86AAB"/>
    <w:rsid w:val="00B876AF"/>
    <w:rsid w:val="00B91872"/>
    <w:rsid w:val="00B91CFE"/>
    <w:rsid w:val="00B91D38"/>
    <w:rsid w:val="00B92292"/>
    <w:rsid w:val="00B92C2A"/>
    <w:rsid w:val="00B94288"/>
    <w:rsid w:val="00B94D06"/>
    <w:rsid w:val="00BA004F"/>
    <w:rsid w:val="00BA0F8F"/>
    <w:rsid w:val="00BA0FAC"/>
    <w:rsid w:val="00BA339E"/>
    <w:rsid w:val="00BA340D"/>
    <w:rsid w:val="00BA39D0"/>
    <w:rsid w:val="00BA5566"/>
    <w:rsid w:val="00BB21C2"/>
    <w:rsid w:val="00BB3687"/>
    <w:rsid w:val="00BB55CF"/>
    <w:rsid w:val="00BB6103"/>
    <w:rsid w:val="00BB7E2A"/>
    <w:rsid w:val="00BC1025"/>
    <w:rsid w:val="00BC14A3"/>
    <w:rsid w:val="00BC1EEF"/>
    <w:rsid w:val="00BC23E9"/>
    <w:rsid w:val="00BC2D48"/>
    <w:rsid w:val="00BC5B89"/>
    <w:rsid w:val="00BC715A"/>
    <w:rsid w:val="00BD1FDC"/>
    <w:rsid w:val="00BD3A69"/>
    <w:rsid w:val="00BD3ED8"/>
    <w:rsid w:val="00BD533B"/>
    <w:rsid w:val="00BD6008"/>
    <w:rsid w:val="00BD6112"/>
    <w:rsid w:val="00BD648E"/>
    <w:rsid w:val="00BD70E4"/>
    <w:rsid w:val="00BE0D8A"/>
    <w:rsid w:val="00BE13B3"/>
    <w:rsid w:val="00BE38F2"/>
    <w:rsid w:val="00BE3951"/>
    <w:rsid w:val="00BE3E3B"/>
    <w:rsid w:val="00BE5924"/>
    <w:rsid w:val="00BE73B1"/>
    <w:rsid w:val="00BF0C6D"/>
    <w:rsid w:val="00BF2616"/>
    <w:rsid w:val="00BF2820"/>
    <w:rsid w:val="00BF3127"/>
    <w:rsid w:val="00BF34B6"/>
    <w:rsid w:val="00BF3863"/>
    <w:rsid w:val="00BF43F2"/>
    <w:rsid w:val="00BF58C8"/>
    <w:rsid w:val="00BF655C"/>
    <w:rsid w:val="00BF7715"/>
    <w:rsid w:val="00C01C0A"/>
    <w:rsid w:val="00C0330D"/>
    <w:rsid w:val="00C03B9F"/>
    <w:rsid w:val="00C040B7"/>
    <w:rsid w:val="00C0591B"/>
    <w:rsid w:val="00C07A92"/>
    <w:rsid w:val="00C101FE"/>
    <w:rsid w:val="00C1263C"/>
    <w:rsid w:val="00C128D7"/>
    <w:rsid w:val="00C129AE"/>
    <w:rsid w:val="00C12DF3"/>
    <w:rsid w:val="00C1412A"/>
    <w:rsid w:val="00C15074"/>
    <w:rsid w:val="00C15881"/>
    <w:rsid w:val="00C16ACA"/>
    <w:rsid w:val="00C17476"/>
    <w:rsid w:val="00C1788A"/>
    <w:rsid w:val="00C20C9A"/>
    <w:rsid w:val="00C21CBE"/>
    <w:rsid w:val="00C222AD"/>
    <w:rsid w:val="00C22E73"/>
    <w:rsid w:val="00C24E8D"/>
    <w:rsid w:val="00C25382"/>
    <w:rsid w:val="00C25EC6"/>
    <w:rsid w:val="00C26A46"/>
    <w:rsid w:val="00C26C91"/>
    <w:rsid w:val="00C26CFF"/>
    <w:rsid w:val="00C3413B"/>
    <w:rsid w:val="00C40107"/>
    <w:rsid w:val="00C40D2F"/>
    <w:rsid w:val="00C410EC"/>
    <w:rsid w:val="00C412CC"/>
    <w:rsid w:val="00C41D6D"/>
    <w:rsid w:val="00C43BDC"/>
    <w:rsid w:val="00C44627"/>
    <w:rsid w:val="00C4528F"/>
    <w:rsid w:val="00C4652B"/>
    <w:rsid w:val="00C50717"/>
    <w:rsid w:val="00C508FF"/>
    <w:rsid w:val="00C50B96"/>
    <w:rsid w:val="00C50BB3"/>
    <w:rsid w:val="00C52B30"/>
    <w:rsid w:val="00C53073"/>
    <w:rsid w:val="00C542BC"/>
    <w:rsid w:val="00C5456F"/>
    <w:rsid w:val="00C545DF"/>
    <w:rsid w:val="00C5518F"/>
    <w:rsid w:val="00C56713"/>
    <w:rsid w:val="00C6161F"/>
    <w:rsid w:val="00C616E3"/>
    <w:rsid w:val="00C62A60"/>
    <w:rsid w:val="00C65D5A"/>
    <w:rsid w:val="00C66CB1"/>
    <w:rsid w:val="00C7206B"/>
    <w:rsid w:val="00C72CAC"/>
    <w:rsid w:val="00C7581C"/>
    <w:rsid w:val="00C76339"/>
    <w:rsid w:val="00C76B73"/>
    <w:rsid w:val="00C7734E"/>
    <w:rsid w:val="00C7787C"/>
    <w:rsid w:val="00C8033E"/>
    <w:rsid w:val="00C81492"/>
    <w:rsid w:val="00C86A81"/>
    <w:rsid w:val="00C86E2E"/>
    <w:rsid w:val="00C87F76"/>
    <w:rsid w:val="00C90231"/>
    <w:rsid w:val="00C90D4B"/>
    <w:rsid w:val="00C90DD3"/>
    <w:rsid w:val="00C93BBA"/>
    <w:rsid w:val="00C95216"/>
    <w:rsid w:val="00C95D6A"/>
    <w:rsid w:val="00C96327"/>
    <w:rsid w:val="00C9645F"/>
    <w:rsid w:val="00C96DB8"/>
    <w:rsid w:val="00CA00CC"/>
    <w:rsid w:val="00CA03A0"/>
    <w:rsid w:val="00CA0839"/>
    <w:rsid w:val="00CA38B3"/>
    <w:rsid w:val="00CA5514"/>
    <w:rsid w:val="00CA6115"/>
    <w:rsid w:val="00CA66C6"/>
    <w:rsid w:val="00CB279C"/>
    <w:rsid w:val="00CB2F9B"/>
    <w:rsid w:val="00CB48AB"/>
    <w:rsid w:val="00CB59BE"/>
    <w:rsid w:val="00CB5AD1"/>
    <w:rsid w:val="00CB6336"/>
    <w:rsid w:val="00CB665A"/>
    <w:rsid w:val="00CB6D4E"/>
    <w:rsid w:val="00CB7A2F"/>
    <w:rsid w:val="00CB7F73"/>
    <w:rsid w:val="00CC062A"/>
    <w:rsid w:val="00CC14DE"/>
    <w:rsid w:val="00CC32CE"/>
    <w:rsid w:val="00CC340B"/>
    <w:rsid w:val="00CC369E"/>
    <w:rsid w:val="00CC42BD"/>
    <w:rsid w:val="00CC6250"/>
    <w:rsid w:val="00CD3197"/>
    <w:rsid w:val="00CD5B5F"/>
    <w:rsid w:val="00CD74AC"/>
    <w:rsid w:val="00CE2057"/>
    <w:rsid w:val="00CE2E9E"/>
    <w:rsid w:val="00CE371B"/>
    <w:rsid w:val="00CE3F70"/>
    <w:rsid w:val="00CE44A9"/>
    <w:rsid w:val="00CE45C8"/>
    <w:rsid w:val="00CE4638"/>
    <w:rsid w:val="00CE5D6D"/>
    <w:rsid w:val="00CE60CB"/>
    <w:rsid w:val="00CE670E"/>
    <w:rsid w:val="00CE67A2"/>
    <w:rsid w:val="00CE7983"/>
    <w:rsid w:val="00CF0B99"/>
    <w:rsid w:val="00CF1235"/>
    <w:rsid w:val="00CF257D"/>
    <w:rsid w:val="00CF4ED2"/>
    <w:rsid w:val="00CF5028"/>
    <w:rsid w:val="00CF533A"/>
    <w:rsid w:val="00CF534F"/>
    <w:rsid w:val="00CF68A9"/>
    <w:rsid w:val="00CF6D0F"/>
    <w:rsid w:val="00CF78A7"/>
    <w:rsid w:val="00D00061"/>
    <w:rsid w:val="00D008BC"/>
    <w:rsid w:val="00D02293"/>
    <w:rsid w:val="00D02807"/>
    <w:rsid w:val="00D046F9"/>
    <w:rsid w:val="00D047BC"/>
    <w:rsid w:val="00D0743D"/>
    <w:rsid w:val="00D113D2"/>
    <w:rsid w:val="00D12C46"/>
    <w:rsid w:val="00D134E9"/>
    <w:rsid w:val="00D14F88"/>
    <w:rsid w:val="00D16BD5"/>
    <w:rsid w:val="00D16BEB"/>
    <w:rsid w:val="00D17A36"/>
    <w:rsid w:val="00D17EDC"/>
    <w:rsid w:val="00D205FE"/>
    <w:rsid w:val="00D2205C"/>
    <w:rsid w:val="00D2246D"/>
    <w:rsid w:val="00D23870"/>
    <w:rsid w:val="00D23A9A"/>
    <w:rsid w:val="00D23F63"/>
    <w:rsid w:val="00D25698"/>
    <w:rsid w:val="00D273EA"/>
    <w:rsid w:val="00D27AD1"/>
    <w:rsid w:val="00D27B70"/>
    <w:rsid w:val="00D30002"/>
    <w:rsid w:val="00D314FB"/>
    <w:rsid w:val="00D330C0"/>
    <w:rsid w:val="00D33D88"/>
    <w:rsid w:val="00D3422A"/>
    <w:rsid w:val="00D35C9D"/>
    <w:rsid w:val="00D36964"/>
    <w:rsid w:val="00D36C20"/>
    <w:rsid w:val="00D404EB"/>
    <w:rsid w:val="00D44B43"/>
    <w:rsid w:val="00D45999"/>
    <w:rsid w:val="00D46D92"/>
    <w:rsid w:val="00D46FB0"/>
    <w:rsid w:val="00D5184D"/>
    <w:rsid w:val="00D51C37"/>
    <w:rsid w:val="00D51FC9"/>
    <w:rsid w:val="00D52C21"/>
    <w:rsid w:val="00D52F19"/>
    <w:rsid w:val="00D538C4"/>
    <w:rsid w:val="00D53CA9"/>
    <w:rsid w:val="00D54246"/>
    <w:rsid w:val="00D60A63"/>
    <w:rsid w:val="00D61C45"/>
    <w:rsid w:val="00D62879"/>
    <w:rsid w:val="00D63464"/>
    <w:rsid w:val="00D64E1D"/>
    <w:rsid w:val="00D6589F"/>
    <w:rsid w:val="00D65A38"/>
    <w:rsid w:val="00D65C61"/>
    <w:rsid w:val="00D66C89"/>
    <w:rsid w:val="00D67843"/>
    <w:rsid w:val="00D70187"/>
    <w:rsid w:val="00D703E8"/>
    <w:rsid w:val="00D70B50"/>
    <w:rsid w:val="00D720C5"/>
    <w:rsid w:val="00D73202"/>
    <w:rsid w:val="00D732C8"/>
    <w:rsid w:val="00D74C08"/>
    <w:rsid w:val="00D76156"/>
    <w:rsid w:val="00D7654E"/>
    <w:rsid w:val="00D80BAA"/>
    <w:rsid w:val="00D80DF9"/>
    <w:rsid w:val="00D82103"/>
    <w:rsid w:val="00D82DC8"/>
    <w:rsid w:val="00D835FD"/>
    <w:rsid w:val="00D8492E"/>
    <w:rsid w:val="00D84E9A"/>
    <w:rsid w:val="00D85E04"/>
    <w:rsid w:val="00D87C10"/>
    <w:rsid w:val="00D910B3"/>
    <w:rsid w:val="00D916CC"/>
    <w:rsid w:val="00D91E52"/>
    <w:rsid w:val="00D920B4"/>
    <w:rsid w:val="00D92B7F"/>
    <w:rsid w:val="00D9327A"/>
    <w:rsid w:val="00D9462B"/>
    <w:rsid w:val="00D946D0"/>
    <w:rsid w:val="00D97675"/>
    <w:rsid w:val="00DA24CF"/>
    <w:rsid w:val="00DA2571"/>
    <w:rsid w:val="00DA4CCF"/>
    <w:rsid w:val="00DA630C"/>
    <w:rsid w:val="00DA6E71"/>
    <w:rsid w:val="00DA72E7"/>
    <w:rsid w:val="00DB094B"/>
    <w:rsid w:val="00DB0C0B"/>
    <w:rsid w:val="00DB0E73"/>
    <w:rsid w:val="00DB247E"/>
    <w:rsid w:val="00DB3A82"/>
    <w:rsid w:val="00DB5171"/>
    <w:rsid w:val="00DB6FFC"/>
    <w:rsid w:val="00DB760F"/>
    <w:rsid w:val="00DC02DB"/>
    <w:rsid w:val="00DC09F9"/>
    <w:rsid w:val="00DC0D17"/>
    <w:rsid w:val="00DC1317"/>
    <w:rsid w:val="00DC1477"/>
    <w:rsid w:val="00DC1CCD"/>
    <w:rsid w:val="00DC279C"/>
    <w:rsid w:val="00DC38DE"/>
    <w:rsid w:val="00DC57BE"/>
    <w:rsid w:val="00DC5C81"/>
    <w:rsid w:val="00DC78E2"/>
    <w:rsid w:val="00DD08D0"/>
    <w:rsid w:val="00DD234B"/>
    <w:rsid w:val="00DD2609"/>
    <w:rsid w:val="00DD4C27"/>
    <w:rsid w:val="00DD629C"/>
    <w:rsid w:val="00DD7080"/>
    <w:rsid w:val="00DD7892"/>
    <w:rsid w:val="00DD7B33"/>
    <w:rsid w:val="00DE1709"/>
    <w:rsid w:val="00DE2773"/>
    <w:rsid w:val="00DE3156"/>
    <w:rsid w:val="00DE3DC7"/>
    <w:rsid w:val="00DE3F52"/>
    <w:rsid w:val="00DE4EE5"/>
    <w:rsid w:val="00DE67C4"/>
    <w:rsid w:val="00DF08FE"/>
    <w:rsid w:val="00DF13F6"/>
    <w:rsid w:val="00DF1D4F"/>
    <w:rsid w:val="00DF24D4"/>
    <w:rsid w:val="00DF264D"/>
    <w:rsid w:val="00DF2B7F"/>
    <w:rsid w:val="00DF73CE"/>
    <w:rsid w:val="00E00651"/>
    <w:rsid w:val="00E012C5"/>
    <w:rsid w:val="00E02155"/>
    <w:rsid w:val="00E03581"/>
    <w:rsid w:val="00E03F15"/>
    <w:rsid w:val="00E057C4"/>
    <w:rsid w:val="00E05994"/>
    <w:rsid w:val="00E0692A"/>
    <w:rsid w:val="00E06DCB"/>
    <w:rsid w:val="00E144DD"/>
    <w:rsid w:val="00E14518"/>
    <w:rsid w:val="00E14A2A"/>
    <w:rsid w:val="00E15D7A"/>
    <w:rsid w:val="00E16099"/>
    <w:rsid w:val="00E1697E"/>
    <w:rsid w:val="00E20D08"/>
    <w:rsid w:val="00E21E4F"/>
    <w:rsid w:val="00E21E65"/>
    <w:rsid w:val="00E228C0"/>
    <w:rsid w:val="00E24A87"/>
    <w:rsid w:val="00E264E1"/>
    <w:rsid w:val="00E26DBD"/>
    <w:rsid w:val="00E3002C"/>
    <w:rsid w:val="00E30BF9"/>
    <w:rsid w:val="00E311A4"/>
    <w:rsid w:val="00E31B0F"/>
    <w:rsid w:val="00E31CBC"/>
    <w:rsid w:val="00E32013"/>
    <w:rsid w:val="00E3318A"/>
    <w:rsid w:val="00E33377"/>
    <w:rsid w:val="00E3395C"/>
    <w:rsid w:val="00E348D4"/>
    <w:rsid w:val="00E35412"/>
    <w:rsid w:val="00E356E3"/>
    <w:rsid w:val="00E37E3E"/>
    <w:rsid w:val="00E42022"/>
    <w:rsid w:val="00E42455"/>
    <w:rsid w:val="00E42FED"/>
    <w:rsid w:val="00E4302C"/>
    <w:rsid w:val="00E433C3"/>
    <w:rsid w:val="00E43620"/>
    <w:rsid w:val="00E43AAF"/>
    <w:rsid w:val="00E43EF4"/>
    <w:rsid w:val="00E44AE6"/>
    <w:rsid w:val="00E4505B"/>
    <w:rsid w:val="00E4582E"/>
    <w:rsid w:val="00E46055"/>
    <w:rsid w:val="00E46968"/>
    <w:rsid w:val="00E46A9C"/>
    <w:rsid w:val="00E50BCD"/>
    <w:rsid w:val="00E51153"/>
    <w:rsid w:val="00E51320"/>
    <w:rsid w:val="00E522D6"/>
    <w:rsid w:val="00E52F04"/>
    <w:rsid w:val="00E53FDF"/>
    <w:rsid w:val="00E543FA"/>
    <w:rsid w:val="00E5709B"/>
    <w:rsid w:val="00E578C8"/>
    <w:rsid w:val="00E6073C"/>
    <w:rsid w:val="00E60F6B"/>
    <w:rsid w:val="00E63419"/>
    <w:rsid w:val="00E63E08"/>
    <w:rsid w:val="00E640D4"/>
    <w:rsid w:val="00E657AC"/>
    <w:rsid w:val="00E664A3"/>
    <w:rsid w:val="00E66517"/>
    <w:rsid w:val="00E6654B"/>
    <w:rsid w:val="00E66E44"/>
    <w:rsid w:val="00E7117E"/>
    <w:rsid w:val="00E737C8"/>
    <w:rsid w:val="00E74115"/>
    <w:rsid w:val="00E74557"/>
    <w:rsid w:val="00E752C4"/>
    <w:rsid w:val="00E75840"/>
    <w:rsid w:val="00E766CD"/>
    <w:rsid w:val="00E76AF7"/>
    <w:rsid w:val="00E803B2"/>
    <w:rsid w:val="00E834BC"/>
    <w:rsid w:val="00E85265"/>
    <w:rsid w:val="00E873AC"/>
    <w:rsid w:val="00E91CE5"/>
    <w:rsid w:val="00E92404"/>
    <w:rsid w:val="00E951F3"/>
    <w:rsid w:val="00E95508"/>
    <w:rsid w:val="00E96EC0"/>
    <w:rsid w:val="00E971E6"/>
    <w:rsid w:val="00E97E83"/>
    <w:rsid w:val="00EA026A"/>
    <w:rsid w:val="00EA24BC"/>
    <w:rsid w:val="00EA2983"/>
    <w:rsid w:val="00EA47FB"/>
    <w:rsid w:val="00EA6AE8"/>
    <w:rsid w:val="00EA6E38"/>
    <w:rsid w:val="00EB087A"/>
    <w:rsid w:val="00EB0983"/>
    <w:rsid w:val="00EB1F24"/>
    <w:rsid w:val="00EB2B48"/>
    <w:rsid w:val="00EB3118"/>
    <w:rsid w:val="00EB31FA"/>
    <w:rsid w:val="00EB4CF4"/>
    <w:rsid w:val="00EB5700"/>
    <w:rsid w:val="00EB59FA"/>
    <w:rsid w:val="00EB648E"/>
    <w:rsid w:val="00EC053D"/>
    <w:rsid w:val="00EC43A9"/>
    <w:rsid w:val="00EC44DE"/>
    <w:rsid w:val="00EC4FC7"/>
    <w:rsid w:val="00EC7ABA"/>
    <w:rsid w:val="00ED1EEE"/>
    <w:rsid w:val="00ED2E58"/>
    <w:rsid w:val="00ED2EE0"/>
    <w:rsid w:val="00ED34F7"/>
    <w:rsid w:val="00ED3F95"/>
    <w:rsid w:val="00ED4E87"/>
    <w:rsid w:val="00ED56CB"/>
    <w:rsid w:val="00ED5D5C"/>
    <w:rsid w:val="00EE0533"/>
    <w:rsid w:val="00EE35EB"/>
    <w:rsid w:val="00EE4053"/>
    <w:rsid w:val="00EE4EC7"/>
    <w:rsid w:val="00EE626C"/>
    <w:rsid w:val="00EF0EF8"/>
    <w:rsid w:val="00EF376C"/>
    <w:rsid w:val="00EF5A42"/>
    <w:rsid w:val="00EF6115"/>
    <w:rsid w:val="00EF624E"/>
    <w:rsid w:val="00EF6479"/>
    <w:rsid w:val="00F005AE"/>
    <w:rsid w:val="00F01536"/>
    <w:rsid w:val="00F02A2B"/>
    <w:rsid w:val="00F030FA"/>
    <w:rsid w:val="00F03C81"/>
    <w:rsid w:val="00F04682"/>
    <w:rsid w:val="00F053BF"/>
    <w:rsid w:val="00F057B6"/>
    <w:rsid w:val="00F07325"/>
    <w:rsid w:val="00F07BE6"/>
    <w:rsid w:val="00F07E13"/>
    <w:rsid w:val="00F10E78"/>
    <w:rsid w:val="00F15E92"/>
    <w:rsid w:val="00F15F60"/>
    <w:rsid w:val="00F21523"/>
    <w:rsid w:val="00F219D9"/>
    <w:rsid w:val="00F2265D"/>
    <w:rsid w:val="00F22ADE"/>
    <w:rsid w:val="00F2344E"/>
    <w:rsid w:val="00F24AFB"/>
    <w:rsid w:val="00F24D64"/>
    <w:rsid w:val="00F253A3"/>
    <w:rsid w:val="00F2576E"/>
    <w:rsid w:val="00F258E3"/>
    <w:rsid w:val="00F27C0A"/>
    <w:rsid w:val="00F27FA5"/>
    <w:rsid w:val="00F306FF"/>
    <w:rsid w:val="00F32244"/>
    <w:rsid w:val="00F3235B"/>
    <w:rsid w:val="00F34001"/>
    <w:rsid w:val="00F34443"/>
    <w:rsid w:val="00F3543C"/>
    <w:rsid w:val="00F35DCA"/>
    <w:rsid w:val="00F35F6D"/>
    <w:rsid w:val="00F3605C"/>
    <w:rsid w:val="00F36A17"/>
    <w:rsid w:val="00F3749D"/>
    <w:rsid w:val="00F37BFF"/>
    <w:rsid w:val="00F412EE"/>
    <w:rsid w:val="00F43AE3"/>
    <w:rsid w:val="00F444A8"/>
    <w:rsid w:val="00F44997"/>
    <w:rsid w:val="00F457E1"/>
    <w:rsid w:val="00F460DA"/>
    <w:rsid w:val="00F460F7"/>
    <w:rsid w:val="00F47298"/>
    <w:rsid w:val="00F50753"/>
    <w:rsid w:val="00F509E3"/>
    <w:rsid w:val="00F50A6B"/>
    <w:rsid w:val="00F5127A"/>
    <w:rsid w:val="00F51F6B"/>
    <w:rsid w:val="00F53FE7"/>
    <w:rsid w:val="00F540BE"/>
    <w:rsid w:val="00F56118"/>
    <w:rsid w:val="00F57A29"/>
    <w:rsid w:val="00F60B27"/>
    <w:rsid w:val="00F60CFF"/>
    <w:rsid w:val="00F60FCF"/>
    <w:rsid w:val="00F61241"/>
    <w:rsid w:val="00F62994"/>
    <w:rsid w:val="00F63163"/>
    <w:rsid w:val="00F64D79"/>
    <w:rsid w:val="00F65A71"/>
    <w:rsid w:val="00F67953"/>
    <w:rsid w:val="00F67F26"/>
    <w:rsid w:val="00F70B96"/>
    <w:rsid w:val="00F71381"/>
    <w:rsid w:val="00F716B7"/>
    <w:rsid w:val="00F717B8"/>
    <w:rsid w:val="00F74B3A"/>
    <w:rsid w:val="00F75962"/>
    <w:rsid w:val="00F76C18"/>
    <w:rsid w:val="00F80B20"/>
    <w:rsid w:val="00F84DED"/>
    <w:rsid w:val="00F86119"/>
    <w:rsid w:val="00F9036D"/>
    <w:rsid w:val="00F91D3E"/>
    <w:rsid w:val="00F9215E"/>
    <w:rsid w:val="00F922F2"/>
    <w:rsid w:val="00F9498B"/>
    <w:rsid w:val="00F94E3D"/>
    <w:rsid w:val="00F97F92"/>
    <w:rsid w:val="00FA01CD"/>
    <w:rsid w:val="00FA106D"/>
    <w:rsid w:val="00FA1808"/>
    <w:rsid w:val="00FA258B"/>
    <w:rsid w:val="00FA2BC8"/>
    <w:rsid w:val="00FA4CD7"/>
    <w:rsid w:val="00FA62D3"/>
    <w:rsid w:val="00FA681E"/>
    <w:rsid w:val="00FA693C"/>
    <w:rsid w:val="00FA76A4"/>
    <w:rsid w:val="00FB6FCF"/>
    <w:rsid w:val="00FB77AA"/>
    <w:rsid w:val="00FB7D94"/>
    <w:rsid w:val="00FC0653"/>
    <w:rsid w:val="00FC1449"/>
    <w:rsid w:val="00FC20A1"/>
    <w:rsid w:val="00FC295B"/>
    <w:rsid w:val="00FC2CCB"/>
    <w:rsid w:val="00FC315B"/>
    <w:rsid w:val="00FC5DBE"/>
    <w:rsid w:val="00FC685F"/>
    <w:rsid w:val="00FC6D79"/>
    <w:rsid w:val="00FC7054"/>
    <w:rsid w:val="00FC72C7"/>
    <w:rsid w:val="00FC752D"/>
    <w:rsid w:val="00FD1841"/>
    <w:rsid w:val="00FD35C5"/>
    <w:rsid w:val="00FD4078"/>
    <w:rsid w:val="00FD49BC"/>
    <w:rsid w:val="00FD5893"/>
    <w:rsid w:val="00FE0024"/>
    <w:rsid w:val="00FE2AD5"/>
    <w:rsid w:val="00FE2DE4"/>
    <w:rsid w:val="00FE2F4F"/>
    <w:rsid w:val="00FE468D"/>
    <w:rsid w:val="00FE472E"/>
    <w:rsid w:val="00FE7044"/>
    <w:rsid w:val="00FE743B"/>
    <w:rsid w:val="00FE7C2D"/>
    <w:rsid w:val="00FE7EAC"/>
    <w:rsid w:val="00FE7EEB"/>
    <w:rsid w:val="00FF0194"/>
    <w:rsid w:val="00FF0639"/>
    <w:rsid w:val="00FF185B"/>
    <w:rsid w:val="00FF362B"/>
    <w:rsid w:val="00FF4287"/>
    <w:rsid w:val="00FF4BCB"/>
    <w:rsid w:val="00FF57D1"/>
    <w:rsid w:val="00FF6D5F"/>
    <w:rsid w:val="00FF6E85"/>
    <w:rsid w:val="00FF7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0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0C79"/>
    <w:rPr>
      <w:b/>
      <w:bCs/>
    </w:rPr>
  </w:style>
  <w:style w:type="character" w:customStyle="1" w:styleId="apple-converted-space">
    <w:name w:val="apple-converted-space"/>
    <w:basedOn w:val="a0"/>
    <w:rsid w:val="009C0C79"/>
  </w:style>
  <w:style w:type="character" w:styleId="a5">
    <w:name w:val="Hyperlink"/>
    <w:basedOn w:val="a0"/>
    <w:uiPriority w:val="99"/>
    <w:semiHidden/>
    <w:unhideWhenUsed/>
    <w:rsid w:val="009C0C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2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F8E4C32670C5592EBB6DF260A2BE9FC353BC51B7EBCB878689AA136C93963AC807CBE68F3E6A52E26A37pB15F" TargetMode="External"/><Relationship Id="rId13" Type="http://schemas.openxmlformats.org/officeDocument/2006/relationships/hyperlink" Target="consultantplus://offline/ref=02F8E4C32670C5592EBB6DF260A2BE9FC353BC51B7E0CA8D8789AA136C93963ApC18F" TargetMode="External"/><Relationship Id="rId18" Type="http://schemas.openxmlformats.org/officeDocument/2006/relationships/hyperlink" Target="consultantplus://offline/ref=02F8E4C32670C5592EBB73FF76CEE193C55BE45AB6E1C2D2DAD6F14E3Bp91A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2F8E4C32670C5592EBB6DF260A2BE9FC353BC51B7E5C0838589AA136C93963AC807CBE68F3E6A52E26932pB16F" TargetMode="External"/><Relationship Id="rId7" Type="http://schemas.openxmlformats.org/officeDocument/2006/relationships/hyperlink" Target="consultantplus://offline/ref=02F8E4C32670C5592EBB73FF76CEE193C55BE45AB6E1C2D2DAD6F14E3B9A9C6D8F4892A4CB336E51pE11F" TargetMode="External"/><Relationship Id="rId12" Type="http://schemas.openxmlformats.org/officeDocument/2006/relationships/hyperlink" Target="consultantplus://offline/ref=02F8E4C32670C5592EBB6DF260A2BE9FC353BC51B7E5C0838589AA136C93963AC807CBE68F3E6A52E26933pB11F" TargetMode="External"/><Relationship Id="rId17" Type="http://schemas.openxmlformats.org/officeDocument/2006/relationships/hyperlink" Target="consultantplus://offline/ref=02F8E4C32670C5592EBB73FF76CEE193C55BE059B5EAC2D2DAD6F14E3Bp91AF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2F8E4C32670C5592EBB73FF76CEE193C650E559BEB595D08B83FFp41BF" TargetMode="External"/><Relationship Id="rId20" Type="http://schemas.openxmlformats.org/officeDocument/2006/relationships/hyperlink" Target="consultantplus://offline/ref=02F8E4C32670C5592EBB6DF260A2BE9FC353BC51B7E4CC838E89AA136C93963AC807CBE68F3E6A52E26932pB17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A069406CE12EC12158EB990926A6BCB0FDC916ADD58CBAEF9C16AC9E3C96B395A46B036B298AC99oB1DF" TargetMode="External"/><Relationship Id="rId11" Type="http://schemas.openxmlformats.org/officeDocument/2006/relationships/hyperlink" Target="consultantplus://offline/ref=02F8E4C32670C5592EBB6DF260A2BE9FC353BC51B7E0CD878489AA136C93963ApC18F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4A069406CE12EC12158EA79D840634C709D4C961DC5DC5FFAD9E3194B4C0616E1D09E974F695A99EB55729o111F" TargetMode="External"/><Relationship Id="rId15" Type="http://schemas.openxmlformats.org/officeDocument/2006/relationships/hyperlink" Target="consultantplus://offline/ref=02F8E4C32670C5592EBB6DF260A2BE9FC353BC51B7E4CC838E89AA136C93963AC807CBE68F3E6A52E26933pB1FF" TargetMode="External"/><Relationship Id="rId23" Type="http://schemas.openxmlformats.org/officeDocument/2006/relationships/hyperlink" Target="consultantplus://offline/ref=02F8E4C32670C5592EBB6DF260A2BE9FC353BC51B7EBCB878689AA136C93963AC807CBE68F3E6A52E26931pB15F" TargetMode="External"/><Relationship Id="rId10" Type="http://schemas.openxmlformats.org/officeDocument/2006/relationships/hyperlink" Target="consultantplus://offline/ref=02F8E4C32670C5592EBB6DF260A2BE9FC353BC51B7E4CC838E89AA136C93963AC807CBE68F3E6A52E26933pB1EF" TargetMode="External"/><Relationship Id="rId19" Type="http://schemas.openxmlformats.org/officeDocument/2006/relationships/hyperlink" Target="consultantplus://offline/ref=02F8E4C32670C5592EBB6DF260A2BE9FC353BC51B7EBCB878689AA136C93963AC807CBE68F3E6A52E26931pB15F" TargetMode="External"/><Relationship Id="rId4" Type="http://schemas.openxmlformats.org/officeDocument/2006/relationships/hyperlink" Target="consultantplus://offline/ref=4A069406CE12EC12158EA79D840634C709D4C961DC5CC9FFA69E3194B4C0616E1D09E974F695A99EB55729o111F" TargetMode="External"/><Relationship Id="rId9" Type="http://schemas.openxmlformats.org/officeDocument/2006/relationships/hyperlink" Target="file:///Z:\Obmen\506%20%D0%A1%D0%B8%D0%BD%D0%B3%D0%B0%D0%B5%D0%B2%D1%81%D0%BA%D0%B8%D0%B9\%D0%9F%D0%BE%D0%BB%D0%BE%D0%B6%D0%B5%D0%BD%D0%B8%D0%B5%20%D0%BE%20%D0%BA%D0%BE%D0%BC%D0%B8%D1%82%D0%B5%D1%82%D0%B5.htm" TargetMode="External"/><Relationship Id="rId14" Type="http://schemas.openxmlformats.org/officeDocument/2006/relationships/hyperlink" Target="consultantplus://offline/ref=02F8E4C32670C5592EBB6DF260A2BE9FC353BC51B7E5C0838589AA136C93963AC807CBE68F3E6A52E26933pB1FF" TargetMode="External"/><Relationship Id="rId22" Type="http://schemas.openxmlformats.org/officeDocument/2006/relationships/hyperlink" Target="consultantplus://offline/ref=02F8E4C32670C5592EBB6DF260A2BE9FC353BC51B7E5C0838589AA136C93963AC807CBE68F3E6A52E26932pB1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2796</Words>
  <Characters>15940</Characters>
  <Application>Microsoft Office Word</Application>
  <DocSecurity>0</DocSecurity>
  <Lines>132</Lines>
  <Paragraphs>37</Paragraphs>
  <ScaleCrop>false</ScaleCrop>
  <Company/>
  <LinksUpToDate>false</LinksUpToDate>
  <CharactersWithSpaces>18699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2013-11-15T05:37:00Z</dcterms:created>
  <dcterms:modified xsi:type="dcterms:W3CDTF">2013-11-15T05:40:00Z</dcterms:modified>
</cp:coreProperties>
</file>